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925D" w14:textId="49186747" w:rsidR="009F2265" w:rsidRPr="006761C1" w:rsidRDefault="00235132">
      <w:pPr>
        <w:spacing w:before="88"/>
        <w:ind w:left="4448"/>
        <w:rPr>
          <w:rFonts w:ascii="Century Gothic"/>
          <w:b/>
          <w:lang w:val="es-ES"/>
        </w:rPr>
      </w:pPr>
      <w:r>
        <w:rPr>
          <w:rFonts w:ascii="Century Gothic"/>
          <w:b/>
          <w:noProof/>
        </w:rPr>
        <mc:AlternateContent>
          <mc:Choice Requires="wps">
            <w:drawing>
              <wp:anchor distT="0" distB="0" distL="0" distR="0" simplePos="0" relativeHeight="487587840" behindDoc="1" locked="0" layoutInCell="1" allowOverlap="1" wp14:anchorId="5DE79307" wp14:editId="5DE79308">
                <wp:simplePos x="0" y="0"/>
                <wp:positionH relativeFrom="page">
                  <wp:posOffset>3174110</wp:posOffset>
                </wp:positionH>
                <wp:positionV relativeFrom="paragraph">
                  <wp:posOffset>237172</wp:posOffset>
                </wp:positionV>
                <wp:extent cx="3988435" cy="1079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8435" cy="10795"/>
                        </a:xfrm>
                        <a:custGeom>
                          <a:avLst/>
                          <a:gdLst/>
                          <a:ahLst/>
                          <a:cxnLst/>
                          <a:rect l="l" t="t" r="r" b="b"/>
                          <a:pathLst>
                            <a:path w="3988435" h="10795">
                              <a:moveTo>
                                <a:pt x="3988181" y="0"/>
                              </a:moveTo>
                              <a:lnTo>
                                <a:pt x="0" y="0"/>
                              </a:lnTo>
                              <a:lnTo>
                                <a:pt x="0" y="10477"/>
                              </a:lnTo>
                              <a:lnTo>
                                <a:pt x="3988181" y="10477"/>
                              </a:lnTo>
                              <a:lnTo>
                                <a:pt x="3988181" y="0"/>
                              </a:lnTo>
                              <a:close/>
                            </a:path>
                          </a:pathLst>
                        </a:custGeom>
                        <a:solidFill>
                          <a:srgbClr val="93B6D2"/>
                        </a:solidFill>
                      </wps:spPr>
                      <wps:bodyPr wrap="square" lIns="0" tIns="0" rIns="0" bIns="0" rtlCol="0">
                        <a:prstTxWarp prst="textNoShape">
                          <a:avLst/>
                        </a:prstTxWarp>
                        <a:noAutofit/>
                      </wps:bodyPr>
                    </wps:wsp>
                  </a:graphicData>
                </a:graphic>
              </wp:anchor>
            </w:drawing>
          </mc:Choice>
          <mc:Fallback>
            <w:pict>
              <v:shape w14:anchorId="67CA3BF8" id="Graphic 1" o:spid="_x0000_s1026" style="position:absolute;margin-left:249.95pt;margin-top:18.65pt;width:31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88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" path="m3988181,l,,,10477r3988181,l3988181,xe" fillcolor="#93b6d2" stroked="f">
                <v:path arrowok="t"/>
                <w10:wrap type="topAndBottom" anchorx="page"/>
              </v:shape>
            </w:pict>
          </mc:Fallback>
        </mc:AlternateContent>
      </w:r>
      <w:r>
        <w:rPr>
          <w:rFonts w:ascii="Century Gothic"/>
          <w:b/>
          <w:noProof/>
        </w:rPr>
        <mc:AlternateContent>
          <mc:Choice Requires="wpg">
            <w:drawing>
              <wp:anchor distT="0" distB="0" distL="0" distR="0" simplePos="0" relativeHeight="15730688" behindDoc="0" locked="0" layoutInCell="1" allowOverlap="1" wp14:anchorId="5DE79309" wp14:editId="5DE7930A">
                <wp:simplePos x="0" y="0"/>
                <wp:positionH relativeFrom="page">
                  <wp:posOffset>426084</wp:posOffset>
                </wp:positionH>
                <wp:positionV relativeFrom="paragraph">
                  <wp:posOffset>364363</wp:posOffset>
                </wp:positionV>
                <wp:extent cx="1462405" cy="19259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2405" cy="1925955"/>
                          <a:chOff x="0" y="0"/>
                          <a:chExt cx="1462405" cy="1925955"/>
                        </a:xfrm>
                      </wpg:grpSpPr>
                      <pic:pic xmlns:pic="http://schemas.openxmlformats.org/drawingml/2006/picture">
                        <pic:nvPicPr>
                          <pic:cNvPr id="3" name="Image 3"/>
                          <pic:cNvPicPr/>
                        </pic:nvPicPr>
                        <pic:blipFill>
                          <a:blip r:embed="rId5" cstate="print"/>
                          <a:stretch>
                            <a:fillRect/>
                          </a:stretch>
                        </pic:blipFill>
                        <pic:spPr>
                          <a:xfrm>
                            <a:off x="31750" y="31750"/>
                            <a:ext cx="1398905" cy="1862454"/>
                          </a:xfrm>
                          <a:prstGeom prst="rect">
                            <a:avLst/>
                          </a:prstGeom>
                        </pic:spPr>
                      </pic:pic>
                      <wps:wsp>
                        <wps:cNvPr id="4" name="Graphic 4"/>
                        <wps:cNvSpPr/>
                        <wps:spPr>
                          <a:xfrm>
                            <a:off x="31750" y="31750"/>
                            <a:ext cx="1398905" cy="1862455"/>
                          </a:xfrm>
                          <a:custGeom>
                            <a:avLst/>
                            <a:gdLst/>
                            <a:ahLst/>
                            <a:cxnLst/>
                            <a:rect l="l" t="t" r="r" b="b"/>
                            <a:pathLst>
                              <a:path w="1398905" h="1862455">
                                <a:moveTo>
                                  <a:pt x="0" y="931163"/>
                                </a:moveTo>
                                <a:lnTo>
                                  <a:pt x="1187" y="876455"/>
                                </a:lnTo>
                                <a:lnTo>
                                  <a:pt x="4705" y="822578"/>
                                </a:lnTo>
                                <a:lnTo>
                                  <a:pt x="10489" y="769621"/>
                                </a:lnTo>
                                <a:lnTo>
                                  <a:pt x="18473" y="717670"/>
                                </a:lnTo>
                                <a:lnTo>
                                  <a:pt x="28590" y="666813"/>
                                </a:lnTo>
                                <a:lnTo>
                                  <a:pt x="40777" y="617138"/>
                                </a:lnTo>
                                <a:lnTo>
                                  <a:pt x="54966" y="568731"/>
                                </a:lnTo>
                                <a:lnTo>
                                  <a:pt x="71093" y="521681"/>
                                </a:lnTo>
                                <a:lnTo>
                                  <a:pt x="89091" y="476074"/>
                                </a:lnTo>
                                <a:lnTo>
                                  <a:pt x="108896" y="431997"/>
                                </a:lnTo>
                                <a:lnTo>
                                  <a:pt x="130441" y="389539"/>
                                </a:lnTo>
                                <a:lnTo>
                                  <a:pt x="153662" y="348787"/>
                                </a:lnTo>
                                <a:lnTo>
                                  <a:pt x="178491" y="309827"/>
                                </a:lnTo>
                                <a:lnTo>
                                  <a:pt x="204865" y="272748"/>
                                </a:lnTo>
                                <a:lnTo>
                                  <a:pt x="232716" y="237636"/>
                                </a:lnTo>
                                <a:lnTo>
                                  <a:pt x="261981" y="204580"/>
                                </a:lnTo>
                                <a:lnTo>
                                  <a:pt x="292592" y="173666"/>
                                </a:lnTo>
                                <a:lnTo>
                                  <a:pt x="324484" y="144982"/>
                                </a:lnTo>
                                <a:lnTo>
                                  <a:pt x="357593" y="118614"/>
                                </a:lnTo>
                                <a:lnTo>
                                  <a:pt x="391851" y="94652"/>
                                </a:lnTo>
                                <a:lnTo>
                                  <a:pt x="427194" y="73181"/>
                                </a:lnTo>
                                <a:lnTo>
                                  <a:pt x="463556" y="54290"/>
                                </a:lnTo>
                                <a:lnTo>
                                  <a:pt x="500871" y="38065"/>
                                </a:lnTo>
                                <a:lnTo>
                                  <a:pt x="539074" y="24595"/>
                                </a:lnTo>
                                <a:lnTo>
                                  <a:pt x="578099" y="13965"/>
                                </a:lnTo>
                                <a:lnTo>
                                  <a:pt x="617881" y="6265"/>
                                </a:lnTo>
                                <a:lnTo>
                                  <a:pt x="658354" y="1580"/>
                                </a:lnTo>
                                <a:lnTo>
                                  <a:pt x="699452" y="0"/>
                                </a:lnTo>
                                <a:lnTo>
                                  <a:pt x="740548" y="1580"/>
                                </a:lnTo>
                                <a:lnTo>
                                  <a:pt x="781018" y="6265"/>
                                </a:lnTo>
                                <a:lnTo>
                                  <a:pt x="820798" y="13965"/>
                                </a:lnTo>
                                <a:lnTo>
                                  <a:pt x="859822" y="24595"/>
                                </a:lnTo>
                                <a:lnTo>
                                  <a:pt x="898024" y="38065"/>
                                </a:lnTo>
                                <a:lnTo>
                                  <a:pt x="935338" y="54290"/>
                                </a:lnTo>
                                <a:lnTo>
                                  <a:pt x="971699" y="73181"/>
                                </a:lnTo>
                                <a:lnTo>
                                  <a:pt x="1007042" y="94652"/>
                                </a:lnTo>
                                <a:lnTo>
                                  <a:pt x="1041300" y="118614"/>
                                </a:lnTo>
                                <a:lnTo>
                                  <a:pt x="1074409" y="144982"/>
                                </a:lnTo>
                                <a:lnTo>
                                  <a:pt x="1106301" y="173666"/>
                                </a:lnTo>
                                <a:lnTo>
                                  <a:pt x="1136913" y="204580"/>
                                </a:lnTo>
                                <a:lnTo>
                                  <a:pt x="1166177" y="237636"/>
                                </a:lnTo>
                                <a:lnTo>
                                  <a:pt x="1194030" y="272748"/>
                                </a:lnTo>
                                <a:lnTo>
                                  <a:pt x="1220404" y="309827"/>
                                </a:lnTo>
                                <a:lnTo>
                                  <a:pt x="1245234" y="348787"/>
                                </a:lnTo>
                                <a:lnTo>
                                  <a:pt x="1268455" y="389539"/>
                                </a:lnTo>
                                <a:lnTo>
                                  <a:pt x="1290002" y="431997"/>
                                </a:lnTo>
                                <a:lnTo>
                                  <a:pt x="1309807" y="476074"/>
                                </a:lnTo>
                                <a:lnTo>
                                  <a:pt x="1327807" y="521681"/>
                                </a:lnTo>
                                <a:lnTo>
                                  <a:pt x="1343934" y="568731"/>
                                </a:lnTo>
                                <a:lnTo>
                                  <a:pt x="1358125" y="617138"/>
                                </a:lnTo>
                                <a:lnTo>
                                  <a:pt x="1370312" y="666813"/>
                                </a:lnTo>
                                <a:lnTo>
                                  <a:pt x="1380430" y="717670"/>
                                </a:lnTo>
                                <a:lnTo>
                                  <a:pt x="1388414" y="769621"/>
                                </a:lnTo>
                                <a:lnTo>
                                  <a:pt x="1394198" y="822578"/>
                                </a:lnTo>
                                <a:lnTo>
                                  <a:pt x="1397717" y="876455"/>
                                </a:lnTo>
                                <a:lnTo>
                                  <a:pt x="1398905" y="931163"/>
                                </a:lnTo>
                                <a:lnTo>
                                  <a:pt x="1397717" y="985885"/>
                                </a:lnTo>
                                <a:lnTo>
                                  <a:pt x="1394198" y="1039774"/>
                                </a:lnTo>
                                <a:lnTo>
                                  <a:pt x="1388414" y="1092743"/>
                                </a:lnTo>
                                <a:lnTo>
                                  <a:pt x="1380430" y="1144704"/>
                                </a:lnTo>
                                <a:lnTo>
                                  <a:pt x="1370312" y="1195570"/>
                                </a:lnTo>
                                <a:lnTo>
                                  <a:pt x="1358125" y="1245254"/>
                                </a:lnTo>
                                <a:lnTo>
                                  <a:pt x="1343934" y="1293669"/>
                                </a:lnTo>
                                <a:lnTo>
                                  <a:pt x="1327807" y="1340727"/>
                                </a:lnTo>
                                <a:lnTo>
                                  <a:pt x="1309807" y="1386341"/>
                                </a:lnTo>
                                <a:lnTo>
                                  <a:pt x="1290002" y="1430423"/>
                                </a:lnTo>
                                <a:lnTo>
                                  <a:pt x="1268455" y="1472886"/>
                                </a:lnTo>
                                <a:lnTo>
                                  <a:pt x="1245234" y="1513644"/>
                                </a:lnTo>
                                <a:lnTo>
                                  <a:pt x="1220404" y="1552607"/>
                                </a:lnTo>
                                <a:lnTo>
                                  <a:pt x="1194030" y="1589690"/>
                                </a:lnTo>
                                <a:lnTo>
                                  <a:pt x="1166177" y="1624805"/>
                                </a:lnTo>
                                <a:lnTo>
                                  <a:pt x="1136913" y="1657864"/>
                                </a:lnTo>
                                <a:lnTo>
                                  <a:pt x="1106301" y="1688781"/>
                                </a:lnTo>
                                <a:lnTo>
                                  <a:pt x="1074409" y="1717467"/>
                                </a:lnTo>
                                <a:lnTo>
                                  <a:pt x="1041300" y="1743835"/>
                                </a:lnTo>
                                <a:lnTo>
                                  <a:pt x="1007042" y="1767799"/>
                                </a:lnTo>
                                <a:lnTo>
                                  <a:pt x="971699" y="1789271"/>
                                </a:lnTo>
                                <a:lnTo>
                                  <a:pt x="935338" y="1808163"/>
                                </a:lnTo>
                                <a:lnTo>
                                  <a:pt x="898024" y="1824388"/>
                                </a:lnTo>
                                <a:lnTo>
                                  <a:pt x="859822" y="1837859"/>
                                </a:lnTo>
                                <a:lnTo>
                                  <a:pt x="820798" y="1848489"/>
                                </a:lnTo>
                                <a:lnTo>
                                  <a:pt x="781018" y="1856189"/>
                                </a:lnTo>
                                <a:lnTo>
                                  <a:pt x="740548" y="1860874"/>
                                </a:lnTo>
                                <a:lnTo>
                                  <a:pt x="699452" y="1862454"/>
                                </a:lnTo>
                                <a:lnTo>
                                  <a:pt x="658354" y="1860874"/>
                                </a:lnTo>
                                <a:lnTo>
                                  <a:pt x="617881" y="1856189"/>
                                </a:lnTo>
                                <a:lnTo>
                                  <a:pt x="578099" y="1848489"/>
                                </a:lnTo>
                                <a:lnTo>
                                  <a:pt x="539074" y="1837859"/>
                                </a:lnTo>
                                <a:lnTo>
                                  <a:pt x="500871" y="1824388"/>
                                </a:lnTo>
                                <a:lnTo>
                                  <a:pt x="463556" y="1808163"/>
                                </a:lnTo>
                                <a:lnTo>
                                  <a:pt x="427194" y="1789271"/>
                                </a:lnTo>
                                <a:lnTo>
                                  <a:pt x="391851" y="1767799"/>
                                </a:lnTo>
                                <a:lnTo>
                                  <a:pt x="357593" y="1743835"/>
                                </a:lnTo>
                                <a:lnTo>
                                  <a:pt x="324484" y="1717467"/>
                                </a:lnTo>
                                <a:lnTo>
                                  <a:pt x="292592" y="1688781"/>
                                </a:lnTo>
                                <a:lnTo>
                                  <a:pt x="261981" y="1657864"/>
                                </a:lnTo>
                                <a:lnTo>
                                  <a:pt x="232716" y="1624805"/>
                                </a:lnTo>
                                <a:lnTo>
                                  <a:pt x="204865" y="1589690"/>
                                </a:lnTo>
                                <a:lnTo>
                                  <a:pt x="178491" y="1552607"/>
                                </a:lnTo>
                                <a:lnTo>
                                  <a:pt x="153662" y="1513644"/>
                                </a:lnTo>
                                <a:lnTo>
                                  <a:pt x="130441" y="1472886"/>
                                </a:lnTo>
                                <a:lnTo>
                                  <a:pt x="108896" y="1430423"/>
                                </a:lnTo>
                                <a:lnTo>
                                  <a:pt x="89091" y="1386341"/>
                                </a:lnTo>
                                <a:lnTo>
                                  <a:pt x="71093" y="1340727"/>
                                </a:lnTo>
                                <a:lnTo>
                                  <a:pt x="54966" y="1293669"/>
                                </a:lnTo>
                                <a:lnTo>
                                  <a:pt x="40777" y="1245254"/>
                                </a:lnTo>
                                <a:lnTo>
                                  <a:pt x="28590" y="1195570"/>
                                </a:lnTo>
                                <a:lnTo>
                                  <a:pt x="18473" y="1144704"/>
                                </a:lnTo>
                                <a:lnTo>
                                  <a:pt x="10489" y="1092743"/>
                                </a:lnTo>
                                <a:lnTo>
                                  <a:pt x="4705" y="1039774"/>
                                </a:lnTo>
                                <a:lnTo>
                                  <a:pt x="1187" y="985885"/>
                                </a:lnTo>
                                <a:lnTo>
                                  <a:pt x="0" y="931163"/>
                                </a:lnTo>
                                <a:close/>
                              </a:path>
                            </a:pathLst>
                          </a:custGeom>
                          <a:ln w="63500">
                            <a:solidFill>
                              <a:srgbClr val="93B6D2"/>
                            </a:solidFill>
                            <a:prstDash val="solid"/>
                          </a:ln>
                        </wps:spPr>
                        <wps:bodyPr wrap="square" lIns="0" tIns="0" rIns="0" bIns="0" rtlCol="0">
                          <a:prstTxWarp prst="textNoShape">
                            <a:avLst/>
                          </a:prstTxWarp>
                          <a:noAutofit/>
                        </wps:bodyPr>
                      </wps:wsp>
                    </wpg:wgp>
                  </a:graphicData>
                </a:graphic>
              </wp:anchor>
            </w:drawing>
          </mc:Choice>
          <mc:Fallback>
            <w:pict>
              <v:group w14:anchorId="76D34F0D" id="Group 2" o:spid="_x0000_s1026" style="position:absolute;margin-left:33.55pt;margin-top:28.7pt;width:115.15pt;height:151.65pt;z-index:15730688;mso-wrap-distance-left:0;mso-wrap-distance-right:0;mso-position-horizontal-relative:page" coordsize="14624,19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317;top:317;width:13989;height:18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">
                  <v:imagedata r:id="rId6" o:title=""/>
                </v:shape>
                <v:shape id="Graphic 4" o:spid="_x0000_s1028" style="position:absolute;left:317;top:317;width:13989;height:18625;visibility:visible;mso-wrap-style:square;v-text-anchor:top" coordsize="1398905,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" path="m,931163l1187,876455,4705,822578r5784,-52957l18473,717670,28590,666813,40777,617138,54966,568731,71093,521681,89091,476074r19805,-44077l130441,389539r23221,-40752l178491,309827r26374,-37079l232716,237636r29265,-33056l292592,173666r31892,-28684l357593,118614,391851,94652,427194,73181,463556,54290,500871,38065,539074,24595,578099,13965,617881,6265,658354,1580,699452,r41096,1580l781018,6265r39780,7700l859822,24595r38202,13470l935338,54290r36361,18891l1007042,94652r34258,23962l1074409,144982r31892,28684l1136913,204580r29264,33056l1194030,272748r26374,37079l1245234,348787r23221,40752l1290002,431997r19805,44077l1327807,521681r16127,47050l1358125,617138r12187,49675l1380430,717670r7984,51951l1394198,822578r3519,53877l1398905,931163r-1188,54722l1394198,1039774r-5784,52969l1380430,1144704r-10118,50866l1358125,1245254r-14191,48415l1327807,1340727r-18000,45614l1290002,1430423r-21547,42463l1245234,1513644r-24830,38963l1194030,1589690r-27853,35115l1136913,1657864r-30612,30917l1074409,1717467r-33109,26368l1007042,1767799r-35343,21472l935338,1808163r-37314,16225l859822,1837859r-39024,10630l781018,1856189r-40470,4685l699452,1862454r-41098,-1580l617881,1856189r-39782,-7700l539074,1837859r-38203,-13471l463556,1808163r-36362,-18892l391851,1767799r-34258,-23964l324484,1717467r-31892,-28686l261981,1657864r-29265,-33059l204865,1589690r-26374,-37083l153662,1513644r-23221,-40758l108896,1430423,89091,1386341,71093,1340727,54966,1293669,40777,1245254,28590,1195570,18473,1144704r-7984,-51961l4705,1039774,1187,985885,,931163xe" filled="f" strokecolor="#93b6d2" strokeweight="5pt">
                  <v:path arrowok="t"/>
                </v:shape>
                <w10:wrap anchorx="page"/>
              </v:group>
            </w:pict>
          </mc:Fallback>
        </mc:AlternateContent>
      </w:r>
      <w:r w:rsidRPr="006761C1">
        <w:rPr>
          <w:rFonts w:ascii="Century Gothic"/>
          <w:b/>
          <w:spacing w:val="-2"/>
          <w:lang w:val="es-ES"/>
        </w:rPr>
        <w:t>EDUCACI</w:t>
      </w:r>
      <w:r w:rsidRPr="006761C1">
        <w:rPr>
          <w:rFonts w:ascii="Century Gothic"/>
          <w:b/>
          <w:spacing w:val="-2"/>
          <w:lang w:val="es-ES"/>
        </w:rPr>
        <w:t>Ó</w:t>
      </w:r>
      <w:r w:rsidRPr="006761C1">
        <w:rPr>
          <w:rFonts w:ascii="Century Gothic"/>
          <w:b/>
          <w:spacing w:val="-2"/>
          <w:lang w:val="es-ES"/>
        </w:rPr>
        <w:t>N</w:t>
      </w:r>
    </w:p>
    <w:p w14:paraId="5DE7925E" w14:textId="77777777" w:rsidR="009F2265" w:rsidRPr="006761C1" w:rsidRDefault="00235132">
      <w:pPr>
        <w:spacing w:before="123" w:line="276" w:lineRule="auto"/>
        <w:ind w:left="4448" w:right="1137"/>
        <w:rPr>
          <w:sz w:val="24"/>
          <w:lang w:val="es-ES"/>
        </w:rPr>
      </w:pPr>
      <w:r w:rsidRPr="006761C1">
        <w:rPr>
          <w:b/>
          <w:sz w:val="24"/>
          <w:lang w:val="es-ES"/>
        </w:rPr>
        <w:t xml:space="preserve">MSc. Administración Pública-Gestión de la Calidad Instituto Centro Americano de Administración Pública </w:t>
      </w:r>
      <w:r w:rsidRPr="006761C1">
        <w:rPr>
          <w:sz w:val="24"/>
          <w:lang w:val="es-ES"/>
        </w:rPr>
        <w:t>Febrero, 2017 – Junio, 2019</w:t>
      </w:r>
    </w:p>
    <w:p w14:paraId="5DE7925F" w14:textId="77777777" w:rsidR="009F2265" w:rsidRPr="00235132" w:rsidRDefault="00235132">
      <w:pPr>
        <w:pStyle w:val="BodyText"/>
        <w:spacing w:line="291" w:lineRule="exact"/>
        <w:rPr>
          <w:lang w:val="es-ES"/>
        </w:rPr>
      </w:pPr>
      <w:r w:rsidRPr="006761C1">
        <w:rPr>
          <w:lang w:val="es-ES"/>
        </w:rPr>
        <w:t>San José, Costa Rica</w:t>
      </w:r>
    </w:p>
    <w:p w14:paraId="5DE79260" w14:textId="77777777" w:rsidR="009F2265" w:rsidRPr="00235132" w:rsidRDefault="009F2265">
      <w:pPr>
        <w:pStyle w:val="BodyText"/>
        <w:spacing w:before="39"/>
        <w:ind w:left="0"/>
        <w:rPr>
          <w:lang w:val="es-ES"/>
        </w:rPr>
      </w:pPr>
    </w:p>
    <w:p w14:paraId="5DE79261" w14:textId="77777777" w:rsidR="009F2265" w:rsidRPr="00235132" w:rsidRDefault="00235132">
      <w:pPr>
        <w:pStyle w:val="Heading3"/>
        <w:ind w:firstLine="0"/>
        <w:rPr>
          <w:lang w:val="es-ES"/>
        </w:rPr>
      </w:pPr>
      <w:r w:rsidRPr="006761C1">
        <w:rPr>
          <w:lang w:val="es-ES"/>
        </w:rPr>
        <w:t>MSc. Meteorología</w:t>
      </w:r>
    </w:p>
    <w:p w14:paraId="5DE79262" w14:textId="77777777" w:rsidR="009F2265" w:rsidRPr="006761C1" w:rsidRDefault="00235132">
      <w:pPr>
        <w:spacing w:before="43"/>
        <w:ind w:left="4448"/>
        <w:rPr>
          <w:b/>
          <w:sz w:val="24"/>
          <w:lang w:val="es-ES"/>
        </w:rPr>
      </w:pPr>
      <w:r w:rsidRPr="006761C1">
        <w:rPr>
          <w:b/>
          <w:sz w:val="24"/>
          <w:lang w:val="es-ES"/>
        </w:rPr>
        <w:t>Instituto Hidrometeorológico Ruso</w:t>
      </w:r>
    </w:p>
    <w:p w14:paraId="5DE79263" w14:textId="77777777" w:rsidR="009F2265" w:rsidRPr="006761C1" w:rsidRDefault="00235132">
      <w:pPr>
        <w:pStyle w:val="BodyText"/>
        <w:spacing w:before="60" w:line="276" w:lineRule="auto"/>
        <w:ind w:right="2774"/>
        <w:rPr>
          <w:lang w:val="es-ES"/>
        </w:rPr>
      </w:pPr>
      <w:r w:rsidRPr="006761C1">
        <w:rPr>
          <w:lang w:val="es-ES"/>
        </w:rPr>
        <w:t>Septiembre de 1989 – Agosto de 1995 San Petersburgo, Rusia</w:t>
      </w:r>
    </w:p>
    <w:p w14:paraId="5DE79264" w14:textId="77777777" w:rsidR="009F2265" w:rsidRPr="006761C1" w:rsidRDefault="009F2265">
      <w:pPr>
        <w:pStyle w:val="BodyText"/>
        <w:spacing w:before="234"/>
        <w:ind w:left="0"/>
        <w:rPr>
          <w:sz w:val="20"/>
          <w:lang w:val="es-ES"/>
        </w:rPr>
      </w:pPr>
    </w:p>
    <w:p w14:paraId="5DE79265" w14:textId="77777777" w:rsidR="009F2265" w:rsidRPr="006761C1" w:rsidRDefault="009F2265">
      <w:pPr>
        <w:pStyle w:val="BodyText"/>
        <w:rPr>
          <w:sz w:val="20"/>
          <w:lang w:val="es-ES"/>
        </w:rPr>
        <w:sectPr w:rsidR="009F2265" w:rsidRPr="006761C1">
          <w:type w:val="continuous"/>
          <w:pgSz w:w="11910" w:h="16840"/>
          <w:pgMar w:top="1440" w:right="566" w:bottom="280" w:left="566" w:header="720" w:footer="720" w:gutter="0"/>
          <w:cols w:space="720"/>
        </w:sectPr>
      </w:pPr>
    </w:p>
    <w:p w14:paraId="5DE79266" w14:textId="77777777" w:rsidR="009F2265" w:rsidRPr="006761C1" w:rsidRDefault="00235132">
      <w:pPr>
        <w:pStyle w:val="BodyText"/>
        <w:spacing w:before="139"/>
        <w:ind w:left="0"/>
        <w:rPr>
          <w:sz w:val="22"/>
          <w:lang w:val="es-ES"/>
        </w:rPr>
      </w:pPr>
      <w:r>
        <w:rPr>
          <w:noProof/>
          <w:sz w:val="22"/>
        </w:rPr>
        <mc:AlternateContent>
          <mc:Choice Requires="wps">
            <w:drawing>
              <wp:anchor distT="0" distB="0" distL="0" distR="0" simplePos="0" relativeHeight="487467008" behindDoc="1" locked="0" layoutInCell="1" allowOverlap="1" wp14:anchorId="5DE7930B" wp14:editId="5DE7930C">
                <wp:simplePos x="0" y="0"/>
                <wp:positionH relativeFrom="page">
                  <wp:posOffset>166071</wp:posOffset>
                </wp:positionH>
                <wp:positionV relativeFrom="page">
                  <wp:posOffset>545439</wp:posOffset>
                </wp:positionV>
                <wp:extent cx="7229475" cy="96024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9475" cy="9602470"/>
                        </a:xfrm>
                        <a:custGeom>
                          <a:avLst/>
                          <a:gdLst/>
                          <a:ahLst/>
                          <a:cxnLst/>
                          <a:rect l="l" t="t" r="r" b="b"/>
                          <a:pathLst>
                            <a:path w="7229475" h="9602470">
                              <a:moveTo>
                                <a:pt x="7229029" y="0"/>
                              </a:moveTo>
                              <a:lnTo>
                                <a:pt x="1091746" y="0"/>
                              </a:lnTo>
                              <a:lnTo>
                                <a:pt x="1047042" y="2320"/>
                              </a:lnTo>
                              <a:lnTo>
                                <a:pt x="1002730" y="9237"/>
                              </a:lnTo>
                              <a:lnTo>
                                <a:pt x="958895" y="20683"/>
                              </a:lnTo>
                              <a:lnTo>
                                <a:pt x="915623" y="36591"/>
                              </a:lnTo>
                              <a:lnTo>
                                <a:pt x="873000" y="56895"/>
                              </a:lnTo>
                              <a:lnTo>
                                <a:pt x="831111" y="81526"/>
                              </a:lnTo>
                              <a:lnTo>
                                <a:pt x="790042" y="110418"/>
                              </a:lnTo>
                              <a:lnTo>
                                <a:pt x="749878" y="143503"/>
                              </a:lnTo>
                              <a:lnTo>
                                <a:pt x="710704" y="180716"/>
                              </a:lnTo>
                              <a:lnTo>
                                <a:pt x="672607" y="221987"/>
                              </a:lnTo>
                              <a:lnTo>
                                <a:pt x="635672" y="267251"/>
                              </a:lnTo>
                              <a:lnTo>
                                <a:pt x="599984" y="316440"/>
                              </a:lnTo>
                              <a:lnTo>
                                <a:pt x="577880" y="349171"/>
                              </a:lnTo>
                              <a:lnTo>
                                <a:pt x="556016" y="383742"/>
                              </a:lnTo>
                              <a:lnTo>
                                <a:pt x="534619" y="420126"/>
                              </a:lnTo>
                              <a:lnTo>
                                <a:pt x="487529" y="507279"/>
                              </a:lnTo>
                              <a:lnTo>
                                <a:pt x="460077" y="553225"/>
                              </a:lnTo>
                              <a:lnTo>
                                <a:pt x="431647" y="596132"/>
                              </a:lnTo>
                              <a:lnTo>
                                <a:pt x="402326" y="635999"/>
                              </a:lnTo>
                              <a:lnTo>
                                <a:pt x="372200" y="672826"/>
                              </a:lnTo>
                              <a:lnTo>
                                <a:pt x="341355" y="706613"/>
                              </a:lnTo>
                              <a:lnTo>
                                <a:pt x="309878" y="737361"/>
                              </a:lnTo>
                              <a:lnTo>
                                <a:pt x="277855" y="765069"/>
                              </a:lnTo>
                              <a:lnTo>
                                <a:pt x="235280" y="797130"/>
                              </a:lnTo>
                              <a:lnTo>
                                <a:pt x="191338" y="823692"/>
                              </a:lnTo>
                              <a:lnTo>
                                <a:pt x="146304" y="844608"/>
                              </a:lnTo>
                              <a:lnTo>
                                <a:pt x="100450" y="859730"/>
                              </a:lnTo>
                              <a:lnTo>
                                <a:pt x="54050" y="868911"/>
                              </a:lnTo>
                              <a:lnTo>
                                <a:pt x="7376" y="872004"/>
                              </a:lnTo>
                              <a:lnTo>
                                <a:pt x="0" y="872004"/>
                              </a:lnTo>
                              <a:lnTo>
                                <a:pt x="0" y="9602187"/>
                              </a:lnTo>
                              <a:lnTo>
                                <a:pt x="2232668" y="9602187"/>
                              </a:lnTo>
                              <a:lnTo>
                                <a:pt x="2279578" y="9599238"/>
                              </a:lnTo>
                              <a:lnTo>
                                <a:pt x="2324741" y="9590626"/>
                              </a:lnTo>
                              <a:lnTo>
                                <a:pt x="2367810" y="9576706"/>
                              </a:lnTo>
                              <a:lnTo>
                                <a:pt x="2408434" y="9557831"/>
                              </a:lnTo>
                              <a:lnTo>
                                <a:pt x="2446265" y="9534354"/>
                              </a:lnTo>
                              <a:lnTo>
                                <a:pt x="2480952" y="9506631"/>
                              </a:lnTo>
                              <a:lnTo>
                                <a:pt x="2512148" y="9475016"/>
                              </a:lnTo>
                              <a:lnTo>
                                <a:pt x="2539503" y="9439861"/>
                              </a:lnTo>
                              <a:lnTo>
                                <a:pt x="2562667" y="9401521"/>
                              </a:lnTo>
                              <a:lnTo>
                                <a:pt x="2581291" y="9360349"/>
                              </a:lnTo>
                              <a:lnTo>
                                <a:pt x="2595026" y="9316701"/>
                              </a:lnTo>
                              <a:lnTo>
                                <a:pt x="2603524" y="9270929"/>
                              </a:lnTo>
                              <a:lnTo>
                                <a:pt x="2606434" y="9223388"/>
                              </a:lnTo>
                              <a:lnTo>
                                <a:pt x="2606434" y="1066545"/>
                              </a:lnTo>
                              <a:lnTo>
                                <a:pt x="2608011" y="1017287"/>
                              </a:lnTo>
                              <a:lnTo>
                                <a:pt x="2612676" y="968871"/>
                              </a:lnTo>
                              <a:lnTo>
                                <a:pt x="2620331" y="921397"/>
                              </a:lnTo>
                              <a:lnTo>
                                <a:pt x="2630879" y="874963"/>
                              </a:lnTo>
                              <a:lnTo>
                                <a:pt x="2644220" y="829669"/>
                              </a:lnTo>
                              <a:lnTo>
                                <a:pt x="2660256" y="785615"/>
                              </a:lnTo>
                              <a:lnTo>
                                <a:pt x="2678890" y="742900"/>
                              </a:lnTo>
                              <a:lnTo>
                                <a:pt x="2700023" y="701624"/>
                              </a:lnTo>
                              <a:lnTo>
                                <a:pt x="2723557" y="661885"/>
                              </a:lnTo>
                              <a:lnTo>
                                <a:pt x="2749394" y="623785"/>
                              </a:lnTo>
                              <a:lnTo>
                                <a:pt x="2777435" y="587421"/>
                              </a:lnTo>
                              <a:lnTo>
                                <a:pt x="2807583" y="552894"/>
                              </a:lnTo>
                              <a:lnTo>
                                <a:pt x="2839738" y="520304"/>
                              </a:lnTo>
                              <a:lnTo>
                                <a:pt x="2873804" y="489748"/>
                              </a:lnTo>
                              <a:lnTo>
                                <a:pt x="2909681" y="461328"/>
                              </a:lnTo>
                              <a:lnTo>
                                <a:pt x="2947271" y="435143"/>
                              </a:lnTo>
                              <a:lnTo>
                                <a:pt x="2986477" y="411291"/>
                              </a:lnTo>
                              <a:lnTo>
                                <a:pt x="3027200" y="389873"/>
                              </a:lnTo>
                              <a:lnTo>
                                <a:pt x="3069342" y="370988"/>
                              </a:lnTo>
                              <a:lnTo>
                                <a:pt x="3112805" y="354735"/>
                              </a:lnTo>
                              <a:lnTo>
                                <a:pt x="3157490" y="341214"/>
                              </a:lnTo>
                              <a:lnTo>
                                <a:pt x="3203299" y="330525"/>
                              </a:lnTo>
                              <a:lnTo>
                                <a:pt x="3250135" y="322766"/>
                              </a:lnTo>
                              <a:lnTo>
                                <a:pt x="3297898" y="318038"/>
                              </a:lnTo>
                              <a:lnTo>
                                <a:pt x="3346491" y="316440"/>
                              </a:lnTo>
                              <a:lnTo>
                                <a:pt x="7229029" y="316440"/>
                              </a:lnTo>
                              <a:lnTo>
                                <a:pt x="7229029" y="0"/>
                              </a:lnTo>
                              <a:close/>
                            </a:path>
                          </a:pathLst>
                        </a:custGeom>
                        <a:solidFill>
                          <a:srgbClr val="EAE8E8"/>
                        </a:solidFill>
                      </wps:spPr>
                      <wps:bodyPr wrap="square" lIns="0" tIns="0" rIns="0" bIns="0" rtlCol="0">
                        <a:prstTxWarp prst="textNoShape">
                          <a:avLst/>
                        </a:prstTxWarp>
                        <a:noAutofit/>
                      </wps:bodyPr>
                    </wps:wsp>
                  </a:graphicData>
                </a:graphic>
              </wp:anchor>
            </w:drawing>
          </mc:Choice>
          <mc:Fallback>
            <w:pict>
              <v:shape w14:anchorId="506022DF" id="Graphic 5" o:spid="_x0000_s1026" style="position:absolute;margin-left:13.1pt;margin-top:42.95pt;width:569.25pt;height:756.1pt;z-index:-15849472;visibility:visible;mso-wrap-style:square;mso-wrap-distance-left:0;mso-wrap-distance-top:0;mso-wrap-distance-right:0;mso-wrap-distance-bottom:0;mso-position-horizontal:absolute;mso-position-horizontal-relative:page;mso-position-vertical:absolute;mso-position-vertical-relative:page;v-text-anchor:top" coordsize="7229475,96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" path="m7229029,l1091746,r-44704,2320l1002730,9237,958895,20683,915623,36591,873000,56895,831111,81526r-41069,28892l749878,143503r-39174,37213l672607,221987r-36935,45264l599984,316440r-22104,32731l556016,383742r-21397,36384l487529,507279r-27452,45946l431647,596132r-29321,39867l372200,672826r-30845,33787l309878,737361r-32023,27708l235280,797130r-43942,26562l146304,844608r-45854,15122l54050,868911,7376,872004r-7376,l,9602187r2232668,l2279578,9599238r45163,-8612l2367810,9576706r40624,-18875l2446265,9534354r34687,-27723l2512148,9475016r27355,-35155l2562667,9401521r18624,-41172l2595026,9316701r8498,-45772l2606434,9223388r,-8156843l2608011,1017287r4665,-48416l2620331,921397r10548,-46434l2644220,829669r16036,-44054l2678890,742900r21133,-41276l2723557,661885r25837,-38100l2777435,587421r30148,-34527l2839738,520304r34066,-30556l2909681,461328r37590,-26185l2986477,411291r40723,-21418l3069342,370988r43463,-16253l3157490,341214r45809,-10689l3250135,322766r47763,-4728l3346491,316440r3882538,l7229029,xe" fillcolor="#eae8e8" stroked="f">
                <v:path arrowok="t"/>
                <w10:wrap anchorx="page" anchory="page"/>
              </v:shape>
            </w:pict>
          </mc:Fallback>
        </mc:AlternateContent>
      </w:r>
    </w:p>
    <w:p w14:paraId="5DE79267" w14:textId="77777777" w:rsidR="009F2265" w:rsidRPr="006761C1" w:rsidRDefault="00235132">
      <w:pPr>
        <w:ind w:left="123"/>
        <w:rPr>
          <w:rFonts w:ascii="Century Gothic"/>
          <w:b/>
          <w:lang w:val="es-ES"/>
        </w:rPr>
      </w:pPr>
      <w:r w:rsidRPr="006761C1">
        <w:rPr>
          <w:rFonts w:ascii="Century Gothic"/>
          <w:b/>
          <w:color w:val="5389B7"/>
          <w:lang w:val="es-ES"/>
        </w:rPr>
        <w:t>INFORMACI</w:t>
      </w:r>
      <w:r w:rsidRPr="006761C1">
        <w:rPr>
          <w:rFonts w:ascii="Century Gothic"/>
          <w:b/>
          <w:color w:val="5389B7"/>
          <w:lang w:val="es-ES"/>
        </w:rPr>
        <w:t>Ó</w:t>
      </w:r>
      <w:r w:rsidRPr="006761C1">
        <w:rPr>
          <w:rFonts w:ascii="Century Gothic"/>
          <w:b/>
          <w:color w:val="5389B7"/>
          <w:lang w:val="es-ES"/>
        </w:rPr>
        <w:t>N PERSONAL</w:t>
      </w:r>
    </w:p>
    <w:p w14:paraId="5DE79268" w14:textId="77777777" w:rsidR="009F2265" w:rsidRPr="006761C1" w:rsidRDefault="009F2265">
      <w:pPr>
        <w:pStyle w:val="BodyText"/>
        <w:ind w:left="0"/>
        <w:rPr>
          <w:rFonts w:ascii="Century Gothic"/>
          <w:b/>
          <w:sz w:val="22"/>
          <w:lang w:val="es-ES"/>
        </w:rPr>
      </w:pPr>
    </w:p>
    <w:p w14:paraId="5DE79269" w14:textId="77777777" w:rsidR="009F2265" w:rsidRPr="006761C1" w:rsidRDefault="009F2265">
      <w:pPr>
        <w:pStyle w:val="BodyText"/>
        <w:ind w:left="0"/>
        <w:rPr>
          <w:rFonts w:ascii="Century Gothic"/>
          <w:b/>
          <w:sz w:val="22"/>
          <w:lang w:val="es-ES"/>
        </w:rPr>
      </w:pPr>
    </w:p>
    <w:p w14:paraId="5DE7926A" w14:textId="77777777" w:rsidR="009F2265" w:rsidRPr="006761C1" w:rsidRDefault="009F2265">
      <w:pPr>
        <w:pStyle w:val="BodyText"/>
        <w:spacing w:before="189"/>
        <w:ind w:left="0"/>
        <w:rPr>
          <w:rFonts w:ascii="Century Gothic"/>
          <w:b/>
          <w:sz w:val="22"/>
          <w:lang w:val="es-ES"/>
        </w:rPr>
      </w:pPr>
    </w:p>
    <w:p w14:paraId="5DE7926B" w14:textId="77777777" w:rsidR="009F2265" w:rsidRPr="006761C1" w:rsidRDefault="00235132">
      <w:pPr>
        <w:ind w:left="123"/>
        <w:rPr>
          <w:rFonts w:ascii="Century Gothic"/>
          <w:b/>
          <w:sz w:val="17"/>
          <w:lang w:val="es-ES"/>
        </w:rPr>
      </w:pPr>
      <w:r w:rsidRPr="006761C1">
        <w:rPr>
          <w:rFonts w:ascii="Century Gothic"/>
          <w:b/>
          <w:spacing w:val="-2"/>
          <w:w w:val="105"/>
          <w:sz w:val="17"/>
          <w:lang w:val="es-ES"/>
        </w:rPr>
        <w:t>Tel</w:t>
      </w:r>
      <w:r w:rsidRPr="006761C1">
        <w:rPr>
          <w:rFonts w:ascii="Century Gothic"/>
          <w:b/>
          <w:spacing w:val="-2"/>
          <w:w w:val="105"/>
          <w:sz w:val="17"/>
          <w:lang w:val="es-ES"/>
        </w:rPr>
        <w:t>é</w:t>
      </w:r>
      <w:r w:rsidRPr="006761C1">
        <w:rPr>
          <w:rFonts w:ascii="Century Gothic"/>
          <w:b/>
          <w:spacing w:val="-2"/>
          <w:w w:val="105"/>
          <w:sz w:val="17"/>
          <w:lang w:val="es-ES"/>
        </w:rPr>
        <w:t>fono</w:t>
      </w:r>
    </w:p>
    <w:p w14:paraId="5DE7926C" w14:textId="77777777" w:rsidR="009F2265" w:rsidRPr="006761C1" w:rsidRDefault="00235132">
      <w:pPr>
        <w:spacing w:before="16"/>
        <w:ind w:left="123"/>
        <w:rPr>
          <w:rFonts w:ascii="Century Gothic"/>
          <w:sz w:val="17"/>
          <w:lang w:val="es-ES"/>
        </w:rPr>
      </w:pPr>
      <w:r w:rsidRPr="006761C1">
        <w:rPr>
          <w:rFonts w:ascii="Century Gothic"/>
          <w:w w:val="105"/>
          <w:sz w:val="17"/>
          <w:lang w:val="es-ES"/>
        </w:rPr>
        <w:t>+506 88207498</w:t>
      </w:r>
    </w:p>
    <w:p w14:paraId="5DE7926D" w14:textId="77777777" w:rsidR="009F2265" w:rsidRPr="006761C1" w:rsidRDefault="009F2265">
      <w:pPr>
        <w:pStyle w:val="BodyText"/>
        <w:ind w:left="0"/>
        <w:rPr>
          <w:rFonts w:ascii="Century Gothic"/>
          <w:sz w:val="17"/>
          <w:lang w:val="es-ES"/>
        </w:rPr>
      </w:pPr>
    </w:p>
    <w:p w14:paraId="5DE7926E" w14:textId="77777777" w:rsidR="009F2265" w:rsidRPr="006761C1" w:rsidRDefault="009F2265">
      <w:pPr>
        <w:pStyle w:val="BodyText"/>
        <w:spacing w:before="47"/>
        <w:ind w:left="0"/>
        <w:rPr>
          <w:rFonts w:ascii="Century Gothic"/>
          <w:sz w:val="17"/>
          <w:lang w:val="es-ES"/>
        </w:rPr>
      </w:pPr>
    </w:p>
    <w:p w14:paraId="5DE7926F" w14:textId="77777777" w:rsidR="009F2265" w:rsidRPr="006761C1" w:rsidRDefault="00235132">
      <w:pPr>
        <w:ind w:left="123"/>
        <w:rPr>
          <w:rFonts w:ascii="Century Gothic"/>
          <w:b/>
          <w:sz w:val="17"/>
          <w:lang w:val="es-ES"/>
        </w:rPr>
      </w:pPr>
      <w:r w:rsidRPr="006761C1">
        <w:rPr>
          <w:rFonts w:ascii="Century Gothic"/>
          <w:b/>
          <w:spacing w:val="-2"/>
          <w:w w:val="105"/>
          <w:sz w:val="17"/>
          <w:lang w:val="es-ES"/>
        </w:rPr>
        <w:t>Correo electr</w:t>
      </w:r>
      <w:r w:rsidRPr="006761C1">
        <w:rPr>
          <w:rFonts w:ascii="Century Gothic"/>
          <w:b/>
          <w:spacing w:val="-2"/>
          <w:w w:val="105"/>
          <w:sz w:val="17"/>
          <w:lang w:val="es-ES"/>
        </w:rPr>
        <w:t>ó</w:t>
      </w:r>
      <w:r w:rsidRPr="006761C1">
        <w:rPr>
          <w:rFonts w:ascii="Century Gothic"/>
          <w:b/>
          <w:spacing w:val="-2"/>
          <w:w w:val="105"/>
          <w:sz w:val="17"/>
          <w:lang w:val="es-ES"/>
        </w:rPr>
        <w:t>nico:</w:t>
      </w:r>
    </w:p>
    <w:p w14:paraId="5DE79270" w14:textId="77777777" w:rsidR="009F2265" w:rsidRPr="006761C1" w:rsidRDefault="006761C1">
      <w:pPr>
        <w:ind w:left="123"/>
        <w:rPr>
          <w:rFonts w:ascii="Century Gothic"/>
          <w:sz w:val="17"/>
          <w:lang w:val="es-ES"/>
        </w:rPr>
      </w:pPr>
      <w:r>
        <w:fldChar w:fldCharType="begin"/>
      </w:r>
      <w:r w:rsidRPr="006761C1">
        <w:rPr>
          <w:lang w:val="es-ES"/>
        </w:rPr>
        <w:instrText>HYPERLINK "mailto:mepermol@gmail.com" \h</w:instrText>
      </w:r>
      <w:r>
        <w:fldChar w:fldCharType="separate"/>
      </w:r>
      <w:r w:rsidR="00235132" w:rsidRPr="006761C1">
        <w:rPr>
          <w:rFonts w:ascii="Century Gothic"/>
          <w:spacing w:val="-2"/>
          <w:w w:val="105"/>
          <w:sz w:val="17"/>
          <w:u w:val="single"/>
          <w:lang w:val="es-ES"/>
        </w:rPr>
        <w:t>mepermol@gmail.com</w:t>
      </w:r>
      <w:r>
        <w:rPr>
          <w:rFonts w:ascii="Century Gothic"/>
          <w:spacing w:val="-2"/>
          <w:w w:val="105"/>
          <w:sz w:val="17"/>
          <w:u w:val="single"/>
        </w:rPr>
        <w:fldChar w:fldCharType="end"/>
      </w:r>
    </w:p>
    <w:p w14:paraId="5DE79271" w14:textId="77777777" w:rsidR="009F2265" w:rsidRPr="006761C1" w:rsidRDefault="009F2265">
      <w:pPr>
        <w:pStyle w:val="BodyText"/>
        <w:ind w:left="0"/>
        <w:rPr>
          <w:rFonts w:ascii="Century Gothic"/>
          <w:sz w:val="17"/>
          <w:lang w:val="es-ES"/>
        </w:rPr>
      </w:pPr>
    </w:p>
    <w:p w14:paraId="5DE79272" w14:textId="77777777" w:rsidR="009F2265" w:rsidRPr="006761C1" w:rsidRDefault="009F2265">
      <w:pPr>
        <w:pStyle w:val="BodyText"/>
        <w:spacing w:before="47"/>
        <w:ind w:left="0"/>
        <w:rPr>
          <w:rFonts w:ascii="Century Gothic"/>
          <w:sz w:val="17"/>
          <w:lang w:val="es-ES"/>
        </w:rPr>
      </w:pPr>
    </w:p>
    <w:p w14:paraId="5DE79273" w14:textId="77777777" w:rsidR="009F2265" w:rsidRPr="006761C1" w:rsidRDefault="00235132">
      <w:pPr>
        <w:ind w:left="123"/>
        <w:rPr>
          <w:rFonts w:ascii="Century Gothic"/>
          <w:b/>
          <w:sz w:val="17"/>
          <w:lang w:val="es-ES"/>
        </w:rPr>
      </w:pPr>
      <w:r w:rsidRPr="006761C1">
        <w:rPr>
          <w:rFonts w:ascii="Century Gothic"/>
          <w:b/>
          <w:spacing w:val="-2"/>
          <w:w w:val="105"/>
          <w:sz w:val="17"/>
          <w:lang w:val="es-ES"/>
        </w:rPr>
        <w:t>Enlace:</w:t>
      </w:r>
    </w:p>
    <w:p w14:paraId="5DE79274" w14:textId="77777777" w:rsidR="009F2265" w:rsidRPr="006761C1" w:rsidRDefault="00235132">
      <w:pPr>
        <w:spacing w:before="16"/>
        <w:ind w:left="123"/>
        <w:rPr>
          <w:rFonts w:ascii="Century Gothic"/>
          <w:sz w:val="17"/>
          <w:lang w:val="es-ES"/>
        </w:rPr>
      </w:pPr>
      <w:r w:rsidRPr="006761C1">
        <w:rPr>
          <w:rFonts w:ascii="Century Gothic"/>
          <w:sz w:val="17"/>
          <w:lang w:val="es-ES"/>
        </w:rPr>
        <w:t>Martha-Eug-Pereira-Molina</w:t>
      </w:r>
    </w:p>
    <w:p w14:paraId="5DE79275" w14:textId="77777777" w:rsidR="009F2265" w:rsidRDefault="00235132">
      <w:pPr>
        <w:spacing w:before="104"/>
        <w:ind w:left="123"/>
        <w:rPr>
          <w:rFonts w:ascii="Century Gothic"/>
          <w:b/>
        </w:rPr>
      </w:pPr>
      <w:r w:rsidRPr="006761C1">
        <w:rPr>
          <w:lang w:val="es-ES"/>
        </w:rPr>
        <w:br w:type="column"/>
      </w:r>
      <w:r>
        <w:rPr>
          <w:rFonts w:ascii="Century Gothic"/>
          <w:b/>
          <w:spacing w:val="-2"/>
        </w:rPr>
        <w:t>IDIOMAS</w:t>
      </w:r>
    </w:p>
    <w:p w14:paraId="5DE79276" w14:textId="77777777" w:rsidR="009F2265" w:rsidRDefault="00235132">
      <w:pPr>
        <w:pStyle w:val="BodyText"/>
        <w:spacing w:line="20" w:lineRule="exact"/>
        <w:ind w:left="107"/>
        <w:rPr>
          <w:rFonts w:ascii="Century Gothic"/>
          <w:sz w:val="2"/>
        </w:rPr>
      </w:pPr>
      <w:r>
        <w:rPr>
          <w:rFonts w:ascii="Century Gothic"/>
          <w:noProof/>
          <w:sz w:val="2"/>
        </w:rPr>
        <mc:AlternateContent>
          <mc:Choice Requires="wpg">
            <w:drawing>
              <wp:inline distT="0" distB="0" distL="0" distR="0" wp14:anchorId="5DE7930D" wp14:editId="5DE7930E">
                <wp:extent cx="3988435" cy="1016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8435" cy="10160"/>
                          <a:chOff x="0" y="0"/>
                          <a:chExt cx="3988435" cy="10160"/>
                        </a:xfrm>
                      </wpg:grpSpPr>
                      <wps:wsp>
                        <wps:cNvPr id="7" name="Graphic 7"/>
                        <wps:cNvSpPr/>
                        <wps:spPr>
                          <a:xfrm>
                            <a:off x="0" y="0"/>
                            <a:ext cx="3988435" cy="10160"/>
                          </a:xfrm>
                          <a:custGeom>
                            <a:avLst/>
                            <a:gdLst/>
                            <a:ahLst/>
                            <a:cxnLst/>
                            <a:rect l="l" t="t" r="r" b="b"/>
                            <a:pathLst>
                              <a:path w="3988435" h="10160">
                                <a:moveTo>
                                  <a:pt x="3988181" y="0"/>
                                </a:moveTo>
                                <a:lnTo>
                                  <a:pt x="0" y="0"/>
                                </a:lnTo>
                                <a:lnTo>
                                  <a:pt x="0" y="10159"/>
                                </a:lnTo>
                                <a:lnTo>
                                  <a:pt x="3988181" y="10159"/>
                                </a:lnTo>
                                <a:lnTo>
                                  <a:pt x="3988181" y="0"/>
                                </a:lnTo>
                                <a:close/>
                              </a:path>
                            </a:pathLst>
                          </a:custGeom>
                          <a:solidFill>
                            <a:srgbClr val="93B6D2"/>
                          </a:solidFill>
                        </wps:spPr>
                        <wps:bodyPr wrap="square" lIns="0" tIns="0" rIns="0" bIns="0" rtlCol="0">
                          <a:prstTxWarp prst="textNoShape">
                            <a:avLst/>
                          </a:prstTxWarp>
                          <a:noAutofit/>
                        </wps:bodyPr>
                      </wps:wsp>
                    </wpg:wgp>
                  </a:graphicData>
                </a:graphic>
              </wp:inline>
            </w:drawing>
          </mc:Choice>
          <mc:Fallback>
            <w:pict>
              <v:group w14:anchorId="64E494C0" id="Group 6" o:spid="_x0000_s1026" style="width:314.05pt;height:.8pt;mso-position-horizontal-relative:char;mso-position-vertical-relative:line" coordsize="398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">
                <v:shape id="Graphic 7" o:spid="_x0000_s1027" style="position:absolute;width:39884;height:101;visibility:visible;mso-wrap-style:square;v-text-anchor:top" coordsize="398843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" path="m3988181,l,,,10159r3988181,l3988181,xe" fillcolor="#93b6d2" stroked="f">
                  <v:path arrowok="t"/>
                </v:shape>
                <w10:anchorlock/>
              </v:group>
            </w:pict>
          </mc:Fallback>
        </mc:AlternateContent>
      </w:r>
    </w:p>
    <w:p w14:paraId="5DE79277" w14:textId="77777777" w:rsidR="009F2265" w:rsidRPr="006761C1" w:rsidRDefault="00235132">
      <w:pPr>
        <w:pStyle w:val="BodyText"/>
        <w:tabs>
          <w:tab w:val="left" w:pos="2285"/>
        </w:tabs>
        <w:spacing w:before="136"/>
        <w:ind w:left="123"/>
        <w:rPr>
          <w:lang w:val="es-ES"/>
        </w:rPr>
      </w:pPr>
      <w:r w:rsidRPr="006761C1">
        <w:rPr>
          <w:spacing w:val="-2"/>
          <w:lang w:val="es-ES"/>
        </w:rPr>
        <w:t>Español:</w:t>
      </w:r>
      <w:r w:rsidRPr="006761C1">
        <w:rPr>
          <w:lang w:val="es-ES"/>
        </w:rPr>
        <w:tab/>
      </w:r>
      <w:r w:rsidRPr="006761C1">
        <w:rPr>
          <w:spacing w:val="-2"/>
          <w:lang w:val="es-ES"/>
        </w:rPr>
        <w:t>Nativo</w:t>
      </w:r>
    </w:p>
    <w:p w14:paraId="5DE79278" w14:textId="77777777" w:rsidR="009F2265" w:rsidRPr="006761C1" w:rsidRDefault="00235132">
      <w:pPr>
        <w:pStyle w:val="BodyText"/>
        <w:tabs>
          <w:tab w:val="left" w:pos="2285"/>
        </w:tabs>
        <w:spacing w:before="43"/>
        <w:ind w:left="123"/>
        <w:rPr>
          <w:lang w:val="es-ES"/>
        </w:rPr>
      </w:pPr>
      <w:r w:rsidRPr="006761C1">
        <w:rPr>
          <w:spacing w:val="-2"/>
          <w:lang w:val="es-ES"/>
        </w:rPr>
        <w:t>Ruso:</w:t>
      </w:r>
      <w:r w:rsidRPr="006761C1">
        <w:rPr>
          <w:lang w:val="es-ES"/>
        </w:rPr>
        <w:tab/>
      </w:r>
      <w:r w:rsidRPr="006761C1">
        <w:rPr>
          <w:spacing w:val="-5"/>
          <w:lang w:val="es-ES"/>
        </w:rPr>
        <w:t>B2</w:t>
      </w:r>
    </w:p>
    <w:p w14:paraId="5DE79279" w14:textId="77777777" w:rsidR="009F2265" w:rsidRPr="006761C1" w:rsidRDefault="00235132">
      <w:pPr>
        <w:pStyle w:val="BodyText"/>
        <w:tabs>
          <w:tab w:val="left" w:pos="2285"/>
        </w:tabs>
        <w:spacing w:before="43"/>
        <w:ind w:left="123"/>
        <w:rPr>
          <w:lang w:val="es-ES"/>
        </w:rPr>
      </w:pPr>
      <w:r w:rsidRPr="006761C1">
        <w:rPr>
          <w:spacing w:val="-2"/>
          <w:lang w:val="es-ES"/>
        </w:rPr>
        <w:t>Inglés:</w:t>
      </w:r>
      <w:r w:rsidRPr="006761C1">
        <w:rPr>
          <w:lang w:val="es-ES"/>
        </w:rPr>
        <w:tab/>
      </w:r>
      <w:r w:rsidRPr="006761C1">
        <w:rPr>
          <w:spacing w:val="-5"/>
          <w:lang w:val="es-ES"/>
        </w:rPr>
        <w:t>B2</w:t>
      </w:r>
    </w:p>
    <w:p w14:paraId="5DE7927A" w14:textId="77777777" w:rsidR="009F2265" w:rsidRPr="006761C1" w:rsidRDefault="009F2265">
      <w:pPr>
        <w:pStyle w:val="BodyText"/>
        <w:ind w:left="0"/>
        <w:rPr>
          <w:lang w:val="es-ES"/>
        </w:rPr>
      </w:pPr>
    </w:p>
    <w:p w14:paraId="5DE7927B" w14:textId="77777777" w:rsidR="009F2265" w:rsidRPr="006761C1" w:rsidRDefault="009F2265">
      <w:pPr>
        <w:pStyle w:val="BodyText"/>
        <w:spacing w:before="41"/>
        <w:ind w:left="0"/>
        <w:rPr>
          <w:lang w:val="es-ES"/>
        </w:rPr>
      </w:pPr>
    </w:p>
    <w:p w14:paraId="5DE7927C" w14:textId="77777777" w:rsidR="009F2265" w:rsidRDefault="00235132">
      <w:pPr>
        <w:spacing w:before="1"/>
        <w:ind w:left="123"/>
        <w:rPr>
          <w:rFonts w:ascii="Century Gothic"/>
          <w:b/>
        </w:rPr>
      </w:pPr>
      <w:r>
        <w:rPr>
          <w:rFonts w:ascii="Century Gothic"/>
          <w:b/>
        </w:rPr>
        <w:t>EXPERIENCIA LABORAL</w:t>
      </w:r>
    </w:p>
    <w:p w14:paraId="5DE7927D" w14:textId="77777777" w:rsidR="009F2265" w:rsidRDefault="00235132">
      <w:pPr>
        <w:pStyle w:val="BodyText"/>
        <w:spacing w:line="20" w:lineRule="exact"/>
        <w:ind w:left="107"/>
        <w:rPr>
          <w:rFonts w:ascii="Century Gothic"/>
          <w:sz w:val="2"/>
        </w:rPr>
      </w:pPr>
      <w:r>
        <w:rPr>
          <w:rFonts w:ascii="Century Gothic"/>
          <w:noProof/>
          <w:sz w:val="2"/>
        </w:rPr>
        <mc:AlternateContent>
          <mc:Choice Requires="wpg">
            <w:drawing>
              <wp:inline distT="0" distB="0" distL="0" distR="0" wp14:anchorId="5DE7930F" wp14:editId="5DE79310">
                <wp:extent cx="3988435" cy="1016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8435" cy="10160"/>
                          <a:chOff x="0" y="0"/>
                          <a:chExt cx="3988435" cy="10160"/>
                        </a:xfrm>
                      </wpg:grpSpPr>
                      <wps:wsp>
                        <wps:cNvPr id="9" name="Graphic 9"/>
                        <wps:cNvSpPr/>
                        <wps:spPr>
                          <a:xfrm>
                            <a:off x="0" y="0"/>
                            <a:ext cx="3988435" cy="10160"/>
                          </a:xfrm>
                          <a:custGeom>
                            <a:avLst/>
                            <a:gdLst/>
                            <a:ahLst/>
                            <a:cxnLst/>
                            <a:rect l="l" t="t" r="r" b="b"/>
                            <a:pathLst>
                              <a:path w="3988435" h="10160">
                                <a:moveTo>
                                  <a:pt x="3988181" y="0"/>
                                </a:moveTo>
                                <a:lnTo>
                                  <a:pt x="0" y="0"/>
                                </a:lnTo>
                                <a:lnTo>
                                  <a:pt x="0" y="10160"/>
                                </a:lnTo>
                                <a:lnTo>
                                  <a:pt x="3988181" y="10160"/>
                                </a:lnTo>
                                <a:lnTo>
                                  <a:pt x="3988181" y="0"/>
                                </a:lnTo>
                                <a:close/>
                              </a:path>
                            </a:pathLst>
                          </a:custGeom>
                          <a:solidFill>
                            <a:srgbClr val="93B6D2"/>
                          </a:solidFill>
                        </wps:spPr>
                        <wps:bodyPr wrap="square" lIns="0" tIns="0" rIns="0" bIns="0" rtlCol="0">
                          <a:prstTxWarp prst="textNoShape">
                            <a:avLst/>
                          </a:prstTxWarp>
                          <a:noAutofit/>
                        </wps:bodyPr>
                      </wps:wsp>
                    </wpg:wgp>
                  </a:graphicData>
                </a:graphic>
              </wp:inline>
            </w:drawing>
          </mc:Choice>
          <mc:Fallback>
            <w:pict>
              <v:group w14:anchorId="31BAEB43" id="Group 8" o:spid="_x0000_s1026" style="width:314.05pt;height:.8pt;mso-position-horizontal-relative:char;mso-position-vertical-relative:line" coordsize="398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">
                <v:shape id="Graphic 9" o:spid="_x0000_s1027" style="position:absolute;width:39884;height:101;visibility:visible;mso-wrap-style:square;v-text-anchor:top" coordsize="398843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" path="m3988181,l,,,10160r3988181,l3988181,xe" fillcolor="#93b6d2" stroked="f">
                  <v:path arrowok="t"/>
                </v:shape>
                <w10:anchorlock/>
              </v:group>
            </w:pict>
          </mc:Fallback>
        </mc:AlternateContent>
      </w:r>
    </w:p>
    <w:p w14:paraId="5DE7927E" w14:textId="77777777" w:rsidR="009F2265" w:rsidRPr="006761C1" w:rsidRDefault="00235132">
      <w:pPr>
        <w:pStyle w:val="Heading1"/>
        <w:tabs>
          <w:tab w:val="left" w:pos="2829"/>
          <w:tab w:val="left" w:pos="4607"/>
          <w:tab w:val="left" w:pos="5697"/>
        </w:tabs>
        <w:spacing w:line="220" w:lineRule="auto"/>
        <w:rPr>
          <w:lang w:val="es-ES"/>
        </w:rPr>
      </w:pPr>
      <w:r w:rsidRPr="006761C1">
        <w:rPr>
          <w:spacing w:val="-2"/>
          <w:lang w:val="es-ES"/>
        </w:rPr>
        <w:t>Meteorológico</w:t>
      </w:r>
      <w:r w:rsidRPr="006761C1">
        <w:rPr>
          <w:lang w:val="es-ES"/>
        </w:rPr>
        <w:tab/>
      </w:r>
      <w:r w:rsidRPr="006761C1">
        <w:rPr>
          <w:spacing w:val="-2"/>
          <w:lang w:val="es-ES"/>
        </w:rPr>
        <w:t>Red</w:t>
      </w:r>
      <w:r w:rsidRPr="006761C1">
        <w:rPr>
          <w:lang w:val="es-ES"/>
        </w:rPr>
        <w:tab/>
      </w:r>
      <w:r w:rsidRPr="006761C1">
        <w:rPr>
          <w:spacing w:val="-4"/>
          <w:lang w:val="es-ES"/>
        </w:rPr>
        <w:t>y</w:t>
      </w:r>
      <w:r w:rsidRPr="006761C1">
        <w:rPr>
          <w:lang w:val="es-ES"/>
        </w:rPr>
        <w:tab/>
      </w:r>
      <w:r w:rsidRPr="006761C1">
        <w:rPr>
          <w:spacing w:val="-10"/>
          <w:lang w:val="es-ES"/>
        </w:rPr>
        <w:t>Jefe del Departamento de Procesamiento de Datos</w:t>
      </w:r>
    </w:p>
    <w:p w14:paraId="5DE7927F" w14:textId="77777777" w:rsidR="009F2265" w:rsidRPr="006761C1" w:rsidRDefault="00235132">
      <w:pPr>
        <w:pStyle w:val="Heading2"/>
        <w:spacing w:before="5" w:line="232" w:lineRule="auto"/>
        <w:ind w:right="749"/>
        <w:rPr>
          <w:lang w:val="es-ES"/>
        </w:rPr>
      </w:pPr>
      <w:r w:rsidRPr="006761C1">
        <w:rPr>
          <w:lang w:val="es-ES"/>
        </w:rPr>
        <w:t>De diciembre de 2008 a enero de 2013 Desde mayo de 2015 - actualidad</w:t>
      </w:r>
    </w:p>
    <w:p w14:paraId="5DE79280" w14:textId="77777777" w:rsidR="009F2265" w:rsidRDefault="00235132">
      <w:pPr>
        <w:pStyle w:val="BodyText"/>
        <w:spacing w:before="302" w:line="261" w:lineRule="auto"/>
        <w:ind w:left="123" w:right="77"/>
        <w:jc w:val="both"/>
      </w:pPr>
      <w:r w:rsidRPr="006761C1">
        <w:rPr>
          <w:lang w:val="es-ES"/>
        </w:rPr>
        <w:t xml:space="preserve">Responsable de planificar, dirigir, coordinar, organizar y controlar las actividades técnicas y administrativas relacionadas con la Red Meteorológica y el Procesamiento de Datos. </w:t>
      </w:r>
      <w:r>
        <w:t>Las responsabilidades clave incluyen:</w:t>
      </w:r>
    </w:p>
    <w:p w14:paraId="5DE79281" w14:textId="77777777" w:rsidR="009F2265" w:rsidRPr="006761C1" w:rsidRDefault="00235132">
      <w:pPr>
        <w:pStyle w:val="ListParagraph"/>
        <w:numPr>
          <w:ilvl w:val="0"/>
          <w:numId w:val="2"/>
        </w:numPr>
        <w:tabs>
          <w:tab w:val="left" w:pos="843"/>
        </w:tabs>
        <w:spacing w:before="165" w:line="259" w:lineRule="auto"/>
        <w:ind w:right="86"/>
        <w:rPr>
          <w:sz w:val="24"/>
          <w:lang w:val="es-ES"/>
        </w:rPr>
      </w:pPr>
      <w:r w:rsidRPr="006761C1">
        <w:rPr>
          <w:sz w:val="24"/>
          <w:lang w:val="es-ES"/>
        </w:rPr>
        <w:t>Supervisar la ubicación geográfica, la instalación, el mantenimiento de las estaciones meteorológicas, el procesamiento de datos, el control de calidad y el análisis estadístico de acuerdo con las normas de la OMM y la OACI.</w:t>
      </w:r>
    </w:p>
    <w:p w14:paraId="5DE79282" w14:textId="77777777" w:rsidR="009F2265" w:rsidRPr="006761C1" w:rsidRDefault="00235132">
      <w:pPr>
        <w:pStyle w:val="ListParagraph"/>
        <w:numPr>
          <w:ilvl w:val="0"/>
          <w:numId w:val="2"/>
        </w:numPr>
        <w:tabs>
          <w:tab w:val="left" w:pos="843"/>
        </w:tabs>
        <w:spacing w:before="160" w:line="249" w:lineRule="auto"/>
        <w:ind w:right="89"/>
        <w:rPr>
          <w:sz w:val="24"/>
          <w:lang w:val="es-ES"/>
        </w:rPr>
      </w:pPr>
      <w:r w:rsidRPr="006761C1">
        <w:rPr>
          <w:sz w:val="24"/>
          <w:lang w:val="es-ES"/>
        </w:rPr>
        <w:t>Brindar asesoría técnica a las autoridades institucionales sobre las operaciones de la red y el procesamiento de datos.</w:t>
      </w:r>
    </w:p>
    <w:p w14:paraId="5DE79283" w14:textId="77777777" w:rsidR="009F2265" w:rsidRPr="006761C1" w:rsidRDefault="00235132">
      <w:pPr>
        <w:pStyle w:val="ListParagraph"/>
        <w:numPr>
          <w:ilvl w:val="0"/>
          <w:numId w:val="2"/>
        </w:numPr>
        <w:tabs>
          <w:tab w:val="left" w:pos="843"/>
        </w:tabs>
        <w:spacing w:before="175" w:line="261" w:lineRule="auto"/>
        <w:ind w:right="88"/>
        <w:rPr>
          <w:sz w:val="24"/>
          <w:lang w:val="es-ES"/>
        </w:rPr>
      </w:pPr>
      <w:r w:rsidRPr="006761C1">
        <w:rPr>
          <w:sz w:val="24"/>
          <w:lang w:val="es-ES"/>
        </w:rPr>
        <w:t>Gestionar los métodos de trabajo, los sistemas, los procedimientos y los proyectos, garantizando la formación del personal y la resolución de problemas.</w:t>
      </w:r>
    </w:p>
    <w:p w14:paraId="5DE79284" w14:textId="77777777" w:rsidR="009F2265" w:rsidRPr="006761C1" w:rsidRDefault="00235132">
      <w:pPr>
        <w:pStyle w:val="ListParagraph"/>
        <w:numPr>
          <w:ilvl w:val="0"/>
          <w:numId w:val="2"/>
        </w:numPr>
        <w:tabs>
          <w:tab w:val="left" w:pos="843"/>
        </w:tabs>
        <w:spacing w:before="147" w:line="261" w:lineRule="auto"/>
        <w:ind w:right="93"/>
        <w:rPr>
          <w:sz w:val="24"/>
          <w:lang w:val="es-ES"/>
        </w:rPr>
      </w:pPr>
      <w:r w:rsidRPr="006761C1">
        <w:rPr>
          <w:sz w:val="24"/>
          <w:lang w:val="es-ES"/>
        </w:rPr>
        <w:t>Representando a la institución en eventos nacionales e internacionales, comisiones multisectoriales y programas técnicos como CIMO, WIGOS, WIS y GAW.</w:t>
      </w:r>
    </w:p>
    <w:p w14:paraId="5DE79285" w14:textId="77777777" w:rsidR="009F2265" w:rsidRPr="006761C1" w:rsidRDefault="009F2265">
      <w:pPr>
        <w:pStyle w:val="ListParagraph"/>
        <w:spacing w:line="261" w:lineRule="auto"/>
        <w:rPr>
          <w:sz w:val="24"/>
          <w:lang w:val="es-ES"/>
        </w:rPr>
        <w:sectPr w:rsidR="009F2265" w:rsidRPr="006761C1">
          <w:type w:val="continuous"/>
          <w:pgSz w:w="11910" w:h="16840"/>
          <w:pgMar w:top="1440" w:right="566" w:bottom="280" w:left="566" w:header="720" w:footer="720" w:gutter="0"/>
          <w:cols w:num="2" w:space="720" w:equalWidth="0">
            <w:col w:w="2857" w:space="1469"/>
            <w:col w:w="6452"/>
          </w:cols>
        </w:sectPr>
      </w:pPr>
    </w:p>
    <w:p w14:paraId="5DE79286" w14:textId="77777777" w:rsidR="009F2265" w:rsidRPr="006761C1" w:rsidRDefault="00235132">
      <w:pPr>
        <w:pStyle w:val="ListParagraph"/>
        <w:numPr>
          <w:ilvl w:val="1"/>
          <w:numId w:val="2"/>
        </w:numPr>
        <w:tabs>
          <w:tab w:val="left" w:pos="5169"/>
        </w:tabs>
        <w:spacing w:before="57" w:line="261" w:lineRule="auto"/>
        <w:ind w:right="79"/>
        <w:rPr>
          <w:sz w:val="24"/>
          <w:lang w:val="es-ES"/>
        </w:rPr>
      </w:pPr>
      <w:r>
        <w:rPr>
          <w:noProof/>
          <w:sz w:val="24"/>
        </w:rPr>
        <w:lastRenderedPageBreak/>
        <mc:AlternateContent>
          <mc:Choice Requires="wps">
            <w:drawing>
              <wp:anchor distT="0" distB="0" distL="0" distR="0" simplePos="0" relativeHeight="487468032" behindDoc="1" locked="0" layoutInCell="1" allowOverlap="1" wp14:anchorId="5DE79311" wp14:editId="5DE79312">
                <wp:simplePos x="0" y="0"/>
                <wp:positionH relativeFrom="page">
                  <wp:posOffset>166071</wp:posOffset>
                </wp:positionH>
                <wp:positionV relativeFrom="page">
                  <wp:posOffset>545439</wp:posOffset>
                </wp:positionV>
                <wp:extent cx="7229475" cy="96024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9475" cy="9602470"/>
                        </a:xfrm>
                        <a:custGeom>
                          <a:avLst/>
                          <a:gdLst/>
                          <a:ahLst/>
                          <a:cxnLst/>
                          <a:rect l="l" t="t" r="r" b="b"/>
                          <a:pathLst>
                            <a:path w="7229475" h="9602470">
                              <a:moveTo>
                                <a:pt x="7229029" y="0"/>
                              </a:moveTo>
                              <a:lnTo>
                                <a:pt x="1091746" y="0"/>
                              </a:lnTo>
                              <a:lnTo>
                                <a:pt x="1047042" y="2320"/>
                              </a:lnTo>
                              <a:lnTo>
                                <a:pt x="1002730" y="9237"/>
                              </a:lnTo>
                              <a:lnTo>
                                <a:pt x="958895" y="20683"/>
                              </a:lnTo>
                              <a:lnTo>
                                <a:pt x="915623" y="36591"/>
                              </a:lnTo>
                              <a:lnTo>
                                <a:pt x="873000" y="56895"/>
                              </a:lnTo>
                              <a:lnTo>
                                <a:pt x="831111" y="81526"/>
                              </a:lnTo>
                              <a:lnTo>
                                <a:pt x="790042" y="110418"/>
                              </a:lnTo>
                              <a:lnTo>
                                <a:pt x="749878" y="143503"/>
                              </a:lnTo>
                              <a:lnTo>
                                <a:pt x="710704" y="180716"/>
                              </a:lnTo>
                              <a:lnTo>
                                <a:pt x="672607" y="221987"/>
                              </a:lnTo>
                              <a:lnTo>
                                <a:pt x="635672" y="267251"/>
                              </a:lnTo>
                              <a:lnTo>
                                <a:pt x="599984" y="316440"/>
                              </a:lnTo>
                              <a:lnTo>
                                <a:pt x="577880" y="349171"/>
                              </a:lnTo>
                              <a:lnTo>
                                <a:pt x="556016" y="383742"/>
                              </a:lnTo>
                              <a:lnTo>
                                <a:pt x="534619" y="420126"/>
                              </a:lnTo>
                              <a:lnTo>
                                <a:pt x="487529" y="507279"/>
                              </a:lnTo>
                              <a:lnTo>
                                <a:pt x="460077" y="553225"/>
                              </a:lnTo>
                              <a:lnTo>
                                <a:pt x="431647" y="596132"/>
                              </a:lnTo>
                              <a:lnTo>
                                <a:pt x="402326" y="635999"/>
                              </a:lnTo>
                              <a:lnTo>
                                <a:pt x="372200" y="672826"/>
                              </a:lnTo>
                              <a:lnTo>
                                <a:pt x="341355" y="706613"/>
                              </a:lnTo>
                              <a:lnTo>
                                <a:pt x="309878" y="737361"/>
                              </a:lnTo>
                              <a:lnTo>
                                <a:pt x="277855" y="765069"/>
                              </a:lnTo>
                              <a:lnTo>
                                <a:pt x="235280" y="797130"/>
                              </a:lnTo>
                              <a:lnTo>
                                <a:pt x="191338" y="823692"/>
                              </a:lnTo>
                              <a:lnTo>
                                <a:pt x="146304" y="844608"/>
                              </a:lnTo>
                              <a:lnTo>
                                <a:pt x="100450" y="859730"/>
                              </a:lnTo>
                              <a:lnTo>
                                <a:pt x="54050" y="868911"/>
                              </a:lnTo>
                              <a:lnTo>
                                <a:pt x="7376" y="872004"/>
                              </a:lnTo>
                              <a:lnTo>
                                <a:pt x="0" y="872004"/>
                              </a:lnTo>
                              <a:lnTo>
                                <a:pt x="0" y="9602187"/>
                              </a:lnTo>
                              <a:lnTo>
                                <a:pt x="2232668" y="9602187"/>
                              </a:lnTo>
                              <a:lnTo>
                                <a:pt x="2279578" y="9599238"/>
                              </a:lnTo>
                              <a:lnTo>
                                <a:pt x="2324741" y="9590626"/>
                              </a:lnTo>
                              <a:lnTo>
                                <a:pt x="2367810" y="9576706"/>
                              </a:lnTo>
                              <a:lnTo>
                                <a:pt x="2408434" y="9557831"/>
                              </a:lnTo>
                              <a:lnTo>
                                <a:pt x="2446265" y="9534354"/>
                              </a:lnTo>
                              <a:lnTo>
                                <a:pt x="2480952" y="9506631"/>
                              </a:lnTo>
                              <a:lnTo>
                                <a:pt x="2512148" y="9475016"/>
                              </a:lnTo>
                              <a:lnTo>
                                <a:pt x="2539503" y="9439861"/>
                              </a:lnTo>
                              <a:lnTo>
                                <a:pt x="2562667" y="9401521"/>
                              </a:lnTo>
                              <a:lnTo>
                                <a:pt x="2581291" y="9360349"/>
                              </a:lnTo>
                              <a:lnTo>
                                <a:pt x="2595026" y="9316701"/>
                              </a:lnTo>
                              <a:lnTo>
                                <a:pt x="2603524" y="9270929"/>
                              </a:lnTo>
                              <a:lnTo>
                                <a:pt x="2606434" y="9223388"/>
                              </a:lnTo>
                              <a:lnTo>
                                <a:pt x="2606434" y="1066545"/>
                              </a:lnTo>
                              <a:lnTo>
                                <a:pt x="2608011" y="1017287"/>
                              </a:lnTo>
                              <a:lnTo>
                                <a:pt x="2612676" y="968871"/>
                              </a:lnTo>
                              <a:lnTo>
                                <a:pt x="2620331" y="921397"/>
                              </a:lnTo>
                              <a:lnTo>
                                <a:pt x="2630879" y="874963"/>
                              </a:lnTo>
                              <a:lnTo>
                                <a:pt x="2644220" y="829669"/>
                              </a:lnTo>
                              <a:lnTo>
                                <a:pt x="2660256" y="785615"/>
                              </a:lnTo>
                              <a:lnTo>
                                <a:pt x="2678890" y="742900"/>
                              </a:lnTo>
                              <a:lnTo>
                                <a:pt x="2700023" y="701624"/>
                              </a:lnTo>
                              <a:lnTo>
                                <a:pt x="2723557" y="661885"/>
                              </a:lnTo>
                              <a:lnTo>
                                <a:pt x="2749394" y="623785"/>
                              </a:lnTo>
                              <a:lnTo>
                                <a:pt x="2777435" y="587421"/>
                              </a:lnTo>
                              <a:lnTo>
                                <a:pt x="2807583" y="552894"/>
                              </a:lnTo>
                              <a:lnTo>
                                <a:pt x="2839738" y="520304"/>
                              </a:lnTo>
                              <a:lnTo>
                                <a:pt x="2873804" y="489748"/>
                              </a:lnTo>
                              <a:lnTo>
                                <a:pt x="2909681" y="461328"/>
                              </a:lnTo>
                              <a:lnTo>
                                <a:pt x="2947271" y="435143"/>
                              </a:lnTo>
                              <a:lnTo>
                                <a:pt x="2986477" y="411291"/>
                              </a:lnTo>
                              <a:lnTo>
                                <a:pt x="3027200" y="389873"/>
                              </a:lnTo>
                              <a:lnTo>
                                <a:pt x="3069342" y="370988"/>
                              </a:lnTo>
                              <a:lnTo>
                                <a:pt x="3112805" y="354735"/>
                              </a:lnTo>
                              <a:lnTo>
                                <a:pt x="3157490" y="341214"/>
                              </a:lnTo>
                              <a:lnTo>
                                <a:pt x="3203299" y="330525"/>
                              </a:lnTo>
                              <a:lnTo>
                                <a:pt x="3250135" y="322766"/>
                              </a:lnTo>
                              <a:lnTo>
                                <a:pt x="3297898" y="318038"/>
                              </a:lnTo>
                              <a:lnTo>
                                <a:pt x="3346491" y="316440"/>
                              </a:lnTo>
                              <a:lnTo>
                                <a:pt x="7229029" y="316440"/>
                              </a:lnTo>
                              <a:lnTo>
                                <a:pt x="7229029" y="0"/>
                              </a:lnTo>
                              <a:close/>
                            </a:path>
                          </a:pathLst>
                        </a:custGeom>
                        <a:solidFill>
                          <a:srgbClr val="EAE8E8"/>
                        </a:solidFill>
                      </wps:spPr>
                      <wps:bodyPr wrap="square" lIns="0" tIns="0" rIns="0" bIns="0" rtlCol="0">
                        <a:prstTxWarp prst="textNoShape">
                          <a:avLst/>
                        </a:prstTxWarp>
                        <a:noAutofit/>
                      </wps:bodyPr>
                    </wps:wsp>
                  </a:graphicData>
                </a:graphic>
              </wp:anchor>
            </w:drawing>
          </mc:Choice>
          <mc:Fallback>
            <w:pict>
              <v:shape w14:anchorId="0FE13A74" id="Graphic 10" o:spid="_x0000_s1026" style="position:absolute;margin-left:13.1pt;margin-top:42.95pt;width:569.25pt;height:756.1pt;z-index:-15848448;visibility:visible;mso-wrap-style:square;mso-wrap-distance-left:0;mso-wrap-distance-top:0;mso-wrap-distance-right:0;mso-wrap-distance-bottom:0;mso-position-horizontal:absolute;mso-position-horizontal-relative:page;mso-position-vertical:absolute;mso-position-vertical-relative:page;v-text-anchor:top" coordsize="7229475,96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" path="m7229029,l1091746,r-44704,2320l1002730,9237,958895,20683,915623,36591,873000,56895,831111,81526r-41069,28892l749878,143503r-39174,37213l672607,221987r-36935,45264l599984,316440r-22104,32731l556016,383742r-21397,36384l487529,507279r-27452,45946l431647,596132r-29321,39867l372200,672826r-30845,33787l309878,737361r-32023,27708l235280,797130r-43942,26562l146304,844608r-45854,15122l54050,868911,7376,872004r-7376,l,9602187r2232668,l2279578,9599238r45163,-8612l2367810,9576706r40624,-18875l2446265,9534354r34687,-27723l2512148,9475016r27355,-35155l2562667,9401521r18624,-41172l2595026,9316701r8498,-45772l2606434,9223388r,-8156843l2608011,1017287r4665,-48416l2620331,921397r10548,-46434l2644220,829669r16036,-44054l2678890,742900r21133,-41276l2723557,661885r25837,-38100l2777435,587421r30148,-34527l2839738,520304r34066,-30556l2909681,461328r37590,-26185l2986477,411291r40723,-21418l3069342,370988r43463,-16253l3157490,341214r45809,-10689l3250135,322766r47763,-4728l3346491,316440r3882538,l7229029,xe" fillcolor="#eae8e8" stroked="f">
                <v:path arrowok="t"/>
                <w10:wrap anchorx="page" anchory="page"/>
              </v:shape>
            </w:pict>
          </mc:Fallback>
        </mc:AlternateContent>
      </w:r>
      <w:r w:rsidRPr="006761C1">
        <w:rPr>
          <w:sz w:val="24"/>
          <w:lang w:val="es-ES"/>
        </w:rPr>
        <w:t>Supervisar la ejecución del presupuesto, el inventario y las medidas de reducción de riesgos para las operaciones de las estaciones meteorológicas.</w:t>
      </w:r>
    </w:p>
    <w:p w14:paraId="5DE79287" w14:textId="77777777" w:rsidR="009F2265" w:rsidRPr="006761C1" w:rsidRDefault="00235132">
      <w:pPr>
        <w:pStyle w:val="ListParagraph"/>
        <w:numPr>
          <w:ilvl w:val="1"/>
          <w:numId w:val="2"/>
        </w:numPr>
        <w:tabs>
          <w:tab w:val="left" w:pos="5169"/>
        </w:tabs>
        <w:spacing w:before="147" w:line="261" w:lineRule="auto"/>
        <w:ind w:right="98"/>
        <w:rPr>
          <w:sz w:val="24"/>
          <w:lang w:val="es-ES"/>
        </w:rPr>
      </w:pPr>
      <w:r w:rsidRPr="006761C1">
        <w:rPr>
          <w:sz w:val="24"/>
          <w:lang w:val="es-ES"/>
        </w:rPr>
        <w:t>Elaborar informes periódicos de avance del Plan Estratégico Institucional y de las actividades departamentales.</w:t>
      </w:r>
    </w:p>
    <w:p w14:paraId="5DE79288" w14:textId="77777777" w:rsidR="009F2265" w:rsidRPr="006761C1" w:rsidRDefault="00235132">
      <w:pPr>
        <w:pStyle w:val="ListParagraph"/>
        <w:numPr>
          <w:ilvl w:val="1"/>
          <w:numId w:val="2"/>
        </w:numPr>
        <w:tabs>
          <w:tab w:val="left" w:pos="5169"/>
        </w:tabs>
        <w:spacing w:before="162" w:line="261" w:lineRule="auto"/>
        <w:ind w:right="88"/>
        <w:rPr>
          <w:sz w:val="24"/>
          <w:lang w:val="es-ES"/>
        </w:rPr>
      </w:pPr>
      <w:r w:rsidRPr="006761C1">
        <w:rPr>
          <w:sz w:val="24"/>
          <w:lang w:val="es-ES"/>
        </w:rPr>
        <w:t>Asesoramiento a los departamentos jurídicos y de RRHH en cuestiones técnicas y decisiones relacionadas con el personal.</w:t>
      </w:r>
    </w:p>
    <w:p w14:paraId="5DE79289" w14:textId="77777777" w:rsidR="009F2265" w:rsidRPr="006761C1" w:rsidRDefault="00235132">
      <w:pPr>
        <w:pStyle w:val="ListParagraph"/>
        <w:numPr>
          <w:ilvl w:val="1"/>
          <w:numId w:val="2"/>
        </w:numPr>
        <w:tabs>
          <w:tab w:val="left" w:pos="5169"/>
        </w:tabs>
        <w:spacing w:before="146" w:line="261" w:lineRule="auto"/>
        <w:ind w:right="97"/>
        <w:rPr>
          <w:sz w:val="24"/>
          <w:lang w:val="es-ES"/>
        </w:rPr>
      </w:pPr>
      <w:r w:rsidRPr="006761C1">
        <w:rPr>
          <w:sz w:val="24"/>
          <w:lang w:val="es-ES"/>
        </w:rPr>
        <w:t>Promover el desarrollo del personal y realizar tareas adicionales según sea necesario.</w:t>
      </w:r>
    </w:p>
    <w:p w14:paraId="5DE7928A" w14:textId="77777777" w:rsidR="009F2265" w:rsidRPr="006761C1" w:rsidRDefault="00235132">
      <w:pPr>
        <w:pStyle w:val="ListParagraph"/>
        <w:numPr>
          <w:ilvl w:val="1"/>
          <w:numId w:val="2"/>
        </w:numPr>
        <w:tabs>
          <w:tab w:val="left" w:pos="5169"/>
        </w:tabs>
        <w:spacing w:before="162" w:line="256" w:lineRule="auto"/>
        <w:ind w:right="88"/>
        <w:rPr>
          <w:sz w:val="24"/>
          <w:lang w:val="es-ES"/>
        </w:rPr>
      </w:pPr>
      <w:r w:rsidRPr="006761C1">
        <w:rPr>
          <w:sz w:val="24"/>
          <w:lang w:val="es-ES"/>
        </w:rPr>
        <w:t>Representar a la institución y al personal profesional en reuniones internacionales y dentro de la Subcomisión de Becas del IMN.</w:t>
      </w:r>
    </w:p>
    <w:p w14:paraId="5DE7928B" w14:textId="77777777" w:rsidR="009F2265" w:rsidRPr="006761C1" w:rsidRDefault="009F2265">
      <w:pPr>
        <w:pStyle w:val="BodyText"/>
        <w:spacing w:before="146"/>
        <w:ind w:left="0"/>
        <w:rPr>
          <w:lang w:val="es-ES"/>
        </w:rPr>
      </w:pPr>
    </w:p>
    <w:p w14:paraId="5DE7928C" w14:textId="77777777" w:rsidR="009F2265" w:rsidRPr="006761C1" w:rsidRDefault="00235132">
      <w:pPr>
        <w:spacing w:line="232" w:lineRule="auto"/>
        <w:ind w:left="4448" w:right="1137"/>
        <w:rPr>
          <w:rFonts w:ascii="Georgia"/>
          <w:sz w:val="29"/>
          <w:lang w:val="es-ES"/>
        </w:rPr>
      </w:pPr>
      <w:r w:rsidRPr="006761C1">
        <w:rPr>
          <w:rFonts w:ascii="Georgia"/>
          <w:b/>
          <w:spacing w:val="-4"/>
          <w:sz w:val="29"/>
          <w:lang w:val="es-ES"/>
        </w:rPr>
        <w:t>Gerente de Meteorolog</w:t>
      </w:r>
      <w:r w:rsidRPr="006761C1">
        <w:rPr>
          <w:rFonts w:ascii="Georgia"/>
          <w:b/>
          <w:spacing w:val="-4"/>
          <w:sz w:val="29"/>
          <w:lang w:val="es-ES"/>
        </w:rPr>
        <w:t>í</w:t>
      </w:r>
      <w:r w:rsidRPr="006761C1">
        <w:rPr>
          <w:rFonts w:ascii="Georgia"/>
          <w:b/>
          <w:spacing w:val="-4"/>
          <w:sz w:val="29"/>
          <w:lang w:val="es-ES"/>
        </w:rPr>
        <w:t>a Aeron</w:t>
      </w:r>
      <w:r w:rsidRPr="006761C1">
        <w:rPr>
          <w:rFonts w:ascii="Georgia"/>
          <w:b/>
          <w:spacing w:val="-4"/>
          <w:sz w:val="29"/>
          <w:lang w:val="es-ES"/>
        </w:rPr>
        <w:t>á</w:t>
      </w:r>
      <w:r w:rsidRPr="006761C1">
        <w:rPr>
          <w:rFonts w:ascii="Georgia"/>
          <w:b/>
          <w:spacing w:val="-4"/>
          <w:sz w:val="29"/>
          <w:lang w:val="es-ES"/>
        </w:rPr>
        <w:t>utica de la Direcci</w:t>
      </w:r>
      <w:r w:rsidRPr="006761C1">
        <w:rPr>
          <w:rFonts w:ascii="Georgia"/>
          <w:b/>
          <w:spacing w:val="-4"/>
          <w:sz w:val="29"/>
          <w:lang w:val="es-ES"/>
        </w:rPr>
        <w:t>ó</w:t>
      </w:r>
      <w:r w:rsidRPr="006761C1">
        <w:rPr>
          <w:rFonts w:ascii="Georgia"/>
          <w:b/>
          <w:spacing w:val="-4"/>
          <w:sz w:val="29"/>
          <w:lang w:val="es-ES"/>
        </w:rPr>
        <w:t>n General de Aviaci</w:t>
      </w:r>
      <w:r w:rsidRPr="006761C1">
        <w:rPr>
          <w:rFonts w:ascii="Georgia"/>
          <w:b/>
          <w:spacing w:val="-4"/>
          <w:sz w:val="29"/>
          <w:lang w:val="es-ES"/>
        </w:rPr>
        <w:t>ó</w:t>
      </w:r>
      <w:r w:rsidRPr="006761C1">
        <w:rPr>
          <w:rFonts w:ascii="Georgia"/>
          <w:b/>
          <w:spacing w:val="-4"/>
          <w:sz w:val="29"/>
          <w:lang w:val="es-ES"/>
        </w:rPr>
        <w:t xml:space="preserve">n Civil </w:t>
      </w:r>
      <w:r w:rsidRPr="006761C1">
        <w:rPr>
          <w:rFonts w:ascii="Georgia"/>
          <w:sz w:val="29"/>
          <w:lang w:val="es-ES"/>
        </w:rPr>
        <w:t>de agosto de 2013 a mayo de 2015</w:t>
      </w:r>
    </w:p>
    <w:p w14:paraId="5DE7928D" w14:textId="77777777" w:rsidR="009F2265" w:rsidRDefault="00235132">
      <w:pPr>
        <w:pStyle w:val="BodyText"/>
        <w:spacing w:before="304" w:line="261" w:lineRule="auto"/>
        <w:ind w:right="77"/>
        <w:jc w:val="both"/>
      </w:pPr>
      <w:r w:rsidRPr="006761C1">
        <w:rPr>
          <w:lang w:val="es-ES"/>
        </w:rPr>
        <w:t xml:space="preserve">Asesora al Director de Aviación Civil y Navegación Aérea sobre la calidad de los servicios meteorológicos para la aviación. </w:t>
      </w:r>
      <w:r>
        <w:t>Las responsabilidades clave incluyen:</w:t>
      </w:r>
    </w:p>
    <w:p w14:paraId="5DE7928E" w14:textId="77777777" w:rsidR="009F2265" w:rsidRPr="006761C1" w:rsidRDefault="00235132">
      <w:pPr>
        <w:pStyle w:val="ListParagraph"/>
        <w:numPr>
          <w:ilvl w:val="1"/>
          <w:numId w:val="2"/>
        </w:numPr>
        <w:tabs>
          <w:tab w:val="left" w:pos="5169"/>
        </w:tabs>
        <w:spacing w:before="163" w:line="249" w:lineRule="auto"/>
        <w:ind w:right="84"/>
        <w:rPr>
          <w:sz w:val="24"/>
          <w:lang w:val="es-ES"/>
        </w:rPr>
      </w:pPr>
      <w:r w:rsidRPr="006761C1">
        <w:rPr>
          <w:sz w:val="24"/>
          <w:lang w:val="es-ES"/>
        </w:rPr>
        <w:t>Garantizar el cumplimiento de las reglamentaciones nacionales, el Anexo 3 de la OACI y las normas de la OMM.</w:t>
      </w:r>
    </w:p>
    <w:p w14:paraId="5DE7928F" w14:textId="77777777" w:rsidR="009F2265" w:rsidRPr="006761C1" w:rsidRDefault="00235132">
      <w:pPr>
        <w:pStyle w:val="ListParagraph"/>
        <w:numPr>
          <w:ilvl w:val="1"/>
          <w:numId w:val="2"/>
        </w:numPr>
        <w:tabs>
          <w:tab w:val="left" w:pos="5169"/>
        </w:tabs>
        <w:spacing w:before="176" w:line="261" w:lineRule="auto"/>
        <w:ind w:right="89"/>
        <w:rPr>
          <w:sz w:val="24"/>
          <w:lang w:val="es-ES"/>
        </w:rPr>
      </w:pPr>
      <w:r w:rsidRPr="006761C1">
        <w:rPr>
          <w:sz w:val="24"/>
          <w:lang w:val="es-ES"/>
        </w:rPr>
        <w:t>Asesoramiento sobre la movilización de recursos y la planificación de la respuesta a emergencias para la seguridad operacional.</w:t>
      </w:r>
    </w:p>
    <w:p w14:paraId="5DE79290" w14:textId="77777777" w:rsidR="009F2265" w:rsidRPr="006761C1" w:rsidRDefault="00235132">
      <w:pPr>
        <w:pStyle w:val="ListParagraph"/>
        <w:numPr>
          <w:ilvl w:val="1"/>
          <w:numId w:val="2"/>
        </w:numPr>
        <w:tabs>
          <w:tab w:val="left" w:pos="5169"/>
        </w:tabs>
        <w:spacing w:before="162" w:line="256" w:lineRule="auto"/>
        <w:ind w:right="84"/>
        <w:rPr>
          <w:sz w:val="24"/>
          <w:lang w:val="es-ES"/>
        </w:rPr>
      </w:pPr>
      <w:r w:rsidRPr="006761C1">
        <w:rPr>
          <w:sz w:val="24"/>
          <w:lang w:val="es-ES"/>
        </w:rPr>
        <w:t>Seguimiento de la implantación de un sistema de gestión de la calidad de la información aeronáutica (normas ISO y principios de Factores Humanos).</w:t>
      </w:r>
    </w:p>
    <w:p w14:paraId="5DE79291" w14:textId="77777777" w:rsidR="009F2265" w:rsidRPr="006761C1" w:rsidRDefault="00235132">
      <w:pPr>
        <w:pStyle w:val="ListParagraph"/>
        <w:numPr>
          <w:ilvl w:val="1"/>
          <w:numId w:val="2"/>
        </w:numPr>
        <w:tabs>
          <w:tab w:val="left" w:pos="5169"/>
        </w:tabs>
        <w:spacing w:before="164" w:line="261" w:lineRule="auto"/>
        <w:ind w:right="88"/>
        <w:rPr>
          <w:sz w:val="24"/>
          <w:lang w:val="es-ES"/>
        </w:rPr>
      </w:pPr>
      <w:r w:rsidRPr="006761C1">
        <w:rPr>
          <w:sz w:val="24"/>
          <w:lang w:val="es-ES"/>
        </w:rPr>
        <w:t>Revisión de la normativa (RAC 03) para alinearla con las recomendaciones de la OACI, los SARP y la OMM.</w:t>
      </w:r>
    </w:p>
    <w:p w14:paraId="5DE79292" w14:textId="77777777" w:rsidR="009F2265" w:rsidRPr="006761C1" w:rsidRDefault="00235132">
      <w:pPr>
        <w:pStyle w:val="ListParagraph"/>
        <w:numPr>
          <w:ilvl w:val="1"/>
          <w:numId w:val="2"/>
        </w:numPr>
        <w:tabs>
          <w:tab w:val="left" w:pos="5169"/>
        </w:tabs>
        <w:spacing w:before="162" w:line="256" w:lineRule="auto"/>
        <w:ind w:right="89"/>
        <w:rPr>
          <w:sz w:val="24"/>
          <w:lang w:val="es-ES"/>
        </w:rPr>
      </w:pPr>
      <w:r w:rsidRPr="006761C1">
        <w:rPr>
          <w:sz w:val="24"/>
          <w:lang w:val="es-ES"/>
        </w:rPr>
        <w:t>Supervisar las tareas del Sistema de Pronósticos Mundiales del Área y realizar auditorías semestrales para asegurar el cumplimiento de los acuerdos entre la DGAC y el IMN.</w:t>
      </w:r>
    </w:p>
    <w:p w14:paraId="5DE79293" w14:textId="77777777" w:rsidR="009F2265" w:rsidRPr="006761C1" w:rsidRDefault="00235132">
      <w:pPr>
        <w:pStyle w:val="ListParagraph"/>
        <w:numPr>
          <w:ilvl w:val="1"/>
          <w:numId w:val="2"/>
        </w:numPr>
        <w:tabs>
          <w:tab w:val="left" w:pos="5169"/>
        </w:tabs>
        <w:spacing w:before="165" w:line="261" w:lineRule="auto"/>
        <w:ind w:right="94"/>
        <w:rPr>
          <w:sz w:val="24"/>
          <w:lang w:val="es-ES"/>
        </w:rPr>
      </w:pPr>
      <w:r w:rsidRPr="006761C1">
        <w:rPr>
          <w:sz w:val="24"/>
          <w:lang w:val="es-ES"/>
        </w:rPr>
        <w:t>En representación de la Dirección de Aviación Civil en el Consejo Meteorológico.</w:t>
      </w:r>
    </w:p>
    <w:p w14:paraId="5DE79294" w14:textId="77777777" w:rsidR="009F2265" w:rsidRPr="006761C1" w:rsidRDefault="009F2265">
      <w:pPr>
        <w:pStyle w:val="BodyText"/>
        <w:spacing w:before="149"/>
        <w:ind w:left="0"/>
        <w:rPr>
          <w:lang w:val="es-ES"/>
        </w:rPr>
      </w:pPr>
    </w:p>
    <w:p w14:paraId="5DE79295" w14:textId="77777777" w:rsidR="009F2265" w:rsidRPr="006761C1" w:rsidRDefault="00235132">
      <w:pPr>
        <w:spacing w:line="228" w:lineRule="auto"/>
        <w:ind w:left="4448" w:right="401"/>
        <w:jc w:val="both"/>
        <w:rPr>
          <w:rFonts w:ascii="Georgia"/>
          <w:sz w:val="29"/>
          <w:lang w:val="es-ES"/>
        </w:rPr>
      </w:pPr>
      <w:r w:rsidRPr="006761C1">
        <w:rPr>
          <w:rFonts w:ascii="Georgia"/>
          <w:b/>
          <w:spacing w:val="-4"/>
          <w:sz w:val="29"/>
          <w:lang w:val="es-ES"/>
        </w:rPr>
        <w:t>Departamento de Informaci</w:t>
      </w:r>
      <w:r w:rsidRPr="006761C1">
        <w:rPr>
          <w:rFonts w:ascii="Georgia"/>
          <w:b/>
          <w:spacing w:val="-4"/>
          <w:sz w:val="29"/>
          <w:lang w:val="es-ES"/>
        </w:rPr>
        <w:t>ó</w:t>
      </w:r>
      <w:r w:rsidRPr="006761C1">
        <w:rPr>
          <w:rFonts w:ascii="Georgia"/>
          <w:b/>
          <w:spacing w:val="-4"/>
          <w:sz w:val="29"/>
          <w:lang w:val="es-ES"/>
        </w:rPr>
        <w:t xml:space="preserve">n </w:t>
      </w:r>
      <w:r w:rsidRPr="006761C1">
        <w:rPr>
          <w:rFonts w:ascii="Georgia"/>
          <w:b/>
          <w:spacing w:val="-4"/>
          <w:sz w:val="29"/>
          <w:lang w:val="es-ES"/>
        </w:rPr>
        <w:lastRenderedPageBreak/>
        <w:t>Meteorol</w:t>
      </w:r>
      <w:r w:rsidRPr="006761C1">
        <w:rPr>
          <w:rFonts w:ascii="Georgia"/>
          <w:b/>
          <w:spacing w:val="-4"/>
          <w:sz w:val="29"/>
          <w:lang w:val="es-ES"/>
        </w:rPr>
        <w:t>ó</w:t>
      </w:r>
      <w:r w:rsidRPr="006761C1">
        <w:rPr>
          <w:rFonts w:ascii="Georgia"/>
          <w:b/>
          <w:spacing w:val="-4"/>
          <w:sz w:val="29"/>
          <w:lang w:val="es-ES"/>
        </w:rPr>
        <w:t xml:space="preserve">gica </w:t>
      </w:r>
      <w:r w:rsidRPr="006761C1">
        <w:rPr>
          <w:rFonts w:ascii="Georgia"/>
          <w:sz w:val="29"/>
          <w:lang w:val="es-ES"/>
        </w:rPr>
        <w:t xml:space="preserve">De febrero de 2007 a julio de 2007 </w:t>
      </w:r>
      <w:proofErr w:type="gramStart"/>
      <w:r w:rsidRPr="006761C1">
        <w:rPr>
          <w:rFonts w:ascii="Georgia"/>
          <w:sz w:val="29"/>
          <w:lang w:val="es-ES"/>
        </w:rPr>
        <w:t>Jefe</w:t>
      </w:r>
      <w:proofErr w:type="gramEnd"/>
      <w:r w:rsidRPr="006761C1">
        <w:rPr>
          <w:rFonts w:ascii="Georgia"/>
          <w:sz w:val="29"/>
          <w:lang w:val="es-ES"/>
        </w:rPr>
        <w:t xml:space="preserve"> Superior De agosto de 2007 a noviembre de 2008, Jefe</w:t>
      </w:r>
    </w:p>
    <w:p w14:paraId="5DE79296" w14:textId="77777777" w:rsidR="009F2265" w:rsidRPr="006761C1" w:rsidRDefault="00235132">
      <w:pPr>
        <w:pStyle w:val="BodyText"/>
        <w:spacing w:before="307" w:line="235" w:lineRule="auto"/>
        <w:ind w:left="4561" w:right="399"/>
        <w:jc w:val="both"/>
        <w:rPr>
          <w:lang w:val="es-ES"/>
        </w:rPr>
      </w:pPr>
      <w:r w:rsidRPr="006761C1">
        <w:rPr>
          <w:lang w:val="es-ES"/>
        </w:rPr>
        <w:t>Responsable de planificar y coordinar presentaciones relacionadas con la meteorología y de asesorar al público sobre temas como:</w:t>
      </w:r>
    </w:p>
    <w:p w14:paraId="5DE79297" w14:textId="77777777" w:rsidR="009F2265" w:rsidRPr="006761C1" w:rsidRDefault="009F2265">
      <w:pPr>
        <w:pStyle w:val="BodyText"/>
        <w:spacing w:line="235" w:lineRule="auto"/>
        <w:jc w:val="both"/>
        <w:rPr>
          <w:lang w:val="es-ES"/>
        </w:rPr>
        <w:sectPr w:rsidR="009F2265" w:rsidRPr="006761C1">
          <w:pgSz w:w="11910" w:h="16840"/>
          <w:pgMar w:top="1240" w:right="566" w:bottom="280" w:left="566" w:header="720" w:footer="720" w:gutter="0"/>
          <w:cols w:space="720"/>
        </w:sectPr>
      </w:pPr>
    </w:p>
    <w:p w14:paraId="5DE79298" w14:textId="77777777" w:rsidR="009F2265" w:rsidRDefault="00235132">
      <w:pPr>
        <w:pStyle w:val="BodyText"/>
        <w:spacing w:before="45" w:line="235" w:lineRule="auto"/>
        <w:ind w:left="4561" w:right="433"/>
        <w:jc w:val="both"/>
      </w:pPr>
      <w:r>
        <w:rPr>
          <w:noProof/>
        </w:rPr>
        <w:lastRenderedPageBreak/>
        <mc:AlternateContent>
          <mc:Choice Requires="wps">
            <w:drawing>
              <wp:anchor distT="0" distB="0" distL="0" distR="0" simplePos="0" relativeHeight="487468544" behindDoc="1" locked="0" layoutInCell="1" allowOverlap="1" wp14:anchorId="5DE79313" wp14:editId="5DE79314">
                <wp:simplePos x="0" y="0"/>
                <wp:positionH relativeFrom="page">
                  <wp:posOffset>166071</wp:posOffset>
                </wp:positionH>
                <wp:positionV relativeFrom="page">
                  <wp:posOffset>545439</wp:posOffset>
                </wp:positionV>
                <wp:extent cx="7229475" cy="96024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9475" cy="9602470"/>
                        </a:xfrm>
                        <a:custGeom>
                          <a:avLst/>
                          <a:gdLst/>
                          <a:ahLst/>
                          <a:cxnLst/>
                          <a:rect l="l" t="t" r="r" b="b"/>
                          <a:pathLst>
                            <a:path w="7229475" h="9602470">
                              <a:moveTo>
                                <a:pt x="7229029" y="0"/>
                              </a:moveTo>
                              <a:lnTo>
                                <a:pt x="1091746" y="0"/>
                              </a:lnTo>
                              <a:lnTo>
                                <a:pt x="1047042" y="2320"/>
                              </a:lnTo>
                              <a:lnTo>
                                <a:pt x="1002730" y="9237"/>
                              </a:lnTo>
                              <a:lnTo>
                                <a:pt x="958895" y="20683"/>
                              </a:lnTo>
                              <a:lnTo>
                                <a:pt x="915623" y="36591"/>
                              </a:lnTo>
                              <a:lnTo>
                                <a:pt x="873000" y="56895"/>
                              </a:lnTo>
                              <a:lnTo>
                                <a:pt x="831111" y="81526"/>
                              </a:lnTo>
                              <a:lnTo>
                                <a:pt x="790042" y="110418"/>
                              </a:lnTo>
                              <a:lnTo>
                                <a:pt x="749878" y="143503"/>
                              </a:lnTo>
                              <a:lnTo>
                                <a:pt x="710704" y="180716"/>
                              </a:lnTo>
                              <a:lnTo>
                                <a:pt x="672607" y="221987"/>
                              </a:lnTo>
                              <a:lnTo>
                                <a:pt x="635672" y="267251"/>
                              </a:lnTo>
                              <a:lnTo>
                                <a:pt x="599984" y="316440"/>
                              </a:lnTo>
                              <a:lnTo>
                                <a:pt x="577880" y="349171"/>
                              </a:lnTo>
                              <a:lnTo>
                                <a:pt x="556016" y="383742"/>
                              </a:lnTo>
                              <a:lnTo>
                                <a:pt x="534619" y="420126"/>
                              </a:lnTo>
                              <a:lnTo>
                                <a:pt x="487529" y="507279"/>
                              </a:lnTo>
                              <a:lnTo>
                                <a:pt x="460077" y="553225"/>
                              </a:lnTo>
                              <a:lnTo>
                                <a:pt x="431647" y="596132"/>
                              </a:lnTo>
                              <a:lnTo>
                                <a:pt x="402326" y="635999"/>
                              </a:lnTo>
                              <a:lnTo>
                                <a:pt x="372200" y="672826"/>
                              </a:lnTo>
                              <a:lnTo>
                                <a:pt x="341355" y="706613"/>
                              </a:lnTo>
                              <a:lnTo>
                                <a:pt x="309878" y="737361"/>
                              </a:lnTo>
                              <a:lnTo>
                                <a:pt x="277855" y="765069"/>
                              </a:lnTo>
                              <a:lnTo>
                                <a:pt x="235280" y="797130"/>
                              </a:lnTo>
                              <a:lnTo>
                                <a:pt x="191338" y="823692"/>
                              </a:lnTo>
                              <a:lnTo>
                                <a:pt x="146304" y="844608"/>
                              </a:lnTo>
                              <a:lnTo>
                                <a:pt x="100450" y="859730"/>
                              </a:lnTo>
                              <a:lnTo>
                                <a:pt x="54050" y="868911"/>
                              </a:lnTo>
                              <a:lnTo>
                                <a:pt x="7376" y="872004"/>
                              </a:lnTo>
                              <a:lnTo>
                                <a:pt x="0" y="872004"/>
                              </a:lnTo>
                              <a:lnTo>
                                <a:pt x="0" y="9602187"/>
                              </a:lnTo>
                              <a:lnTo>
                                <a:pt x="2232668" y="9602187"/>
                              </a:lnTo>
                              <a:lnTo>
                                <a:pt x="2279578" y="9599238"/>
                              </a:lnTo>
                              <a:lnTo>
                                <a:pt x="2324741" y="9590626"/>
                              </a:lnTo>
                              <a:lnTo>
                                <a:pt x="2367810" y="9576706"/>
                              </a:lnTo>
                              <a:lnTo>
                                <a:pt x="2408434" y="9557831"/>
                              </a:lnTo>
                              <a:lnTo>
                                <a:pt x="2446265" y="9534354"/>
                              </a:lnTo>
                              <a:lnTo>
                                <a:pt x="2480952" y="9506631"/>
                              </a:lnTo>
                              <a:lnTo>
                                <a:pt x="2512148" y="9475016"/>
                              </a:lnTo>
                              <a:lnTo>
                                <a:pt x="2539503" y="9439861"/>
                              </a:lnTo>
                              <a:lnTo>
                                <a:pt x="2562667" y="9401521"/>
                              </a:lnTo>
                              <a:lnTo>
                                <a:pt x="2581291" y="9360349"/>
                              </a:lnTo>
                              <a:lnTo>
                                <a:pt x="2595026" y="9316701"/>
                              </a:lnTo>
                              <a:lnTo>
                                <a:pt x="2603524" y="9270929"/>
                              </a:lnTo>
                              <a:lnTo>
                                <a:pt x="2606434" y="9223388"/>
                              </a:lnTo>
                              <a:lnTo>
                                <a:pt x="2606434" y="1066545"/>
                              </a:lnTo>
                              <a:lnTo>
                                <a:pt x="2608011" y="1017287"/>
                              </a:lnTo>
                              <a:lnTo>
                                <a:pt x="2612676" y="968871"/>
                              </a:lnTo>
                              <a:lnTo>
                                <a:pt x="2620331" y="921397"/>
                              </a:lnTo>
                              <a:lnTo>
                                <a:pt x="2630879" y="874963"/>
                              </a:lnTo>
                              <a:lnTo>
                                <a:pt x="2644220" y="829669"/>
                              </a:lnTo>
                              <a:lnTo>
                                <a:pt x="2660256" y="785615"/>
                              </a:lnTo>
                              <a:lnTo>
                                <a:pt x="2678890" y="742900"/>
                              </a:lnTo>
                              <a:lnTo>
                                <a:pt x="2700023" y="701624"/>
                              </a:lnTo>
                              <a:lnTo>
                                <a:pt x="2723557" y="661885"/>
                              </a:lnTo>
                              <a:lnTo>
                                <a:pt x="2749394" y="623785"/>
                              </a:lnTo>
                              <a:lnTo>
                                <a:pt x="2777435" y="587421"/>
                              </a:lnTo>
                              <a:lnTo>
                                <a:pt x="2807583" y="552894"/>
                              </a:lnTo>
                              <a:lnTo>
                                <a:pt x="2839738" y="520304"/>
                              </a:lnTo>
                              <a:lnTo>
                                <a:pt x="2873804" y="489748"/>
                              </a:lnTo>
                              <a:lnTo>
                                <a:pt x="2909681" y="461328"/>
                              </a:lnTo>
                              <a:lnTo>
                                <a:pt x="2947271" y="435143"/>
                              </a:lnTo>
                              <a:lnTo>
                                <a:pt x="2986477" y="411291"/>
                              </a:lnTo>
                              <a:lnTo>
                                <a:pt x="3027200" y="389873"/>
                              </a:lnTo>
                              <a:lnTo>
                                <a:pt x="3069342" y="370988"/>
                              </a:lnTo>
                              <a:lnTo>
                                <a:pt x="3112805" y="354735"/>
                              </a:lnTo>
                              <a:lnTo>
                                <a:pt x="3157490" y="341214"/>
                              </a:lnTo>
                              <a:lnTo>
                                <a:pt x="3203299" y="330525"/>
                              </a:lnTo>
                              <a:lnTo>
                                <a:pt x="3250135" y="322766"/>
                              </a:lnTo>
                              <a:lnTo>
                                <a:pt x="3297898" y="318038"/>
                              </a:lnTo>
                              <a:lnTo>
                                <a:pt x="3346491" y="316440"/>
                              </a:lnTo>
                              <a:lnTo>
                                <a:pt x="7229029" y="316440"/>
                              </a:lnTo>
                              <a:lnTo>
                                <a:pt x="7229029" y="0"/>
                              </a:lnTo>
                              <a:close/>
                            </a:path>
                          </a:pathLst>
                        </a:custGeom>
                        <a:solidFill>
                          <a:srgbClr val="EAE8E8"/>
                        </a:solidFill>
                      </wps:spPr>
                      <wps:bodyPr wrap="square" lIns="0" tIns="0" rIns="0" bIns="0" rtlCol="0">
                        <a:prstTxWarp prst="textNoShape">
                          <a:avLst/>
                        </a:prstTxWarp>
                        <a:noAutofit/>
                      </wps:bodyPr>
                    </wps:wsp>
                  </a:graphicData>
                </a:graphic>
              </wp:anchor>
            </w:drawing>
          </mc:Choice>
          <mc:Fallback>
            <w:pict>
              <v:shape w14:anchorId="25058B80" id="Graphic 11" o:spid="_x0000_s1026" style="position:absolute;margin-left:13.1pt;margin-top:42.95pt;width:569.25pt;height:756.1pt;z-index:-15847936;visibility:visible;mso-wrap-style:square;mso-wrap-distance-left:0;mso-wrap-distance-top:0;mso-wrap-distance-right:0;mso-wrap-distance-bottom:0;mso-position-horizontal:absolute;mso-position-horizontal-relative:page;mso-position-vertical:absolute;mso-position-vertical-relative:page;v-text-anchor:top" coordsize="7229475,96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" path="m7229029,l1091746,r-44704,2320l1002730,9237,958895,20683,915623,36591,873000,56895,831111,81526r-41069,28892l749878,143503r-39174,37213l672607,221987r-36935,45264l599984,316440r-22104,32731l556016,383742r-21397,36384l487529,507279r-27452,45946l431647,596132r-29321,39867l372200,672826r-30845,33787l309878,737361r-32023,27708l235280,797130r-43942,26562l146304,844608r-45854,15122l54050,868911,7376,872004r-7376,l,9602187r2232668,l2279578,9599238r45163,-8612l2367810,9576706r40624,-18875l2446265,9534354r34687,-27723l2512148,9475016r27355,-35155l2562667,9401521r18624,-41172l2595026,9316701r8498,-45772l2606434,9223388r,-8156843l2608011,1017287r4665,-48416l2620331,921397r10548,-46434l2644220,829669r16036,-44054l2678890,742900r21133,-41276l2723557,661885r25837,-38100l2777435,587421r30148,-34527l2839738,520304r34066,-30556l2909681,461328r37590,-26185l2986477,411291r40723,-21418l3069342,370988r43463,-16253l3157490,341214r45809,-10689l3250135,322766r47763,-4728l3346491,316440r3882538,l7229029,xe" fillcolor="#eae8e8" stroked="f">
                <v:path arrowok="t"/>
                <w10:wrap anchorx="page" anchory="page"/>
              </v:shape>
            </w:pict>
          </mc:Fallback>
        </mc:AlternateContent>
      </w:r>
      <w:r w:rsidRPr="006761C1">
        <w:rPr>
          <w:lang w:val="es-ES"/>
        </w:rPr>
        <w:t xml:space="preserve">cambio climático, El Niño, pronósticos estacionales y desastres naturales. </w:t>
      </w:r>
      <w:r>
        <w:t>Las responsabilidades clave incluyen:</w:t>
      </w:r>
    </w:p>
    <w:p w14:paraId="5DE79299" w14:textId="77777777" w:rsidR="009F2265" w:rsidRDefault="009F2265">
      <w:pPr>
        <w:pStyle w:val="BodyText"/>
        <w:spacing w:before="14"/>
        <w:ind w:left="0"/>
      </w:pPr>
    </w:p>
    <w:p w14:paraId="5DE7929A" w14:textId="77777777" w:rsidR="009F2265" w:rsidRPr="006761C1" w:rsidRDefault="00235132">
      <w:pPr>
        <w:pStyle w:val="ListParagraph"/>
        <w:numPr>
          <w:ilvl w:val="1"/>
          <w:numId w:val="2"/>
        </w:numPr>
        <w:tabs>
          <w:tab w:val="left" w:pos="5169"/>
          <w:tab w:val="left" w:pos="6480"/>
          <w:tab w:val="left" w:pos="7152"/>
          <w:tab w:val="left" w:pos="8143"/>
          <w:tab w:val="left" w:pos="9919"/>
        </w:tabs>
        <w:spacing w:line="235" w:lineRule="auto"/>
        <w:ind w:right="415"/>
        <w:jc w:val="left"/>
        <w:rPr>
          <w:sz w:val="24"/>
          <w:lang w:val="es-ES"/>
        </w:rPr>
      </w:pPr>
      <w:r w:rsidRPr="006761C1">
        <w:rPr>
          <w:spacing w:val="-2"/>
          <w:sz w:val="24"/>
          <w:lang w:val="es-ES"/>
        </w:rPr>
        <w:t>Revisar</w:t>
      </w:r>
      <w:r w:rsidRPr="006761C1">
        <w:rPr>
          <w:sz w:val="24"/>
          <w:lang w:val="es-ES"/>
        </w:rPr>
        <w:tab/>
      </w:r>
      <w:r w:rsidRPr="006761C1">
        <w:rPr>
          <w:spacing w:val="-4"/>
          <w:sz w:val="24"/>
          <w:lang w:val="es-ES"/>
        </w:rPr>
        <w:t>y</w:t>
      </w:r>
      <w:r w:rsidRPr="006761C1">
        <w:rPr>
          <w:sz w:val="24"/>
          <w:lang w:val="es-ES"/>
        </w:rPr>
        <w:tab/>
      </w:r>
      <w:r w:rsidRPr="006761C1">
        <w:rPr>
          <w:spacing w:val="-2"/>
          <w:sz w:val="24"/>
          <w:lang w:val="es-ES"/>
        </w:rPr>
        <w:t>fichaje</w:t>
      </w:r>
      <w:r w:rsidRPr="006761C1">
        <w:rPr>
          <w:sz w:val="24"/>
          <w:lang w:val="es-ES"/>
        </w:rPr>
        <w:tab/>
      </w:r>
      <w:r w:rsidRPr="006761C1">
        <w:rPr>
          <w:spacing w:val="-2"/>
          <w:sz w:val="24"/>
          <w:lang w:val="es-ES"/>
        </w:rPr>
        <w:t>meteorológico</w:t>
      </w:r>
      <w:r w:rsidRPr="006761C1">
        <w:rPr>
          <w:sz w:val="24"/>
          <w:lang w:val="es-ES"/>
        </w:rPr>
        <w:tab/>
      </w:r>
      <w:r w:rsidRPr="006761C1">
        <w:rPr>
          <w:spacing w:val="-4"/>
          <w:sz w:val="24"/>
          <w:lang w:val="es-ES"/>
        </w:rPr>
        <w:t>Certificados de datos para usuarios externos.</w:t>
      </w:r>
    </w:p>
    <w:p w14:paraId="5DE7929B" w14:textId="77777777" w:rsidR="009F2265" w:rsidRPr="006761C1" w:rsidRDefault="00235132">
      <w:pPr>
        <w:pStyle w:val="ListParagraph"/>
        <w:numPr>
          <w:ilvl w:val="1"/>
          <w:numId w:val="2"/>
        </w:numPr>
        <w:tabs>
          <w:tab w:val="left" w:pos="5169"/>
        </w:tabs>
        <w:spacing w:before="18" w:line="235" w:lineRule="auto"/>
        <w:ind w:right="432"/>
        <w:jc w:val="left"/>
        <w:rPr>
          <w:sz w:val="24"/>
          <w:lang w:val="es-ES"/>
        </w:rPr>
      </w:pPr>
      <w:r w:rsidRPr="006761C1">
        <w:rPr>
          <w:sz w:val="24"/>
          <w:lang w:val="es-ES"/>
        </w:rPr>
        <w:t>Asesorar al público y a los medios de comunicación sobre las investigaciones meteorológicas.</w:t>
      </w:r>
    </w:p>
    <w:p w14:paraId="5DE7929C" w14:textId="77777777" w:rsidR="009F2265" w:rsidRPr="006761C1" w:rsidRDefault="00235132">
      <w:pPr>
        <w:pStyle w:val="ListParagraph"/>
        <w:numPr>
          <w:ilvl w:val="1"/>
          <w:numId w:val="2"/>
        </w:numPr>
        <w:tabs>
          <w:tab w:val="left" w:pos="5169"/>
        </w:tabs>
        <w:spacing w:before="3" w:line="235" w:lineRule="auto"/>
        <w:ind w:right="426"/>
        <w:jc w:val="left"/>
        <w:rPr>
          <w:sz w:val="24"/>
          <w:lang w:val="es-ES"/>
        </w:rPr>
      </w:pPr>
      <w:r w:rsidRPr="006761C1">
        <w:rPr>
          <w:sz w:val="24"/>
          <w:lang w:val="es-ES"/>
        </w:rPr>
        <w:t>Supervisar el préstamo interno de documentos y materiales de investigación.</w:t>
      </w:r>
    </w:p>
    <w:p w14:paraId="5DE7929D" w14:textId="77777777" w:rsidR="009F2265" w:rsidRPr="006761C1" w:rsidRDefault="00235132">
      <w:pPr>
        <w:pStyle w:val="ListParagraph"/>
        <w:numPr>
          <w:ilvl w:val="1"/>
          <w:numId w:val="2"/>
        </w:numPr>
        <w:tabs>
          <w:tab w:val="left" w:pos="5169"/>
        </w:tabs>
        <w:spacing w:before="18" w:line="235" w:lineRule="auto"/>
        <w:ind w:right="410"/>
        <w:jc w:val="left"/>
        <w:rPr>
          <w:sz w:val="24"/>
          <w:lang w:val="es-ES"/>
        </w:rPr>
      </w:pPr>
      <w:r w:rsidRPr="006761C1">
        <w:rPr>
          <w:sz w:val="24"/>
          <w:lang w:val="es-ES"/>
        </w:rPr>
        <w:t>Gestión y evaluación de métodos de trabajo, procedimientos, software, bases de datos y procesos de resolución de problemas.</w:t>
      </w:r>
    </w:p>
    <w:p w14:paraId="5DE7929E" w14:textId="77777777" w:rsidR="009F2265" w:rsidRPr="006761C1" w:rsidRDefault="00235132">
      <w:pPr>
        <w:pStyle w:val="ListParagraph"/>
        <w:numPr>
          <w:ilvl w:val="1"/>
          <w:numId w:val="2"/>
        </w:numPr>
        <w:tabs>
          <w:tab w:val="left" w:pos="5169"/>
        </w:tabs>
        <w:spacing w:line="249" w:lineRule="auto"/>
        <w:ind w:right="427"/>
        <w:jc w:val="left"/>
        <w:rPr>
          <w:sz w:val="24"/>
          <w:lang w:val="es-ES"/>
        </w:rPr>
      </w:pPr>
      <w:r w:rsidRPr="006761C1">
        <w:rPr>
          <w:sz w:val="24"/>
          <w:lang w:val="es-ES"/>
        </w:rPr>
        <w:t>Proponer y evaluar las políticas, planes y programas departamentales.</w:t>
      </w:r>
    </w:p>
    <w:p w14:paraId="5DE7929F" w14:textId="77777777" w:rsidR="009F2265" w:rsidRPr="006761C1" w:rsidRDefault="00235132">
      <w:pPr>
        <w:pStyle w:val="ListParagraph"/>
        <w:numPr>
          <w:ilvl w:val="1"/>
          <w:numId w:val="2"/>
        </w:numPr>
        <w:tabs>
          <w:tab w:val="left" w:pos="5169"/>
        </w:tabs>
        <w:spacing w:line="274" w:lineRule="exact"/>
        <w:jc w:val="left"/>
        <w:rPr>
          <w:sz w:val="24"/>
          <w:lang w:val="es-ES"/>
        </w:rPr>
      </w:pPr>
      <w:r w:rsidRPr="006761C1">
        <w:rPr>
          <w:sz w:val="24"/>
          <w:lang w:val="es-ES"/>
        </w:rPr>
        <w:t>Participar en reuniones, seminarios y actividades</w:t>
      </w:r>
    </w:p>
    <w:p w14:paraId="5DE792A0" w14:textId="77777777" w:rsidR="009F2265" w:rsidRPr="006761C1" w:rsidRDefault="00235132">
      <w:pPr>
        <w:pStyle w:val="BodyText"/>
        <w:spacing w:line="291" w:lineRule="exact"/>
        <w:ind w:left="5169"/>
        <w:rPr>
          <w:lang w:val="es-ES"/>
        </w:rPr>
      </w:pPr>
      <w:r w:rsidRPr="006761C1">
        <w:rPr>
          <w:lang w:val="es-ES"/>
        </w:rPr>
        <w:t>con organismos nacionales e internacionales.</w:t>
      </w:r>
    </w:p>
    <w:p w14:paraId="5DE792A1" w14:textId="77777777" w:rsidR="009F2265" w:rsidRPr="006761C1" w:rsidRDefault="00235132">
      <w:pPr>
        <w:pStyle w:val="ListParagraph"/>
        <w:numPr>
          <w:ilvl w:val="1"/>
          <w:numId w:val="2"/>
        </w:numPr>
        <w:tabs>
          <w:tab w:val="left" w:pos="5169"/>
        </w:tabs>
        <w:spacing w:before="9"/>
        <w:jc w:val="left"/>
        <w:rPr>
          <w:sz w:val="24"/>
          <w:lang w:val="es-ES"/>
        </w:rPr>
      </w:pPr>
      <w:r w:rsidRPr="006761C1">
        <w:rPr>
          <w:sz w:val="24"/>
          <w:lang w:val="es-ES"/>
        </w:rPr>
        <w:t>Realizar tareas adicionales relevantes para el rol.</w:t>
      </w:r>
    </w:p>
    <w:p w14:paraId="5DE792A2" w14:textId="77777777" w:rsidR="009F2265" w:rsidRPr="006761C1" w:rsidRDefault="00235132">
      <w:pPr>
        <w:pStyle w:val="Heading1"/>
        <w:spacing w:before="286" w:line="232" w:lineRule="auto"/>
        <w:ind w:left="4448" w:right="428"/>
        <w:rPr>
          <w:b w:val="0"/>
          <w:lang w:val="es-ES"/>
        </w:rPr>
      </w:pPr>
      <w:r w:rsidRPr="006761C1">
        <w:rPr>
          <w:lang w:val="es-ES"/>
        </w:rPr>
        <w:t xml:space="preserve">Instituto Nacional de Meteorología Sinóptica y Aeronáutica, pronosticador </w:t>
      </w:r>
      <w:r w:rsidRPr="006761C1">
        <w:rPr>
          <w:b w:val="0"/>
          <w:lang w:val="es-ES"/>
        </w:rPr>
        <w:t>desde noviembre de 1996 –</w:t>
      </w:r>
    </w:p>
    <w:p w14:paraId="5DE792A3" w14:textId="77777777" w:rsidR="009F2265" w:rsidRPr="006761C1" w:rsidRDefault="00235132">
      <w:pPr>
        <w:pStyle w:val="Heading2"/>
        <w:spacing w:line="325" w:lineRule="exact"/>
        <w:ind w:left="4448"/>
        <w:rPr>
          <w:lang w:val="es-ES"/>
        </w:rPr>
      </w:pPr>
      <w:r w:rsidRPr="006761C1">
        <w:rPr>
          <w:spacing w:val="-4"/>
          <w:lang w:val="es-ES"/>
        </w:rPr>
        <w:t>Enero 2007</w:t>
      </w:r>
    </w:p>
    <w:p w14:paraId="5DE792A4" w14:textId="77777777" w:rsidR="009F2265" w:rsidRDefault="00235132">
      <w:pPr>
        <w:pStyle w:val="BodyText"/>
        <w:spacing w:before="284" w:line="242" w:lineRule="auto"/>
        <w:ind w:left="4561" w:right="413"/>
        <w:jc w:val="both"/>
      </w:pPr>
      <w:r w:rsidRPr="006761C1">
        <w:rPr>
          <w:lang w:val="es-ES"/>
        </w:rPr>
        <w:t xml:space="preserve">Coordina y pronostica las actividades relacionadas con la observación atmosférica a nivel nacional y regional. </w:t>
      </w:r>
      <w:r>
        <w:t>Las responsabilidades clave incluyen:</w:t>
      </w:r>
    </w:p>
    <w:p w14:paraId="5DE792A5" w14:textId="77777777" w:rsidR="009F2265" w:rsidRPr="006761C1" w:rsidRDefault="00235132">
      <w:pPr>
        <w:pStyle w:val="ListParagraph"/>
        <w:numPr>
          <w:ilvl w:val="1"/>
          <w:numId w:val="2"/>
        </w:numPr>
        <w:tabs>
          <w:tab w:val="left" w:pos="5169"/>
        </w:tabs>
        <w:spacing w:before="281" w:line="242" w:lineRule="auto"/>
        <w:ind w:right="421"/>
        <w:rPr>
          <w:sz w:val="24"/>
          <w:lang w:val="es-ES"/>
        </w:rPr>
      </w:pPr>
      <w:r w:rsidRPr="006761C1">
        <w:rPr>
          <w:sz w:val="24"/>
          <w:lang w:val="es-ES"/>
        </w:rPr>
        <w:t>Elaboración de pronósticos sinópticos, meteorológicos y aeronáuticos para las zonas del país y aeropuertos internacionales.</w:t>
      </w:r>
    </w:p>
    <w:p w14:paraId="5DE792A6" w14:textId="77777777" w:rsidR="009F2265" w:rsidRPr="006761C1" w:rsidRDefault="00235132">
      <w:pPr>
        <w:pStyle w:val="ListParagraph"/>
        <w:numPr>
          <w:ilvl w:val="1"/>
          <w:numId w:val="2"/>
        </w:numPr>
        <w:tabs>
          <w:tab w:val="left" w:pos="5169"/>
        </w:tabs>
        <w:spacing w:line="242" w:lineRule="auto"/>
        <w:ind w:right="418"/>
        <w:rPr>
          <w:sz w:val="24"/>
          <w:lang w:val="es-ES"/>
        </w:rPr>
      </w:pPr>
      <w:r w:rsidRPr="006761C1">
        <w:rPr>
          <w:sz w:val="24"/>
          <w:lang w:val="es-ES"/>
        </w:rPr>
        <w:t>Producir pronósticos marinos para embarcaciones y difundir pronósticos a los socorristas y al público en general a través de diversos medios.</w:t>
      </w:r>
    </w:p>
    <w:p w14:paraId="5DE792A7" w14:textId="77777777" w:rsidR="009F2265" w:rsidRPr="006761C1" w:rsidRDefault="00235132">
      <w:pPr>
        <w:pStyle w:val="ListParagraph"/>
        <w:numPr>
          <w:ilvl w:val="1"/>
          <w:numId w:val="2"/>
        </w:numPr>
        <w:tabs>
          <w:tab w:val="left" w:pos="5169"/>
        </w:tabs>
        <w:spacing w:line="235" w:lineRule="auto"/>
        <w:ind w:right="409"/>
        <w:rPr>
          <w:sz w:val="24"/>
          <w:lang w:val="es-ES"/>
        </w:rPr>
      </w:pPr>
      <w:r w:rsidRPr="006761C1">
        <w:rPr>
          <w:sz w:val="24"/>
          <w:lang w:val="es-ES"/>
        </w:rPr>
        <w:t>Análisis de mapas meteorológicos, modelos numéricos e imágenes satelitales como parte de la preparación de pronósticos.</w:t>
      </w:r>
    </w:p>
    <w:p w14:paraId="5DE792A8" w14:textId="77777777" w:rsidR="009F2265" w:rsidRPr="006761C1" w:rsidRDefault="00235132">
      <w:pPr>
        <w:pStyle w:val="ListParagraph"/>
        <w:numPr>
          <w:ilvl w:val="1"/>
          <w:numId w:val="2"/>
        </w:numPr>
        <w:tabs>
          <w:tab w:val="left" w:pos="5169"/>
        </w:tabs>
        <w:spacing w:before="9" w:line="235" w:lineRule="auto"/>
        <w:ind w:right="426"/>
        <w:rPr>
          <w:sz w:val="24"/>
          <w:lang w:val="es-ES"/>
        </w:rPr>
      </w:pPr>
      <w:r w:rsidRPr="006761C1">
        <w:rPr>
          <w:sz w:val="24"/>
          <w:lang w:val="es-ES"/>
        </w:rPr>
        <w:t>Proporcionar información meteorológica verbal y escrita a los usuarios y atender las consultas de los medios de comunicación sobre las condiciones atmosféricas.</w:t>
      </w:r>
    </w:p>
    <w:p w14:paraId="5DE792A9" w14:textId="77777777" w:rsidR="009F2265" w:rsidRPr="006761C1" w:rsidRDefault="00235132">
      <w:pPr>
        <w:pStyle w:val="ListParagraph"/>
        <w:numPr>
          <w:ilvl w:val="1"/>
          <w:numId w:val="2"/>
        </w:numPr>
        <w:tabs>
          <w:tab w:val="left" w:pos="5169"/>
        </w:tabs>
        <w:spacing w:before="15"/>
        <w:ind w:right="418"/>
        <w:rPr>
          <w:sz w:val="24"/>
          <w:lang w:val="es-ES"/>
        </w:rPr>
      </w:pPr>
      <w:r w:rsidRPr="006761C1">
        <w:rPr>
          <w:sz w:val="24"/>
          <w:lang w:val="es-ES"/>
        </w:rPr>
        <w:t>Emitir informes meteorológicos sobre fenómenos significativos o adversos y operar equipos de comunicación y satélite para el intercambio de datos meteorológicos.</w:t>
      </w:r>
    </w:p>
    <w:p w14:paraId="5DE792AA" w14:textId="77777777" w:rsidR="009F2265" w:rsidRPr="006761C1" w:rsidRDefault="00235132">
      <w:pPr>
        <w:pStyle w:val="ListParagraph"/>
        <w:numPr>
          <w:ilvl w:val="1"/>
          <w:numId w:val="2"/>
        </w:numPr>
        <w:tabs>
          <w:tab w:val="left" w:pos="5169"/>
        </w:tabs>
        <w:spacing w:line="242" w:lineRule="auto"/>
        <w:ind w:right="409"/>
        <w:rPr>
          <w:sz w:val="24"/>
          <w:lang w:val="es-ES"/>
        </w:rPr>
      </w:pPr>
      <w:r w:rsidRPr="006761C1">
        <w:rPr>
          <w:sz w:val="24"/>
          <w:lang w:val="es-ES"/>
        </w:rPr>
        <w:t>Apoyar a las oficinas de meteorología aeronáutica, actualizar los manuales y cumplir con los códigos y procedimientos meteorológicos.</w:t>
      </w:r>
    </w:p>
    <w:p w14:paraId="5DE792AB" w14:textId="77777777" w:rsidR="009F2265" w:rsidRPr="006761C1" w:rsidRDefault="00235132">
      <w:pPr>
        <w:pStyle w:val="ListParagraph"/>
        <w:numPr>
          <w:ilvl w:val="1"/>
          <w:numId w:val="2"/>
        </w:numPr>
        <w:tabs>
          <w:tab w:val="left" w:pos="5169"/>
        </w:tabs>
        <w:spacing w:line="235" w:lineRule="auto"/>
        <w:ind w:right="410"/>
        <w:rPr>
          <w:sz w:val="24"/>
          <w:lang w:val="es-ES"/>
        </w:rPr>
      </w:pPr>
      <w:r w:rsidRPr="006761C1">
        <w:rPr>
          <w:sz w:val="24"/>
          <w:lang w:val="es-ES"/>
        </w:rPr>
        <w:t xml:space="preserve">Informar a las instituciones nacionales de gestión de riesgos, incluyendo el CNE y el Centro de Operaciones de Emergencia, sobre los riesgos </w:t>
      </w:r>
      <w:r w:rsidRPr="006761C1">
        <w:rPr>
          <w:sz w:val="24"/>
          <w:lang w:val="es-ES"/>
        </w:rPr>
        <w:lastRenderedPageBreak/>
        <w:t>climáticos.</w:t>
      </w:r>
    </w:p>
    <w:p w14:paraId="5DE792AC" w14:textId="77777777" w:rsidR="009F2265" w:rsidRPr="006761C1" w:rsidRDefault="009F2265">
      <w:pPr>
        <w:pStyle w:val="ListParagraph"/>
        <w:spacing w:line="235" w:lineRule="auto"/>
        <w:rPr>
          <w:sz w:val="24"/>
          <w:lang w:val="es-ES"/>
        </w:rPr>
        <w:sectPr w:rsidR="009F2265" w:rsidRPr="006761C1">
          <w:pgSz w:w="11910" w:h="16840"/>
          <w:pgMar w:top="1240" w:right="566" w:bottom="280" w:left="566" w:header="720" w:footer="720" w:gutter="0"/>
          <w:cols w:space="720"/>
        </w:sectPr>
      </w:pPr>
    </w:p>
    <w:p w14:paraId="5DE792AD" w14:textId="77777777" w:rsidR="009F2265" w:rsidRPr="006761C1" w:rsidRDefault="00235132">
      <w:pPr>
        <w:pStyle w:val="ListParagraph"/>
        <w:numPr>
          <w:ilvl w:val="1"/>
          <w:numId w:val="2"/>
        </w:numPr>
        <w:tabs>
          <w:tab w:val="left" w:pos="5169"/>
        </w:tabs>
        <w:spacing w:before="61" w:line="242" w:lineRule="auto"/>
        <w:ind w:right="411"/>
        <w:rPr>
          <w:sz w:val="24"/>
          <w:lang w:val="es-ES"/>
        </w:rPr>
      </w:pPr>
      <w:r>
        <w:rPr>
          <w:noProof/>
          <w:sz w:val="24"/>
        </w:rPr>
        <w:lastRenderedPageBreak/>
        <mc:AlternateContent>
          <mc:Choice Requires="wps">
            <w:drawing>
              <wp:anchor distT="0" distB="0" distL="0" distR="0" simplePos="0" relativeHeight="487469568" behindDoc="1" locked="0" layoutInCell="1" allowOverlap="1" wp14:anchorId="5DE79315" wp14:editId="5DE79316">
                <wp:simplePos x="0" y="0"/>
                <wp:positionH relativeFrom="page">
                  <wp:posOffset>166071</wp:posOffset>
                </wp:positionH>
                <wp:positionV relativeFrom="page">
                  <wp:posOffset>545439</wp:posOffset>
                </wp:positionV>
                <wp:extent cx="7229475" cy="96024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9475" cy="9602470"/>
                        </a:xfrm>
                        <a:custGeom>
                          <a:avLst/>
                          <a:gdLst/>
                          <a:ahLst/>
                          <a:cxnLst/>
                          <a:rect l="l" t="t" r="r" b="b"/>
                          <a:pathLst>
                            <a:path w="7229475" h="9602470">
                              <a:moveTo>
                                <a:pt x="7229029" y="0"/>
                              </a:moveTo>
                              <a:lnTo>
                                <a:pt x="1091746" y="0"/>
                              </a:lnTo>
                              <a:lnTo>
                                <a:pt x="1047042" y="2320"/>
                              </a:lnTo>
                              <a:lnTo>
                                <a:pt x="1002730" y="9237"/>
                              </a:lnTo>
                              <a:lnTo>
                                <a:pt x="958895" y="20683"/>
                              </a:lnTo>
                              <a:lnTo>
                                <a:pt x="915623" y="36591"/>
                              </a:lnTo>
                              <a:lnTo>
                                <a:pt x="873000" y="56895"/>
                              </a:lnTo>
                              <a:lnTo>
                                <a:pt x="831111" y="81526"/>
                              </a:lnTo>
                              <a:lnTo>
                                <a:pt x="790042" y="110418"/>
                              </a:lnTo>
                              <a:lnTo>
                                <a:pt x="749878" y="143503"/>
                              </a:lnTo>
                              <a:lnTo>
                                <a:pt x="710704" y="180716"/>
                              </a:lnTo>
                              <a:lnTo>
                                <a:pt x="672607" y="221987"/>
                              </a:lnTo>
                              <a:lnTo>
                                <a:pt x="635672" y="267251"/>
                              </a:lnTo>
                              <a:lnTo>
                                <a:pt x="599984" y="316440"/>
                              </a:lnTo>
                              <a:lnTo>
                                <a:pt x="577880" y="349171"/>
                              </a:lnTo>
                              <a:lnTo>
                                <a:pt x="556016" y="383742"/>
                              </a:lnTo>
                              <a:lnTo>
                                <a:pt x="534619" y="420126"/>
                              </a:lnTo>
                              <a:lnTo>
                                <a:pt x="487529" y="507279"/>
                              </a:lnTo>
                              <a:lnTo>
                                <a:pt x="460077" y="553225"/>
                              </a:lnTo>
                              <a:lnTo>
                                <a:pt x="431647" y="596132"/>
                              </a:lnTo>
                              <a:lnTo>
                                <a:pt x="402326" y="635999"/>
                              </a:lnTo>
                              <a:lnTo>
                                <a:pt x="372200" y="672826"/>
                              </a:lnTo>
                              <a:lnTo>
                                <a:pt x="341355" y="706613"/>
                              </a:lnTo>
                              <a:lnTo>
                                <a:pt x="309878" y="737361"/>
                              </a:lnTo>
                              <a:lnTo>
                                <a:pt x="277855" y="765069"/>
                              </a:lnTo>
                              <a:lnTo>
                                <a:pt x="235280" y="797130"/>
                              </a:lnTo>
                              <a:lnTo>
                                <a:pt x="191338" y="823692"/>
                              </a:lnTo>
                              <a:lnTo>
                                <a:pt x="146304" y="844608"/>
                              </a:lnTo>
                              <a:lnTo>
                                <a:pt x="100450" y="859730"/>
                              </a:lnTo>
                              <a:lnTo>
                                <a:pt x="54050" y="868911"/>
                              </a:lnTo>
                              <a:lnTo>
                                <a:pt x="7376" y="872004"/>
                              </a:lnTo>
                              <a:lnTo>
                                <a:pt x="0" y="872004"/>
                              </a:lnTo>
                              <a:lnTo>
                                <a:pt x="0" y="9602187"/>
                              </a:lnTo>
                              <a:lnTo>
                                <a:pt x="2232668" y="9602187"/>
                              </a:lnTo>
                              <a:lnTo>
                                <a:pt x="2279578" y="9599238"/>
                              </a:lnTo>
                              <a:lnTo>
                                <a:pt x="2324741" y="9590626"/>
                              </a:lnTo>
                              <a:lnTo>
                                <a:pt x="2367810" y="9576706"/>
                              </a:lnTo>
                              <a:lnTo>
                                <a:pt x="2408434" y="9557831"/>
                              </a:lnTo>
                              <a:lnTo>
                                <a:pt x="2446265" y="9534354"/>
                              </a:lnTo>
                              <a:lnTo>
                                <a:pt x="2480952" y="9506631"/>
                              </a:lnTo>
                              <a:lnTo>
                                <a:pt x="2512148" y="9475016"/>
                              </a:lnTo>
                              <a:lnTo>
                                <a:pt x="2539503" y="9439861"/>
                              </a:lnTo>
                              <a:lnTo>
                                <a:pt x="2562667" y="9401521"/>
                              </a:lnTo>
                              <a:lnTo>
                                <a:pt x="2581291" y="9360349"/>
                              </a:lnTo>
                              <a:lnTo>
                                <a:pt x="2595026" y="9316701"/>
                              </a:lnTo>
                              <a:lnTo>
                                <a:pt x="2603524" y="9270929"/>
                              </a:lnTo>
                              <a:lnTo>
                                <a:pt x="2606434" y="9223388"/>
                              </a:lnTo>
                              <a:lnTo>
                                <a:pt x="2606434" y="1066545"/>
                              </a:lnTo>
                              <a:lnTo>
                                <a:pt x="2608011" y="1017287"/>
                              </a:lnTo>
                              <a:lnTo>
                                <a:pt x="2612676" y="968871"/>
                              </a:lnTo>
                              <a:lnTo>
                                <a:pt x="2620331" y="921397"/>
                              </a:lnTo>
                              <a:lnTo>
                                <a:pt x="2630879" y="874963"/>
                              </a:lnTo>
                              <a:lnTo>
                                <a:pt x="2644220" y="829669"/>
                              </a:lnTo>
                              <a:lnTo>
                                <a:pt x="2660256" y="785615"/>
                              </a:lnTo>
                              <a:lnTo>
                                <a:pt x="2678890" y="742900"/>
                              </a:lnTo>
                              <a:lnTo>
                                <a:pt x="2700023" y="701624"/>
                              </a:lnTo>
                              <a:lnTo>
                                <a:pt x="2723557" y="661885"/>
                              </a:lnTo>
                              <a:lnTo>
                                <a:pt x="2749394" y="623785"/>
                              </a:lnTo>
                              <a:lnTo>
                                <a:pt x="2777435" y="587421"/>
                              </a:lnTo>
                              <a:lnTo>
                                <a:pt x="2807583" y="552894"/>
                              </a:lnTo>
                              <a:lnTo>
                                <a:pt x="2839738" y="520304"/>
                              </a:lnTo>
                              <a:lnTo>
                                <a:pt x="2873804" y="489748"/>
                              </a:lnTo>
                              <a:lnTo>
                                <a:pt x="2909681" y="461328"/>
                              </a:lnTo>
                              <a:lnTo>
                                <a:pt x="2947271" y="435143"/>
                              </a:lnTo>
                              <a:lnTo>
                                <a:pt x="2986477" y="411291"/>
                              </a:lnTo>
                              <a:lnTo>
                                <a:pt x="3027200" y="389873"/>
                              </a:lnTo>
                              <a:lnTo>
                                <a:pt x="3069342" y="370988"/>
                              </a:lnTo>
                              <a:lnTo>
                                <a:pt x="3112805" y="354735"/>
                              </a:lnTo>
                              <a:lnTo>
                                <a:pt x="3157490" y="341214"/>
                              </a:lnTo>
                              <a:lnTo>
                                <a:pt x="3203299" y="330525"/>
                              </a:lnTo>
                              <a:lnTo>
                                <a:pt x="3250135" y="322766"/>
                              </a:lnTo>
                              <a:lnTo>
                                <a:pt x="3297898" y="318038"/>
                              </a:lnTo>
                              <a:lnTo>
                                <a:pt x="3346491" y="316440"/>
                              </a:lnTo>
                              <a:lnTo>
                                <a:pt x="7229029" y="316440"/>
                              </a:lnTo>
                              <a:lnTo>
                                <a:pt x="7229029" y="0"/>
                              </a:lnTo>
                              <a:close/>
                            </a:path>
                          </a:pathLst>
                        </a:custGeom>
                        <a:solidFill>
                          <a:srgbClr val="EAE8E8"/>
                        </a:solidFill>
                      </wps:spPr>
                      <wps:bodyPr wrap="square" lIns="0" tIns="0" rIns="0" bIns="0" rtlCol="0">
                        <a:prstTxWarp prst="textNoShape">
                          <a:avLst/>
                        </a:prstTxWarp>
                        <a:noAutofit/>
                      </wps:bodyPr>
                    </wps:wsp>
                  </a:graphicData>
                </a:graphic>
              </wp:anchor>
            </w:drawing>
          </mc:Choice>
          <mc:Fallback>
            <w:pict>
              <v:shape w14:anchorId="288AEC82" id="Graphic 12" o:spid="_x0000_s1026" style="position:absolute;margin-left:13.1pt;margin-top:42.95pt;width:569.25pt;height:756.1pt;z-index:-15846912;visibility:visible;mso-wrap-style:square;mso-wrap-distance-left:0;mso-wrap-distance-top:0;mso-wrap-distance-right:0;mso-wrap-distance-bottom:0;mso-position-horizontal:absolute;mso-position-horizontal-relative:page;mso-position-vertical:absolute;mso-position-vertical-relative:page;v-text-anchor:top" coordsize="7229475,96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" path="m7229029,l1091746,r-44704,2320l1002730,9237,958895,20683,915623,36591,873000,56895,831111,81526r-41069,28892l749878,143503r-39174,37213l672607,221987r-36935,45264l599984,316440r-22104,32731l556016,383742r-21397,36384l487529,507279r-27452,45946l431647,596132r-29321,39867l372200,672826r-30845,33787l309878,737361r-32023,27708l235280,797130r-43942,26562l146304,844608r-45854,15122l54050,868911,7376,872004r-7376,l,9602187r2232668,l2279578,9599238r45163,-8612l2367810,9576706r40624,-18875l2446265,9534354r34687,-27723l2512148,9475016r27355,-35155l2562667,9401521r18624,-41172l2595026,9316701r8498,-45772l2606434,9223388r,-8156843l2608011,1017287r4665,-48416l2620331,921397r10548,-46434l2644220,829669r16036,-44054l2678890,742900r21133,-41276l2723557,661885r25837,-38100l2777435,587421r30148,-34527l2839738,520304r34066,-30556l2909681,461328r37590,-26185l2986477,411291r40723,-21418l3069342,370988r43463,-16253l3157490,341214r45809,-10689l3250135,322766r47763,-4728l3346491,316440r3882538,l7229029,xe" fillcolor="#eae8e8" stroked="f">
                <v:path arrowok="t"/>
                <w10:wrap anchorx="page" anchory="page"/>
              </v:shape>
            </w:pict>
          </mc:Fallback>
        </mc:AlternateContent>
      </w:r>
      <w:r w:rsidRPr="006761C1">
        <w:rPr>
          <w:sz w:val="24"/>
          <w:lang w:val="es-ES"/>
        </w:rPr>
        <w:t>Trabajar en horarios rotativos, incluyendo horas extras, para emergencias causadas por fenómenos hidrometeorológicos.</w:t>
      </w:r>
    </w:p>
    <w:p w14:paraId="5DE792AE" w14:textId="77777777" w:rsidR="009F2265" w:rsidRPr="006761C1" w:rsidRDefault="00235132">
      <w:pPr>
        <w:pStyle w:val="ListParagraph"/>
        <w:numPr>
          <w:ilvl w:val="1"/>
          <w:numId w:val="2"/>
        </w:numPr>
        <w:tabs>
          <w:tab w:val="left" w:pos="5169"/>
        </w:tabs>
        <w:spacing w:line="235" w:lineRule="auto"/>
        <w:ind w:right="422"/>
        <w:rPr>
          <w:sz w:val="24"/>
          <w:lang w:val="es-ES"/>
        </w:rPr>
      </w:pPr>
      <w:r w:rsidRPr="006761C1">
        <w:rPr>
          <w:sz w:val="24"/>
          <w:lang w:val="es-ES"/>
        </w:rPr>
        <w:t>Firmar documentos administrativos para el MINAE según se requiera.</w:t>
      </w:r>
    </w:p>
    <w:p w14:paraId="5DE792AF" w14:textId="77777777" w:rsidR="009F2265" w:rsidRPr="006761C1" w:rsidRDefault="009F2265">
      <w:pPr>
        <w:pStyle w:val="BodyText"/>
        <w:spacing w:before="11"/>
        <w:ind w:left="0"/>
        <w:rPr>
          <w:lang w:val="es-ES"/>
        </w:rPr>
      </w:pPr>
    </w:p>
    <w:p w14:paraId="5DE792B0" w14:textId="77777777" w:rsidR="009F2265" w:rsidRPr="006761C1" w:rsidRDefault="00235132">
      <w:pPr>
        <w:spacing w:before="1" w:line="230" w:lineRule="auto"/>
        <w:ind w:left="4448" w:right="1137"/>
        <w:rPr>
          <w:rFonts w:ascii="Georgia"/>
          <w:sz w:val="29"/>
          <w:lang w:val="es-ES"/>
        </w:rPr>
      </w:pPr>
      <w:r w:rsidRPr="006761C1">
        <w:rPr>
          <w:rFonts w:ascii="Georgia"/>
          <w:b/>
          <w:sz w:val="29"/>
          <w:lang w:val="es-ES"/>
        </w:rPr>
        <w:t>Centro de Investigaciones Geof</w:t>
      </w:r>
      <w:r w:rsidRPr="006761C1">
        <w:rPr>
          <w:rFonts w:ascii="Georgia"/>
          <w:b/>
          <w:sz w:val="29"/>
          <w:lang w:val="es-ES"/>
        </w:rPr>
        <w:t>í</w:t>
      </w:r>
      <w:r w:rsidRPr="006761C1">
        <w:rPr>
          <w:rFonts w:ascii="Georgia"/>
          <w:b/>
          <w:sz w:val="29"/>
          <w:lang w:val="es-ES"/>
        </w:rPr>
        <w:t xml:space="preserve">sicas de la Universidad de Costa Rica </w:t>
      </w:r>
      <w:r w:rsidRPr="006761C1">
        <w:rPr>
          <w:rFonts w:ascii="Georgia"/>
          <w:sz w:val="29"/>
          <w:lang w:val="es-ES"/>
        </w:rPr>
        <w:t>De mayo de 2000 a agosto de 2003 Profesor A.I.</w:t>
      </w:r>
    </w:p>
    <w:p w14:paraId="5DE792B1" w14:textId="77777777" w:rsidR="009F2265" w:rsidRPr="006761C1" w:rsidRDefault="00235132">
      <w:pPr>
        <w:pStyle w:val="BodyText"/>
        <w:spacing w:before="235" w:line="242" w:lineRule="auto"/>
        <w:ind w:right="85"/>
        <w:jc w:val="both"/>
        <w:rPr>
          <w:lang w:val="es-ES"/>
        </w:rPr>
      </w:pPr>
      <w:r w:rsidRPr="006761C1">
        <w:rPr>
          <w:lang w:val="es-ES"/>
        </w:rPr>
        <w:t>Coordina actividades de investigación meteorológica a través de proyectos con estudiantes de áreas académicas afines en el Centro de Investigaciones Geofísicas (CIGEFI) de la Universidad de Costa Rica. Participa en minicongresos para presentar nuevas propuestas de investigación, temas de actualidad y avances de proyectos a través de ponencias o pósters.</w:t>
      </w:r>
    </w:p>
    <w:p w14:paraId="5DE792B2" w14:textId="77777777" w:rsidR="009F2265" w:rsidRPr="006761C1" w:rsidRDefault="00235132">
      <w:pPr>
        <w:spacing w:before="249"/>
        <w:ind w:left="4448"/>
        <w:rPr>
          <w:rFonts w:ascii="Century Gothic"/>
          <w:b/>
          <w:lang w:val="es-ES"/>
        </w:rPr>
      </w:pPr>
      <w:r>
        <w:rPr>
          <w:rFonts w:ascii="Century Gothic"/>
          <w:b/>
          <w:noProof/>
        </w:rPr>
        <mc:AlternateContent>
          <mc:Choice Requires="wps">
            <w:drawing>
              <wp:anchor distT="0" distB="0" distL="0" distR="0" simplePos="0" relativeHeight="487591424" behindDoc="1" locked="0" layoutInCell="1" allowOverlap="1" wp14:anchorId="5DE79317" wp14:editId="5DE79318">
                <wp:simplePos x="0" y="0"/>
                <wp:positionH relativeFrom="page">
                  <wp:posOffset>3174110</wp:posOffset>
                </wp:positionH>
                <wp:positionV relativeFrom="paragraph">
                  <wp:posOffset>339737</wp:posOffset>
                </wp:positionV>
                <wp:extent cx="3988435" cy="1016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8435" cy="10160"/>
                        </a:xfrm>
                        <a:custGeom>
                          <a:avLst/>
                          <a:gdLst/>
                          <a:ahLst/>
                          <a:cxnLst/>
                          <a:rect l="l" t="t" r="r" b="b"/>
                          <a:pathLst>
                            <a:path w="3988435" h="10160">
                              <a:moveTo>
                                <a:pt x="3988181" y="0"/>
                              </a:moveTo>
                              <a:lnTo>
                                <a:pt x="0" y="0"/>
                              </a:lnTo>
                              <a:lnTo>
                                <a:pt x="0" y="10160"/>
                              </a:lnTo>
                              <a:lnTo>
                                <a:pt x="3988181" y="10160"/>
                              </a:lnTo>
                              <a:lnTo>
                                <a:pt x="3988181" y="0"/>
                              </a:lnTo>
                              <a:close/>
                            </a:path>
                          </a:pathLst>
                        </a:custGeom>
                        <a:solidFill>
                          <a:srgbClr val="93B6D2"/>
                        </a:solidFill>
                      </wps:spPr>
                      <wps:bodyPr wrap="square" lIns="0" tIns="0" rIns="0" bIns="0" rtlCol="0">
                        <a:prstTxWarp prst="textNoShape">
                          <a:avLst/>
                        </a:prstTxWarp>
                        <a:noAutofit/>
                      </wps:bodyPr>
                    </wps:wsp>
                  </a:graphicData>
                </a:graphic>
              </wp:anchor>
            </w:drawing>
          </mc:Choice>
          <mc:Fallback>
            <w:pict>
              <v:shape w14:anchorId="2935F2D2" id="Graphic 13" o:spid="_x0000_s1026" style="position:absolute;margin-left:249.95pt;margin-top:26.75pt;width:314.05pt;height:.8pt;z-index:-15725056;visibility:visible;mso-wrap-style:square;mso-wrap-distance-left:0;mso-wrap-distance-top:0;mso-wrap-distance-right:0;mso-wrap-distance-bottom:0;mso-position-horizontal:absolute;mso-position-horizontal-relative:page;mso-position-vertical:absolute;mso-position-vertical-relative:text;v-text-anchor:top" coordsize="3988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" path="m3988181,l,,,10160r3988181,l3988181,xe" fillcolor="#93b6d2" stroked="f">
                <v:path arrowok="t"/>
                <w10:wrap type="topAndBottom" anchorx="page"/>
              </v:shape>
            </w:pict>
          </mc:Fallback>
        </mc:AlternateContent>
      </w:r>
      <w:r w:rsidRPr="006761C1">
        <w:rPr>
          <w:rFonts w:ascii="Century Gothic"/>
          <w:b/>
          <w:spacing w:val="-2"/>
          <w:lang w:val="es-ES"/>
        </w:rPr>
        <w:t>REUNIONES</w:t>
      </w:r>
    </w:p>
    <w:p w14:paraId="5DE792B3" w14:textId="77777777" w:rsidR="009F2265" w:rsidRPr="006761C1" w:rsidRDefault="009F2265">
      <w:pPr>
        <w:pStyle w:val="BodyText"/>
        <w:spacing w:before="37"/>
        <w:ind w:left="0"/>
        <w:rPr>
          <w:rFonts w:ascii="Century Gothic"/>
          <w:b/>
          <w:lang w:val="es-ES"/>
        </w:rPr>
      </w:pPr>
    </w:p>
    <w:p w14:paraId="5DE792B4" w14:textId="77777777" w:rsidR="009F2265" w:rsidRDefault="00235132">
      <w:pPr>
        <w:pStyle w:val="BodyText"/>
        <w:spacing w:line="242" w:lineRule="auto"/>
        <w:ind w:left="4561" w:right="427"/>
        <w:jc w:val="both"/>
      </w:pPr>
      <w:r w:rsidRPr="006761C1">
        <w:rPr>
          <w:lang w:val="es-ES"/>
        </w:rPr>
        <w:t xml:space="preserve">Amplia experiencia en actividades meteorológicas internacionales y nacionales, con roles clave que incluyen delegado, representante, coordinador y orador. </w:t>
      </w:r>
      <w:r>
        <w:t>Resúmenes:</w:t>
      </w:r>
    </w:p>
    <w:p w14:paraId="5DE792B5" w14:textId="77777777" w:rsidR="009F2265" w:rsidRDefault="00235132">
      <w:pPr>
        <w:pStyle w:val="Heading3"/>
        <w:numPr>
          <w:ilvl w:val="1"/>
          <w:numId w:val="2"/>
        </w:numPr>
        <w:tabs>
          <w:tab w:val="left" w:pos="5168"/>
        </w:tabs>
        <w:spacing w:before="282" w:line="291" w:lineRule="exact"/>
        <w:ind w:left="5168" w:hanging="352"/>
        <w:jc w:val="both"/>
      </w:pPr>
      <w:r>
        <w:t>Representación Internacional:</w:t>
      </w:r>
    </w:p>
    <w:p w14:paraId="5DE792B6" w14:textId="77777777" w:rsidR="009F2265" w:rsidRPr="006761C1" w:rsidRDefault="00235132">
      <w:pPr>
        <w:pStyle w:val="ListParagraph"/>
        <w:numPr>
          <w:ilvl w:val="2"/>
          <w:numId w:val="2"/>
        </w:numPr>
        <w:tabs>
          <w:tab w:val="left" w:pos="5889"/>
        </w:tabs>
        <w:spacing w:line="291" w:lineRule="exact"/>
        <w:ind w:left="5889" w:hanging="351"/>
        <w:jc w:val="left"/>
        <w:rPr>
          <w:sz w:val="24"/>
          <w:lang w:val="es-ES"/>
        </w:rPr>
      </w:pPr>
      <w:r w:rsidRPr="006761C1">
        <w:rPr>
          <w:sz w:val="24"/>
          <w:lang w:val="es-ES"/>
        </w:rPr>
        <w:t>Participó en TECO-2024 (Austria), INFCOM-</w:t>
      </w:r>
    </w:p>
    <w:p w14:paraId="5DE792B7" w14:textId="77777777" w:rsidR="009F2265" w:rsidRPr="006761C1" w:rsidRDefault="00235132">
      <w:pPr>
        <w:pStyle w:val="BodyText"/>
        <w:spacing w:before="11" w:line="291" w:lineRule="exact"/>
        <w:ind w:left="5890"/>
        <w:rPr>
          <w:lang w:val="es-ES"/>
        </w:rPr>
      </w:pPr>
      <w:r w:rsidRPr="006761C1">
        <w:rPr>
          <w:lang w:val="es-ES"/>
        </w:rPr>
        <w:t>3 (2024), SERCOM-3 (2024), RECO (2023,</w:t>
      </w:r>
    </w:p>
    <w:p w14:paraId="5DE792B8" w14:textId="77777777" w:rsidR="009F2265" w:rsidRPr="006761C1" w:rsidRDefault="00235132">
      <w:pPr>
        <w:pStyle w:val="BodyText"/>
        <w:spacing w:before="2" w:line="235" w:lineRule="auto"/>
        <w:ind w:left="5890"/>
        <w:rPr>
          <w:lang w:val="es-ES"/>
        </w:rPr>
      </w:pPr>
      <w:r w:rsidRPr="006761C1">
        <w:rPr>
          <w:lang w:val="es-ES"/>
        </w:rPr>
        <w:t>Jamaica) y múltiples eventos relacionados con la OMM desde 2002.</w:t>
      </w:r>
    </w:p>
    <w:p w14:paraId="5DE792B9" w14:textId="77777777" w:rsidR="009F2265" w:rsidRPr="006761C1" w:rsidRDefault="00235132">
      <w:pPr>
        <w:pStyle w:val="ListParagraph"/>
        <w:numPr>
          <w:ilvl w:val="2"/>
          <w:numId w:val="2"/>
        </w:numPr>
        <w:tabs>
          <w:tab w:val="left" w:pos="5888"/>
          <w:tab w:val="left" w:pos="5890"/>
        </w:tabs>
        <w:spacing w:before="16" w:line="237" w:lineRule="auto"/>
        <w:ind w:right="420"/>
        <w:jc w:val="left"/>
        <w:rPr>
          <w:sz w:val="24"/>
          <w:lang w:val="es-ES"/>
        </w:rPr>
      </w:pPr>
      <w:r w:rsidRPr="006761C1">
        <w:rPr>
          <w:sz w:val="24"/>
          <w:lang w:val="es-ES"/>
        </w:rPr>
        <w:t>Se desempeñó como Delegado Principal de Costa Rica en las reuniones del WIGOS y CIMO.</w:t>
      </w:r>
    </w:p>
    <w:p w14:paraId="5DE792BA" w14:textId="77777777" w:rsidR="009F2265" w:rsidRPr="006761C1" w:rsidRDefault="00235132">
      <w:pPr>
        <w:pStyle w:val="ListParagraph"/>
        <w:numPr>
          <w:ilvl w:val="2"/>
          <w:numId w:val="2"/>
        </w:numPr>
        <w:tabs>
          <w:tab w:val="left" w:pos="5888"/>
          <w:tab w:val="left" w:pos="5890"/>
          <w:tab w:val="left" w:pos="6674"/>
          <w:tab w:val="left" w:pos="7457"/>
          <w:tab w:val="left" w:pos="8017"/>
          <w:tab w:val="left" w:pos="9025"/>
          <w:tab w:val="left" w:pos="9986"/>
        </w:tabs>
        <w:spacing w:line="249" w:lineRule="auto"/>
        <w:ind w:right="417"/>
        <w:jc w:val="left"/>
        <w:rPr>
          <w:sz w:val="24"/>
          <w:lang w:val="es-ES"/>
        </w:rPr>
      </w:pPr>
      <w:r w:rsidRPr="006761C1">
        <w:rPr>
          <w:spacing w:val="-2"/>
          <w:sz w:val="24"/>
          <w:lang w:val="es-ES"/>
        </w:rPr>
        <w:t>Focal</w:t>
      </w:r>
      <w:r w:rsidRPr="006761C1">
        <w:rPr>
          <w:sz w:val="24"/>
          <w:lang w:val="es-ES"/>
        </w:rPr>
        <w:tab/>
      </w:r>
      <w:r w:rsidRPr="006761C1">
        <w:rPr>
          <w:spacing w:val="-2"/>
          <w:sz w:val="24"/>
          <w:lang w:val="es-ES"/>
        </w:rPr>
        <w:t>Punto</w:t>
      </w:r>
      <w:r w:rsidRPr="006761C1">
        <w:rPr>
          <w:sz w:val="24"/>
          <w:lang w:val="es-ES"/>
        </w:rPr>
        <w:tab/>
      </w:r>
      <w:r w:rsidRPr="006761C1">
        <w:rPr>
          <w:spacing w:val="-4"/>
          <w:sz w:val="24"/>
          <w:lang w:val="es-ES"/>
        </w:rPr>
        <w:t>para</w:t>
      </w:r>
      <w:r w:rsidRPr="006761C1">
        <w:rPr>
          <w:sz w:val="24"/>
          <w:lang w:val="es-ES"/>
        </w:rPr>
        <w:tab/>
      </w:r>
      <w:r w:rsidRPr="006761C1">
        <w:rPr>
          <w:spacing w:val="-4"/>
          <w:sz w:val="24"/>
          <w:lang w:val="es-ES"/>
        </w:rPr>
        <w:t>De la OMM</w:t>
      </w:r>
      <w:r w:rsidRPr="006761C1">
        <w:rPr>
          <w:sz w:val="24"/>
          <w:lang w:val="es-ES"/>
        </w:rPr>
        <w:tab/>
      </w:r>
      <w:r w:rsidRPr="006761C1">
        <w:rPr>
          <w:spacing w:val="-4"/>
          <w:sz w:val="24"/>
          <w:lang w:val="es-ES"/>
        </w:rPr>
        <w:t>WIGOS</w:t>
      </w:r>
      <w:r w:rsidRPr="006761C1">
        <w:rPr>
          <w:sz w:val="24"/>
          <w:lang w:val="es-ES"/>
        </w:rPr>
        <w:tab/>
      </w:r>
      <w:r w:rsidRPr="006761C1">
        <w:rPr>
          <w:spacing w:val="-4"/>
          <w:sz w:val="24"/>
          <w:lang w:val="es-ES"/>
        </w:rPr>
        <w:t>y los programas OSCAR/Surface desde 2015.</w:t>
      </w:r>
    </w:p>
    <w:p w14:paraId="5DE792BB" w14:textId="77777777" w:rsidR="009F2265" w:rsidRDefault="00235132">
      <w:pPr>
        <w:pStyle w:val="Heading3"/>
        <w:numPr>
          <w:ilvl w:val="1"/>
          <w:numId w:val="2"/>
        </w:numPr>
        <w:tabs>
          <w:tab w:val="left" w:pos="5168"/>
        </w:tabs>
        <w:spacing w:before="266"/>
        <w:ind w:left="5168" w:hanging="352"/>
        <w:jc w:val="both"/>
      </w:pPr>
      <w:r>
        <w:t>Roles de liderazgo:</w:t>
      </w:r>
    </w:p>
    <w:p w14:paraId="5DE792BC" w14:textId="77777777" w:rsidR="009F2265" w:rsidRPr="006761C1" w:rsidRDefault="00235132">
      <w:pPr>
        <w:pStyle w:val="ListParagraph"/>
        <w:numPr>
          <w:ilvl w:val="2"/>
          <w:numId w:val="2"/>
        </w:numPr>
        <w:tabs>
          <w:tab w:val="left" w:pos="5888"/>
          <w:tab w:val="left" w:pos="5890"/>
        </w:tabs>
        <w:spacing w:before="15" w:line="235" w:lineRule="auto"/>
        <w:ind w:right="400"/>
        <w:rPr>
          <w:sz w:val="24"/>
          <w:lang w:val="es-ES"/>
        </w:rPr>
      </w:pPr>
      <w:r w:rsidRPr="006761C1">
        <w:rPr>
          <w:sz w:val="24"/>
          <w:lang w:val="es-ES"/>
        </w:rPr>
        <w:t>Coordinador del Centro Regional de WIGOS para AR-IV (desde 2021).</w:t>
      </w:r>
    </w:p>
    <w:p w14:paraId="5DE792BD" w14:textId="77777777" w:rsidR="009F2265" w:rsidRPr="006761C1" w:rsidRDefault="00235132">
      <w:pPr>
        <w:pStyle w:val="ListParagraph"/>
        <w:numPr>
          <w:ilvl w:val="2"/>
          <w:numId w:val="2"/>
        </w:numPr>
        <w:tabs>
          <w:tab w:val="left" w:pos="5888"/>
          <w:tab w:val="left" w:pos="5890"/>
        </w:tabs>
        <w:spacing w:line="242" w:lineRule="auto"/>
        <w:ind w:right="424"/>
        <w:rPr>
          <w:sz w:val="24"/>
          <w:lang w:val="es-ES"/>
        </w:rPr>
      </w:pPr>
      <w:r w:rsidRPr="006761C1">
        <w:rPr>
          <w:sz w:val="24"/>
          <w:lang w:val="es-ES"/>
        </w:rPr>
        <w:t>Moderador y ponente en conferencias sobre aseguramiento de la calidad, estaciones meteorológicas y meteorología aeronáutica.</w:t>
      </w:r>
    </w:p>
    <w:p w14:paraId="5DE792BE" w14:textId="77777777" w:rsidR="009F2265" w:rsidRDefault="00235132">
      <w:pPr>
        <w:pStyle w:val="Heading3"/>
        <w:numPr>
          <w:ilvl w:val="1"/>
          <w:numId w:val="2"/>
        </w:numPr>
        <w:tabs>
          <w:tab w:val="left" w:pos="5169"/>
        </w:tabs>
        <w:spacing w:before="280"/>
      </w:pPr>
      <w:r>
        <w:t>Contribuciones Nacionales:</w:t>
      </w:r>
    </w:p>
    <w:p w14:paraId="5DE792BF" w14:textId="77777777" w:rsidR="009F2265" w:rsidRPr="006761C1" w:rsidRDefault="00235132">
      <w:pPr>
        <w:pStyle w:val="ListParagraph"/>
        <w:numPr>
          <w:ilvl w:val="2"/>
          <w:numId w:val="2"/>
        </w:numPr>
        <w:tabs>
          <w:tab w:val="left" w:pos="5888"/>
          <w:tab w:val="left" w:pos="5890"/>
        </w:tabs>
        <w:spacing w:before="13" w:line="237" w:lineRule="auto"/>
        <w:ind w:right="399"/>
        <w:jc w:val="left"/>
        <w:rPr>
          <w:sz w:val="24"/>
          <w:lang w:val="es-ES"/>
        </w:rPr>
      </w:pPr>
      <w:r w:rsidRPr="006761C1">
        <w:rPr>
          <w:sz w:val="24"/>
          <w:lang w:val="es-ES"/>
        </w:rPr>
        <w:t>Sistemas coordinados de alerta temprana y programas de adaptación al agua.</w:t>
      </w:r>
    </w:p>
    <w:p w14:paraId="5DE792C0" w14:textId="77777777" w:rsidR="009F2265" w:rsidRPr="006761C1" w:rsidRDefault="00235132">
      <w:pPr>
        <w:pStyle w:val="ListParagraph"/>
        <w:numPr>
          <w:ilvl w:val="2"/>
          <w:numId w:val="2"/>
        </w:numPr>
        <w:tabs>
          <w:tab w:val="left" w:pos="5888"/>
          <w:tab w:val="left" w:pos="5890"/>
        </w:tabs>
        <w:spacing w:line="249" w:lineRule="auto"/>
        <w:ind w:right="422"/>
        <w:jc w:val="left"/>
        <w:rPr>
          <w:sz w:val="24"/>
          <w:lang w:val="es-ES"/>
        </w:rPr>
      </w:pPr>
      <w:r w:rsidRPr="006761C1">
        <w:rPr>
          <w:sz w:val="24"/>
          <w:lang w:val="es-ES"/>
        </w:rPr>
        <w:t>Asesoró sobre las vulnerabilidades del cambio climático y presidió delegaciones para Costa Rica.</w:t>
      </w:r>
    </w:p>
    <w:p w14:paraId="5DE792C1" w14:textId="77777777" w:rsidR="009F2265" w:rsidRPr="006761C1" w:rsidRDefault="00235132">
      <w:pPr>
        <w:pStyle w:val="ListParagraph"/>
        <w:numPr>
          <w:ilvl w:val="2"/>
          <w:numId w:val="2"/>
        </w:numPr>
        <w:tabs>
          <w:tab w:val="left" w:pos="5888"/>
          <w:tab w:val="left" w:pos="5890"/>
        </w:tabs>
        <w:spacing w:line="235" w:lineRule="auto"/>
        <w:ind w:right="422"/>
        <w:jc w:val="left"/>
        <w:rPr>
          <w:sz w:val="24"/>
          <w:lang w:val="es-ES"/>
        </w:rPr>
      </w:pPr>
      <w:r w:rsidRPr="006761C1">
        <w:rPr>
          <w:sz w:val="24"/>
          <w:lang w:val="es-ES"/>
        </w:rPr>
        <w:t xml:space="preserve">Participante frecuente en ferias de ciencias y </w:t>
      </w:r>
      <w:r w:rsidRPr="006761C1">
        <w:rPr>
          <w:sz w:val="24"/>
          <w:lang w:val="es-ES"/>
        </w:rPr>
        <w:lastRenderedPageBreak/>
        <w:t>programas de capacitación.</w:t>
      </w:r>
    </w:p>
    <w:p w14:paraId="5DE792C2" w14:textId="77777777" w:rsidR="009F2265" w:rsidRDefault="00235132">
      <w:pPr>
        <w:pStyle w:val="Heading3"/>
        <w:numPr>
          <w:ilvl w:val="1"/>
          <w:numId w:val="2"/>
        </w:numPr>
        <w:tabs>
          <w:tab w:val="left" w:pos="5169"/>
        </w:tabs>
        <w:spacing w:before="284"/>
      </w:pPr>
      <w:r>
        <w:t>Capacitación y experiencia:</w:t>
      </w:r>
    </w:p>
    <w:p w14:paraId="5DE792C3" w14:textId="77777777" w:rsidR="009F2265" w:rsidRDefault="009F2265">
      <w:pPr>
        <w:pStyle w:val="Heading3"/>
        <w:sectPr w:rsidR="009F2265">
          <w:pgSz w:w="11910" w:h="16840"/>
          <w:pgMar w:top="1220" w:right="566" w:bottom="280" w:left="566" w:header="720" w:footer="720" w:gutter="0"/>
          <w:cols w:space="720"/>
        </w:sectPr>
      </w:pPr>
    </w:p>
    <w:p w14:paraId="5DE792C4" w14:textId="77777777" w:rsidR="009F2265" w:rsidRPr="006761C1" w:rsidRDefault="00235132">
      <w:pPr>
        <w:pStyle w:val="ListParagraph"/>
        <w:numPr>
          <w:ilvl w:val="2"/>
          <w:numId w:val="2"/>
        </w:numPr>
        <w:tabs>
          <w:tab w:val="left" w:pos="5888"/>
          <w:tab w:val="left" w:pos="5890"/>
          <w:tab w:val="left" w:pos="6961"/>
          <w:tab w:val="left" w:pos="7633"/>
          <w:tab w:val="left" w:pos="8592"/>
          <w:tab w:val="left" w:pos="9136"/>
        </w:tabs>
        <w:spacing w:before="45" w:line="235" w:lineRule="auto"/>
        <w:ind w:right="427"/>
        <w:jc w:val="left"/>
        <w:rPr>
          <w:sz w:val="24"/>
          <w:lang w:val="es-ES"/>
        </w:rPr>
      </w:pPr>
      <w:r>
        <w:rPr>
          <w:noProof/>
          <w:sz w:val="24"/>
        </w:rPr>
        <w:lastRenderedPageBreak/>
        <mc:AlternateContent>
          <mc:Choice Requires="wps">
            <w:drawing>
              <wp:anchor distT="0" distB="0" distL="0" distR="0" simplePos="0" relativeHeight="487470592" behindDoc="1" locked="0" layoutInCell="1" allowOverlap="1" wp14:anchorId="5DE79319" wp14:editId="5DE7931A">
                <wp:simplePos x="0" y="0"/>
                <wp:positionH relativeFrom="page">
                  <wp:posOffset>166071</wp:posOffset>
                </wp:positionH>
                <wp:positionV relativeFrom="page">
                  <wp:posOffset>545439</wp:posOffset>
                </wp:positionV>
                <wp:extent cx="7229475" cy="96024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9475" cy="9602470"/>
                        </a:xfrm>
                        <a:custGeom>
                          <a:avLst/>
                          <a:gdLst/>
                          <a:ahLst/>
                          <a:cxnLst/>
                          <a:rect l="l" t="t" r="r" b="b"/>
                          <a:pathLst>
                            <a:path w="7229475" h="9602470">
                              <a:moveTo>
                                <a:pt x="7229029" y="0"/>
                              </a:moveTo>
                              <a:lnTo>
                                <a:pt x="1091746" y="0"/>
                              </a:lnTo>
                              <a:lnTo>
                                <a:pt x="1047042" y="2320"/>
                              </a:lnTo>
                              <a:lnTo>
                                <a:pt x="1002730" y="9237"/>
                              </a:lnTo>
                              <a:lnTo>
                                <a:pt x="958895" y="20683"/>
                              </a:lnTo>
                              <a:lnTo>
                                <a:pt x="915623" y="36591"/>
                              </a:lnTo>
                              <a:lnTo>
                                <a:pt x="873000" y="56895"/>
                              </a:lnTo>
                              <a:lnTo>
                                <a:pt x="831111" y="81526"/>
                              </a:lnTo>
                              <a:lnTo>
                                <a:pt x="790042" y="110418"/>
                              </a:lnTo>
                              <a:lnTo>
                                <a:pt x="749878" y="143503"/>
                              </a:lnTo>
                              <a:lnTo>
                                <a:pt x="710704" y="180716"/>
                              </a:lnTo>
                              <a:lnTo>
                                <a:pt x="672607" y="221987"/>
                              </a:lnTo>
                              <a:lnTo>
                                <a:pt x="635672" y="267251"/>
                              </a:lnTo>
                              <a:lnTo>
                                <a:pt x="599984" y="316440"/>
                              </a:lnTo>
                              <a:lnTo>
                                <a:pt x="577880" y="349171"/>
                              </a:lnTo>
                              <a:lnTo>
                                <a:pt x="556016" y="383742"/>
                              </a:lnTo>
                              <a:lnTo>
                                <a:pt x="534619" y="420126"/>
                              </a:lnTo>
                              <a:lnTo>
                                <a:pt x="487529" y="507279"/>
                              </a:lnTo>
                              <a:lnTo>
                                <a:pt x="460077" y="553225"/>
                              </a:lnTo>
                              <a:lnTo>
                                <a:pt x="431647" y="596132"/>
                              </a:lnTo>
                              <a:lnTo>
                                <a:pt x="402326" y="635999"/>
                              </a:lnTo>
                              <a:lnTo>
                                <a:pt x="372200" y="672826"/>
                              </a:lnTo>
                              <a:lnTo>
                                <a:pt x="341355" y="706613"/>
                              </a:lnTo>
                              <a:lnTo>
                                <a:pt x="309878" y="737361"/>
                              </a:lnTo>
                              <a:lnTo>
                                <a:pt x="277855" y="765069"/>
                              </a:lnTo>
                              <a:lnTo>
                                <a:pt x="235280" y="797130"/>
                              </a:lnTo>
                              <a:lnTo>
                                <a:pt x="191338" y="823692"/>
                              </a:lnTo>
                              <a:lnTo>
                                <a:pt x="146304" y="844608"/>
                              </a:lnTo>
                              <a:lnTo>
                                <a:pt x="100450" y="859730"/>
                              </a:lnTo>
                              <a:lnTo>
                                <a:pt x="54050" y="868911"/>
                              </a:lnTo>
                              <a:lnTo>
                                <a:pt x="7376" y="872004"/>
                              </a:lnTo>
                              <a:lnTo>
                                <a:pt x="0" y="872004"/>
                              </a:lnTo>
                              <a:lnTo>
                                <a:pt x="0" y="9602187"/>
                              </a:lnTo>
                              <a:lnTo>
                                <a:pt x="2232668" y="9602187"/>
                              </a:lnTo>
                              <a:lnTo>
                                <a:pt x="2279578" y="9599238"/>
                              </a:lnTo>
                              <a:lnTo>
                                <a:pt x="2324741" y="9590626"/>
                              </a:lnTo>
                              <a:lnTo>
                                <a:pt x="2367810" y="9576706"/>
                              </a:lnTo>
                              <a:lnTo>
                                <a:pt x="2408434" y="9557831"/>
                              </a:lnTo>
                              <a:lnTo>
                                <a:pt x="2446265" y="9534354"/>
                              </a:lnTo>
                              <a:lnTo>
                                <a:pt x="2480952" y="9506631"/>
                              </a:lnTo>
                              <a:lnTo>
                                <a:pt x="2512148" y="9475016"/>
                              </a:lnTo>
                              <a:lnTo>
                                <a:pt x="2539503" y="9439861"/>
                              </a:lnTo>
                              <a:lnTo>
                                <a:pt x="2562667" y="9401521"/>
                              </a:lnTo>
                              <a:lnTo>
                                <a:pt x="2581291" y="9360349"/>
                              </a:lnTo>
                              <a:lnTo>
                                <a:pt x="2595026" y="9316701"/>
                              </a:lnTo>
                              <a:lnTo>
                                <a:pt x="2603524" y="9270929"/>
                              </a:lnTo>
                              <a:lnTo>
                                <a:pt x="2606434" y="9223388"/>
                              </a:lnTo>
                              <a:lnTo>
                                <a:pt x="2606434" y="1066545"/>
                              </a:lnTo>
                              <a:lnTo>
                                <a:pt x="2608011" y="1017287"/>
                              </a:lnTo>
                              <a:lnTo>
                                <a:pt x="2612676" y="968871"/>
                              </a:lnTo>
                              <a:lnTo>
                                <a:pt x="2620331" y="921397"/>
                              </a:lnTo>
                              <a:lnTo>
                                <a:pt x="2630879" y="874963"/>
                              </a:lnTo>
                              <a:lnTo>
                                <a:pt x="2644220" y="829669"/>
                              </a:lnTo>
                              <a:lnTo>
                                <a:pt x="2660256" y="785615"/>
                              </a:lnTo>
                              <a:lnTo>
                                <a:pt x="2678890" y="742900"/>
                              </a:lnTo>
                              <a:lnTo>
                                <a:pt x="2700023" y="701624"/>
                              </a:lnTo>
                              <a:lnTo>
                                <a:pt x="2723557" y="661885"/>
                              </a:lnTo>
                              <a:lnTo>
                                <a:pt x="2749394" y="623785"/>
                              </a:lnTo>
                              <a:lnTo>
                                <a:pt x="2777435" y="587421"/>
                              </a:lnTo>
                              <a:lnTo>
                                <a:pt x="2807583" y="552894"/>
                              </a:lnTo>
                              <a:lnTo>
                                <a:pt x="2839738" y="520304"/>
                              </a:lnTo>
                              <a:lnTo>
                                <a:pt x="2873804" y="489748"/>
                              </a:lnTo>
                              <a:lnTo>
                                <a:pt x="2909681" y="461328"/>
                              </a:lnTo>
                              <a:lnTo>
                                <a:pt x="2947271" y="435143"/>
                              </a:lnTo>
                              <a:lnTo>
                                <a:pt x="2986477" y="411291"/>
                              </a:lnTo>
                              <a:lnTo>
                                <a:pt x="3027200" y="389873"/>
                              </a:lnTo>
                              <a:lnTo>
                                <a:pt x="3069342" y="370988"/>
                              </a:lnTo>
                              <a:lnTo>
                                <a:pt x="3112805" y="354735"/>
                              </a:lnTo>
                              <a:lnTo>
                                <a:pt x="3157490" y="341214"/>
                              </a:lnTo>
                              <a:lnTo>
                                <a:pt x="3203299" y="330525"/>
                              </a:lnTo>
                              <a:lnTo>
                                <a:pt x="3250135" y="322766"/>
                              </a:lnTo>
                              <a:lnTo>
                                <a:pt x="3297898" y="318038"/>
                              </a:lnTo>
                              <a:lnTo>
                                <a:pt x="3346491" y="316440"/>
                              </a:lnTo>
                              <a:lnTo>
                                <a:pt x="7229029" y="316440"/>
                              </a:lnTo>
                              <a:lnTo>
                                <a:pt x="7229029" y="0"/>
                              </a:lnTo>
                              <a:close/>
                            </a:path>
                          </a:pathLst>
                        </a:custGeom>
                        <a:solidFill>
                          <a:srgbClr val="EAE8E8"/>
                        </a:solidFill>
                      </wps:spPr>
                      <wps:bodyPr wrap="square" lIns="0" tIns="0" rIns="0" bIns="0" rtlCol="0">
                        <a:prstTxWarp prst="textNoShape">
                          <a:avLst/>
                        </a:prstTxWarp>
                        <a:noAutofit/>
                      </wps:bodyPr>
                    </wps:wsp>
                  </a:graphicData>
                </a:graphic>
              </wp:anchor>
            </w:drawing>
          </mc:Choice>
          <mc:Fallback>
            <w:pict>
              <v:shape w14:anchorId="1BD4B5F6" id="Graphic 14" o:spid="_x0000_s1026" style="position:absolute;margin-left:13.1pt;margin-top:42.95pt;width:569.25pt;height:756.1pt;z-index:-15845888;visibility:visible;mso-wrap-style:square;mso-wrap-distance-left:0;mso-wrap-distance-top:0;mso-wrap-distance-right:0;mso-wrap-distance-bottom:0;mso-position-horizontal:absolute;mso-position-horizontal-relative:page;mso-position-vertical:absolute;mso-position-vertical-relative:page;v-text-anchor:top" coordsize="7229475,96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" path="m7229029,l1091746,r-44704,2320l1002730,9237,958895,20683,915623,36591,873000,56895,831111,81526r-41069,28892l749878,143503r-39174,37213l672607,221987r-36935,45264l599984,316440r-22104,32731l556016,383742r-21397,36384l487529,507279r-27452,45946l431647,596132r-29321,39867l372200,672826r-30845,33787l309878,737361r-32023,27708l235280,797130r-43942,26562l146304,844608r-45854,15122l54050,868911,7376,872004r-7376,l,9602187r2232668,l2279578,9599238r45163,-8612l2367810,9576706r40624,-18875l2446265,9534354r34687,-27723l2512148,9475016r27355,-35155l2562667,9401521r18624,-41172l2595026,9316701r8498,-45772l2606434,9223388r,-8156843l2608011,1017287r4665,-48416l2620331,921397r10548,-46434l2644220,829669r16036,-44054l2678890,742900r21133,-41276l2723557,661885r25837,-38100l2777435,587421r30148,-34527l2839738,520304r34066,-30556l2909681,461328r37590,-26185l2986477,411291r40723,-21418l3069342,370988r43463,-16253l3157490,341214r45809,-10689l3250135,322766r47763,-4728l3346491,316440r3882538,l7229029,xe" fillcolor="#eae8e8" stroked="f">
                <v:path arrowok="t"/>
                <w10:wrap anchorx="page" anchory="page"/>
              </v:shape>
            </w:pict>
          </mc:Fallback>
        </mc:AlternateContent>
      </w:r>
      <w:r w:rsidRPr="006761C1">
        <w:rPr>
          <w:spacing w:val="-2"/>
          <w:sz w:val="24"/>
          <w:lang w:val="es-ES"/>
        </w:rPr>
        <w:t>Orador</w:t>
      </w:r>
      <w:r w:rsidRPr="006761C1">
        <w:rPr>
          <w:sz w:val="24"/>
          <w:lang w:val="es-ES"/>
        </w:rPr>
        <w:tab/>
      </w:r>
      <w:r w:rsidRPr="006761C1">
        <w:rPr>
          <w:spacing w:val="-4"/>
          <w:sz w:val="24"/>
          <w:lang w:val="es-ES"/>
        </w:rPr>
        <w:t>y</w:t>
      </w:r>
      <w:r w:rsidRPr="006761C1">
        <w:rPr>
          <w:sz w:val="24"/>
          <w:lang w:val="es-ES"/>
        </w:rPr>
        <w:tab/>
      </w:r>
      <w:r w:rsidRPr="006761C1">
        <w:rPr>
          <w:spacing w:val="-2"/>
          <w:sz w:val="24"/>
          <w:lang w:val="es-ES"/>
        </w:rPr>
        <w:t>entrenador</w:t>
      </w:r>
      <w:r w:rsidRPr="006761C1">
        <w:rPr>
          <w:sz w:val="24"/>
          <w:lang w:val="es-ES"/>
        </w:rPr>
        <w:tab/>
      </w:r>
      <w:r w:rsidRPr="006761C1">
        <w:rPr>
          <w:spacing w:val="-6"/>
          <w:sz w:val="24"/>
          <w:lang w:val="es-ES"/>
        </w:rPr>
        <w:t>en</w:t>
      </w:r>
      <w:r w:rsidRPr="006761C1">
        <w:rPr>
          <w:sz w:val="24"/>
          <w:lang w:val="es-ES"/>
        </w:rPr>
        <w:tab/>
      </w:r>
      <w:r w:rsidRPr="006761C1">
        <w:rPr>
          <w:spacing w:val="-2"/>
          <w:sz w:val="24"/>
          <w:lang w:val="es-ES"/>
        </w:rPr>
        <w:t>Meteorología aeronáutica y prevención de riesgos.</w:t>
      </w:r>
    </w:p>
    <w:p w14:paraId="5DE792C5" w14:textId="77777777" w:rsidR="009F2265" w:rsidRPr="006761C1" w:rsidRDefault="00235132">
      <w:pPr>
        <w:pStyle w:val="ListParagraph"/>
        <w:numPr>
          <w:ilvl w:val="2"/>
          <w:numId w:val="2"/>
        </w:numPr>
        <w:tabs>
          <w:tab w:val="left" w:pos="5888"/>
          <w:tab w:val="left" w:pos="5890"/>
        </w:tabs>
        <w:spacing w:before="16" w:line="237" w:lineRule="auto"/>
        <w:ind w:right="421"/>
        <w:jc w:val="left"/>
        <w:rPr>
          <w:sz w:val="24"/>
          <w:lang w:val="es-ES"/>
        </w:rPr>
      </w:pPr>
      <w:r w:rsidRPr="006761C1">
        <w:rPr>
          <w:sz w:val="24"/>
          <w:lang w:val="es-ES"/>
        </w:rPr>
        <w:t>Participación activa en el desarrollo de las capacidades meteorológicas nacionales y regionales.</w:t>
      </w:r>
    </w:p>
    <w:p w14:paraId="5DE792C6" w14:textId="77777777" w:rsidR="009F2265" w:rsidRPr="006761C1" w:rsidRDefault="009F2265">
      <w:pPr>
        <w:pStyle w:val="BodyText"/>
        <w:spacing w:before="10"/>
        <w:ind w:left="0"/>
        <w:rPr>
          <w:lang w:val="es-ES"/>
        </w:rPr>
      </w:pPr>
    </w:p>
    <w:p w14:paraId="5DE792C7" w14:textId="77777777" w:rsidR="009F2265" w:rsidRPr="006761C1" w:rsidRDefault="00235132">
      <w:pPr>
        <w:pStyle w:val="BodyText"/>
        <w:spacing w:line="235" w:lineRule="auto"/>
        <w:ind w:left="4561" w:right="433"/>
        <w:jc w:val="both"/>
        <w:rPr>
          <w:lang w:val="es-ES"/>
        </w:rPr>
      </w:pPr>
      <w:r w:rsidRPr="006761C1">
        <w:rPr>
          <w:lang w:val="es-ES"/>
        </w:rPr>
        <w:t>Este registro muestra un fuerte compromiso con el avance de la ciencia meteorológica y la colaboración tanto a nivel nacional como internacional.</w:t>
      </w:r>
    </w:p>
    <w:p w14:paraId="5DE792C8" w14:textId="77777777" w:rsidR="009F2265" w:rsidRPr="006761C1" w:rsidRDefault="009F2265">
      <w:pPr>
        <w:pStyle w:val="BodyText"/>
        <w:spacing w:before="178"/>
        <w:ind w:left="0"/>
        <w:rPr>
          <w:lang w:val="es-ES"/>
        </w:rPr>
      </w:pPr>
    </w:p>
    <w:p w14:paraId="5DE792C9" w14:textId="77777777" w:rsidR="009F2265" w:rsidRPr="006761C1" w:rsidRDefault="00235132">
      <w:pPr>
        <w:ind w:left="4448"/>
        <w:rPr>
          <w:rFonts w:ascii="Century Gothic"/>
          <w:b/>
          <w:lang w:val="es-ES"/>
        </w:rPr>
      </w:pPr>
      <w:r>
        <w:rPr>
          <w:rFonts w:ascii="Century Gothic"/>
          <w:b/>
          <w:noProof/>
        </w:rPr>
        <mc:AlternateContent>
          <mc:Choice Requires="wps">
            <w:drawing>
              <wp:anchor distT="0" distB="0" distL="0" distR="0" simplePos="0" relativeHeight="487592448" behindDoc="1" locked="0" layoutInCell="1" allowOverlap="1" wp14:anchorId="5DE7931B" wp14:editId="5DE7931C">
                <wp:simplePos x="0" y="0"/>
                <wp:positionH relativeFrom="page">
                  <wp:posOffset>3174110</wp:posOffset>
                </wp:positionH>
                <wp:positionV relativeFrom="paragraph">
                  <wp:posOffset>181252</wp:posOffset>
                </wp:positionV>
                <wp:extent cx="3988435" cy="1016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8435" cy="10160"/>
                        </a:xfrm>
                        <a:custGeom>
                          <a:avLst/>
                          <a:gdLst/>
                          <a:ahLst/>
                          <a:cxnLst/>
                          <a:rect l="l" t="t" r="r" b="b"/>
                          <a:pathLst>
                            <a:path w="3988435" h="10160">
                              <a:moveTo>
                                <a:pt x="3988181" y="0"/>
                              </a:moveTo>
                              <a:lnTo>
                                <a:pt x="0" y="0"/>
                              </a:lnTo>
                              <a:lnTo>
                                <a:pt x="0" y="10159"/>
                              </a:lnTo>
                              <a:lnTo>
                                <a:pt x="3988181" y="10159"/>
                              </a:lnTo>
                              <a:lnTo>
                                <a:pt x="3988181" y="0"/>
                              </a:lnTo>
                              <a:close/>
                            </a:path>
                          </a:pathLst>
                        </a:custGeom>
                        <a:solidFill>
                          <a:srgbClr val="93B6D2"/>
                        </a:solidFill>
                      </wps:spPr>
                      <wps:bodyPr wrap="square" lIns="0" tIns="0" rIns="0" bIns="0" rtlCol="0">
                        <a:prstTxWarp prst="textNoShape">
                          <a:avLst/>
                        </a:prstTxWarp>
                        <a:noAutofit/>
                      </wps:bodyPr>
                    </wps:wsp>
                  </a:graphicData>
                </a:graphic>
              </wp:anchor>
            </w:drawing>
          </mc:Choice>
          <mc:Fallback>
            <w:pict>
              <v:shape w14:anchorId="1055EF69" id="Graphic 15" o:spid="_x0000_s1026" style="position:absolute;margin-left:249.95pt;margin-top:14.25pt;width:314.05pt;height:.8pt;z-index:-15724032;visibility:visible;mso-wrap-style:square;mso-wrap-distance-left:0;mso-wrap-distance-top:0;mso-wrap-distance-right:0;mso-wrap-distance-bottom:0;mso-position-horizontal:absolute;mso-position-horizontal-relative:page;mso-position-vertical:absolute;mso-position-vertical-relative:text;v-text-anchor:top" coordsize="3988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" path="m3988181,l,,,10159r3988181,l3988181,xe" fillcolor="#93b6d2" stroked="f">
                <v:path arrowok="t"/>
                <w10:wrap type="topAndBottom" anchorx="page"/>
              </v:shape>
            </w:pict>
          </mc:Fallback>
        </mc:AlternateContent>
      </w:r>
      <w:r w:rsidRPr="006761C1">
        <w:rPr>
          <w:rFonts w:ascii="Century Gothic"/>
          <w:b/>
          <w:spacing w:val="-2"/>
          <w:lang w:val="es-ES"/>
        </w:rPr>
        <w:t>ENTRENAMIENTOS</w:t>
      </w:r>
    </w:p>
    <w:p w14:paraId="5DE792CA" w14:textId="77777777" w:rsidR="009F2265" w:rsidRPr="006761C1" w:rsidRDefault="00235132">
      <w:pPr>
        <w:spacing w:before="128" w:line="235" w:lineRule="auto"/>
        <w:ind w:left="4448" w:right="405"/>
        <w:jc w:val="both"/>
        <w:rPr>
          <w:sz w:val="24"/>
          <w:lang w:val="es-ES"/>
        </w:rPr>
      </w:pPr>
      <w:r w:rsidRPr="006761C1">
        <w:rPr>
          <w:b/>
          <w:color w:val="212121"/>
          <w:sz w:val="24"/>
          <w:lang w:val="es-ES"/>
        </w:rPr>
        <w:t xml:space="preserve">Noviembre de 2024: </w:t>
      </w:r>
      <w:r w:rsidRPr="006761C1">
        <w:rPr>
          <w:color w:val="212121"/>
          <w:sz w:val="24"/>
          <w:lang w:val="es-ES"/>
        </w:rPr>
        <w:t>3er Taller Global de RWC. Sudáfrica.</w:t>
      </w:r>
    </w:p>
    <w:p w14:paraId="5DE792CB" w14:textId="77777777" w:rsidR="009F2265" w:rsidRPr="006761C1" w:rsidRDefault="00235132">
      <w:pPr>
        <w:spacing w:before="14" w:line="291" w:lineRule="exact"/>
        <w:ind w:left="4448"/>
        <w:jc w:val="both"/>
        <w:rPr>
          <w:sz w:val="24"/>
          <w:lang w:val="es-ES"/>
        </w:rPr>
      </w:pPr>
      <w:r w:rsidRPr="006761C1">
        <w:rPr>
          <w:b/>
          <w:color w:val="212121"/>
          <w:sz w:val="24"/>
          <w:lang w:val="es-ES"/>
        </w:rPr>
        <w:t xml:space="preserve">Octubre de 2024: </w:t>
      </w:r>
      <w:r w:rsidRPr="006761C1">
        <w:rPr>
          <w:color w:val="212121"/>
          <w:sz w:val="24"/>
          <w:lang w:val="es-ES"/>
        </w:rPr>
        <w:t>ISO 9001:2015</w:t>
      </w:r>
    </w:p>
    <w:p w14:paraId="5DE792CC" w14:textId="77777777" w:rsidR="009F2265" w:rsidRPr="006761C1" w:rsidRDefault="00235132">
      <w:pPr>
        <w:pStyle w:val="BodyText"/>
        <w:spacing w:line="242" w:lineRule="auto"/>
        <w:ind w:right="408"/>
        <w:jc w:val="both"/>
        <w:rPr>
          <w:lang w:val="es-ES"/>
        </w:rPr>
      </w:pPr>
      <w:r w:rsidRPr="006761C1">
        <w:rPr>
          <w:b/>
          <w:color w:val="212121"/>
          <w:lang w:val="es-ES"/>
        </w:rPr>
        <w:t xml:space="preserve">Septiembre 2024: </w:t>
      </w:r>
      <w:r w:rsidRPr="006761C1">
        <w:rPr>
          <w:color w:val="212121"/>
          <w:lang w:val="es-ES"/>
        </w:rPr>
        <w:t>Pasantía: "Implementación de los Centros Regionales RA-IV de la Organización Meteorológica Mundial".</w:t>
      </w:r>
    </w:p>
    <w:p w14:paraId="5DE792CD" w14:textId="77777777" w:rsidR="009F2265" w:rsidRPr="006761C1" w:rsidRDefault="00235132">
      <w:pPr>
        <w:pStyle w:val="BodyText"/>
        <w:spacing w:line="237" w:lineRule="auto"/>
        <w:ind w:right="407"/>
        <w:jc w:val="both"/>
        <w:rPr>
          <w:lang w:val="es-ES"/>
        </w:rPr>
      </w:pPr>
      <w:r w:rsidRPr="006761C1">
        <w:rPr>
          <w:b/>
          <w:color w:val="212121"/>
          <w:lang w:val="es-ES"/>
        </w:rPr>
        <w:t xml:space="preserve">Agosto de 2024: </w:t>
      </w:r>
      <w:r w:rsidRPr="006761C1">
        <w:rPr>
          <w:color w:val="212121"/>
          <w:lang w:val="es-ES"/>
        </w:rPr>
        <w:t>WIGOS. Centro Regional de Capacitación de Argentina. En línea.</w:t>
      </w:r>
    </w:p>
    <w:p w14:paraId="5DE792CE" w14:textId="77777777" w:rsidR="009F2265" w:rsidRPr="006761C1" w:rsidRDefault="00235132">
      <w:pPr>
        <w:spacing w:before="8" w:line="235" w:lineRule="auto"/>
        <w:ind w:left="4448" w:right="405"/>
        <w:jc w:val="both"/>
        <w:rPr>
          <w:sz w:val="24"/>
          <w:lang w:val="es-ES"/>
        </w:rPr>
      </w:pPr>
      <w:r w:rsidRPr="006761C1">
        <w:rPr>
          <w:b/>
          <w:color w:val="212121"/>
          <w:sz w:val="24"/>
          <w:lang w:val="es-ES"/>
        </w:rPr>
        <w:t xml:space="preserve">Noviembre de 2022: </w:t>
      </w:r>
      <w:r w:rsidRPr="006761C1">
        <w:rPr>
          <w:color w:val="212121"/>
          <w:sz w:val="24"/>
          <w:lang w:val="es-ES"/>
        </w:rPr>
        <w:t>Taller híbrido para los Centros Regionales WIGOS de la AR IV. En línea.</w:t>
      </w:r>
    </w:p>
    <w:p w14:paraId="5DE792CF" w14:textId="77777777" w:rsidR="009F2265" w:rsidRPr="006761C1" w:rsidRDefault="00235132">
      <w:pPr>
        <w:pStyle w:val="BodyText"/>
        <w:spacing w:line="249" w:lineRule="auto"/>
        <w:ind w:right="405"/>
        <w:jc w:val="both"/>
        <w:rPr>
          <w:lang w:val="es-ES"/>
        </w:rPr>
      </w:pPr>
      <w:r w:rsidRPr="006761C1">
        <w:rPr>
          <w:b/>
          <w:color w:val="212121"/>
          <w:lang w:val="es-ES"/>
        </w:rPr>
        <w:t xml:space="preserve">Diciembre de 2022: </w:t>
      </w:r>
      <w:r w:rsidRPr="006761C1">
        <w:rPr>
          <w:color w:val="212121"/>
          <w:lang w:val="es-ES"/>
        </w:rPr>
        <w:t>Taller híbrido para los centros regionales del WIGOS en la AR IV. En persona.</w:t>
      </w:r>
    </w:p>
    <w:p w14:paraId="5DE792D0" w14:textId="77777777" w:rsidR="009F2265" w:rsidRPr="006761C1" w:rsidRDefault="00235132">
      <w:pPr>
        <w:pStyle w:val="BodyText"/>
        <w:spacing w:line="235" w:lineRule="auto"/>
        <w:ind w:right="415"/>
        <w:jc w:val="both"/>
        <w:rPr>
          <w:lang w:val="es-ES"/>
        </w:rPr>
      </w:pPr>
      <w:r w:rsidRPr="006761C1">
        <w:rPr>
          <w:b/>
          <w:color w:val="212121"/>
          <w:lang w:val="es-ES"/>
        </w:rPr>
        <w:t xml:space="preserve">2019: </w:t>
      </w:r>
      <w:r w:rsidRPr="006761C1">
        <w:rPr>
          <w:color w:val="212121"/>
          <w:lang w:val="es-ES"/>
        </w:rPr>
        <w:t>Elaboración y publicación de un manual sistemático para la aplicación nacional del WIGOS.</w:t>
      </w:r>
    </w:p>
    <w:p w14:paraId="5DE792D1" w14:textId="77777777" w:rsidR="009F2265" w:rsidRPr="006761C1" w:rsidRDefault="00235132">
      <w:pPr>
        <w:spacing w:line="249" w:lineRule="auto"/>
        <w:ind w:left="4448" w:right="415"/>
        <w:jc w:val="both"/>
        <w:rPr>
          <w:sz w:val="24"/>
          <w:lang w:val="es-ES"/>
        </w:rPr>
      </w:pPr>
      <w:r w:rsidRPr="006761C1">
        <w:rPr>
          <w:b/>
          <w:color w:val="212121"/>
          <w:sz w:val="24"/>
          <w:lang w:val="es-ES"/>
        </w:rPr>
        <w:t xml:space="preserve">Noviembre 2018: </w:t>
      </w:r>
      <w:r w:rsidRPr="006761C1">
        <w:rPr>
          <w:color w:val="212121"/>
          <w:sz w:val="24"/>
          <w:lang w:val="es-ES"/>
        </w:rPr>
        <w:t>Caminando hacia la igualdad. En línea. Costa Rica.</w:t>
      </w:r>
    </w:p>
    <w:p w14:paraId="5DE792D2" w14:textId="77777777" w:rsidR="009F2265" w:rsidRPr="00235132" w:rsidRDefault="00235132">
      <w:pPr>
        <w:pStyle w:val="BodyText"/>
        <w:spacing w:line="235" w:lineRule="auto"/>
        <w:ind w:right="421"/>
        <w:jc w:val="both"/>
        <w:rPr>
          <w:lang w:val="es-ES"/>
        </w:rPr>
      </w:pPr>
      <w:r w:rsidRPr="006761C1">
        <w:rPr>
          <w:b/>
          <w:color w:val="212121"/>
          <w:lang w:val="es-ES"/>
        </w:rPr>
        <w:t xml:space="preserve">Mayo 2018: </w:t>
      </w:r>
      <w:r w:rsidRPr="006761C1">
        <w:rPr>
          <w:color w:val="212121"/>
          <w:lang w:val="es-ES"/>
        </w:rPr>
        <w:t>Taller: Estaciones Meteorológicas Automáticas 3D-PAWS. El Salvador.</w:t>
      </w:r>
    </w:p>
    <w:p w14:paraId="5DE792D3" w14:textId="77777777" w:rsidR="009F2265" w:rsidRPr="006761C1" w:rsidRDefault="00235132">
      <w:pPr>
        <w:pStyle w:val="BodyText"/>
        <w:spacing w:line="235" w:lineRule="auto"/>
        <w:ind w:right="402"/>
        <w:jc w:val="both"/>
        <w:rPr>
          <w:lang w:val="es-ES"/>
        </w:rPr>
      </w:pPr>
      <w:r w:rsidRPr="006761C1">
        <w:rPr>
          <w:b/>
          <w:color w:val="212121"/>
          <w:lang w:val="es-ES"/>
        </w:rPr>
        <w:t xml:space="preserve">Diciembre 2016: </w:t>
      </w:r>
      <w:r w:rsidRPr="006761C1">
        <w:rPr>
          <w:color w:val="212121"/>
          <w:lang w:val="es-ES"/>
        </w:rPr>
        <w:t xml:space="preserve">Administración General II. UNED. Costa Rica. </w:t>
      </w:r>
      <w:r w:rsidRPr="006761C1">
        <w:rPr>
          <w:b/>
          <w:color w:val="212121"/>
          <w:lang w:val="es-ES"/>
        </w:rPr>
        <w:t xml:space="preserve">Noviembre 2016: </w:t>
      </w:r>
      <w:r w:rsidRPr="006761C1">
        <w:rPr>
          <w:color w:val="212121"/>
          <w:lang w:val="es-ES"/>
        </w:rPr>
        <w:t>Curso: Auditoría Interna. EL INTE/ISO 9001:2015 Sistemas de Gestión de la Calidad. Costa Rica.</w:t>
      </w:r>
    </w:p>
    <w:p w14:paraId="5DE792D4" w14:textId="77777777" w:rsidR="009F2265" w:rsidRPr="006761C1" w:rsidRDefault="00235132">
      <w:pPr>
        <w:pStyle w:val="BodyText"/>
        <w:spacing w:before="9" w:line="235" w:lineRule="auto"/>
        <w:ind w:right="436"/>
        <w:jc w:val="both"/>
        <w:rPr>
          <w:lang w:val="es-ES"/>
        </w:rPr>
      </w:pPr>
      <w:r w:rsidRPr="006761C1">
        <w:rPr>
          <w:b/>
          <w:color w:val="212121"/>
          <w:lang w:val="es-ES"/>
        </w:rPr>
        <w:t xml:space="preserve">Noviembre 2016: </w:t>
      </w:r>
      <w:r w:rsidRPr="006761C1">
        <w:rPr>
          <w:color w:val="212121"/>
          <w:lang w:val="es-ES"/>
        </w:rPr>
        <w:t>Curso: Norma INTE/ISO 9001:2015 de Sistemas de Gestión de la Calidad. Costa Rica.</w:t>
      </w:r>
    </w:p>
    <w:p w14:paraId="5DE792D5" w14:textId="77777777" w:rsidR="009F2265" w:rsidRPr="006761C1" w:rsidRDefault="00235132">
      <w:pPr>
        <w:pStyle w:val="BodyText"/>
        <w:ind w:right="428"/>
        <w:rPr>
          <w:lang w:val="es-ES"/>
        </w:rPr>
      </w:pPr>
      <w:r w:rsidRPr="006761C1">
        <w:rPr>
          <w:b/>
          <w:color w:val="212121"/>
          <w:lang w:val="es-ES"/>
        </w:rPr>
        <w:t xml:space="preserve">Agosto 2016: </w:t>
      </w:r>
      <w:r w:rsidRPr="006761C1">
        <w:rPr>
          <w:color w:val="212121"/>
          <w:lang w:val="es-ES"/>
        </w:rPr>
        <w:t xml:space="preserve">Administración General I. UNED. Costa Rica. </w:t>
      </w:r>
      <w:r w:rsidRPr="006761C1">
        <w:rPr>
          <w:b/>
          <w:color w:val="212121"/>
          <w:lang w:val="es-ES"/>
        </w:rPr>
        <w:t xml:space="preserve">Julio 2015: </w:t>
      </w:r>
      <w:r w:rsidRPr="006761C1">
        <w:rPr>
          <w:color w:val="212121"/>
          <w:lang w:val="es-ES"/>
        </w:rPr>
        <w:t>Taller: Sistema Mundial Integrado de Observación (WIGOS) de la Organización Meteorológica Mundial. Barbados.</w:t>
      </w:r>
    </w:p>
    <w:p w14:paraId="5DE792D6" w14:textId="77777777" w:rsidR="009F2265" w:rsidRPr="006761C1" w:rsidRDefault="00235132">
      <w:pPr>
        <w:pStyle w:val="BodyText"/>
        <w:spacing w:before="15" w:line="235" w:lineRule="auto"/>
        <w:rPr>
          <w:lang w:val="es-ES"/>
        </w:rPr>
      </w:pPr>
      <w:r w:rsidRPr="006761C1">
        <w:rPr>
          <w:b/>
          <w:color w:val="212121"/>
          <w:lang w:val="es-ES"/>
        </w:rPr>
        <w:t xml:space="preserve">Noviembre 2014: </w:t>
      </w:r>
      <w:r w:rsidRPr="006761C1">
        <w:rPr>
          <w:color w:val="212121"/>
          <w:lang w:val="es-ES"/>
        </w:rPr>
        <w:t>Curso: Inspector Superior de Navegación Aérea (Auditor). El Salvador.</w:t>
      </w:r>
    </w:p>
    <w:p w14:paraId="5DE792D7" w14:textId="77777777" w:rsidR="009F2265" w:rsidRPr="006761C1" w:rsidRDefault="00235132">
      <w:pPr>
        <w:pStyle w:val="BodyText"/>
        <w:spacing w:line="237" w:lineRule="auto"/>
        <w:ind w:right="428"/>
        <w:rPr>
          <w:lang w:val="es-ES"/>
        </w:rPr>
      </w:pPr>
      <w:r w:rsidRPr="006761C1">
        <w:rPr>
          <w:b/>
          <w:color w:val="212121"/>
          <w:lang w:val="es-ES"/>
        </w:rPr>
        <w:t xml:space="preserve">Junio 2014: </w:t>
      </w:r>
      <w:r w:rsidRPr="006761C1">
        <w:rPr>
          <w:color w:val="212121"/>
          <w:lang w:val="es-ES"/>
        </w:rPr>
        <w:t>Curso: Gestión de la Seguridad Operativa. Costa Rica.</w:t>
      </w:r>
    </w:p>
    <w:p w14:paraId="5DE792D8" w14:textId="77777777" w:rsidR="009F2265" w:rsidRPr="006761C1" w:rsidRDefault="00235132">
      <w:pPr>
        <w:pStyle w:val="BodyText"/>
        <w:tabs>
          <w:tab w:val="left" w:pos="5794"/>
        </w:tabs>
        <w:spacing w:before="13" w:line="237" w:lineRule="auto"/>
        <w:ind w:right="428"/>
        <w:rPr>
          <w:lang w:val="es-ES"/>
        </w:rPr>
      </w:pPr>
      <w:r w:rsidRPr="006761C1">
        <w:rPr>
          <w:b/>
          <w:color w:val="212121"/>
          <w:lang w:val="es-ES"/>
        </w:rPr>
        <w:t>Mayo 2014:</w:t>
      </w:r>
      <w:r w:rsidRPr="006761C1">
        <w:rPr>
          <w:b/>
          <w:color w:val="212121"/>
          <w:lang w:val="es-ES"/>
        </w:rPr>
        <w:tab/>
      </w:r>
      <w:r w:rsidRPr="006761C1">
        <w:rPr>
          <w:color w:val="212121"/>
          <w:lang w:val="es-ES"/>
        </w:rPr>
        <w:t>Curso: Inspector Básico de Navegación Aérea. El Salvador.</w:t>
      </w:r>
    </w:p>
    <w:p w14:paraId="5DE792D9" w14:textId="77777777" w:rsidR="009F2265" w:rsidRPr="006761C1" w:rsidRDefault="00235132">
      <w:pPr>
        <w:pStyle w:val="BodyText"/>
        <w:tabs>
          <w:tab w:val="left" w:pos="6451"/>
        </w:tabs>
        <w:spacing w:line="242" w:lineRule="auto"/>
        <w:ind w:right="428"/>
        <w:rPr>
          <w:lang w:val="es-ES"/>
        </w:rPr>
      </w:pPr>
      <w:r w:rsidRPr="006761C1">
        <w:rPr>
          <w:b/>
          <w:color w:val="212121"/>
          <w:lang w:val="es-ES"/>
        </w:rPr>
        <w:t xml:space="preserve">Abril 2014: </w:t>
      </w:r>
      <w:r w:rsidRPr="006761C1">
        <w:rPr>
          <w:color w:val="212121"/>
          <w:lang w:val="es-ES"/>
        </w:rPr>
        <w:t xml:space="preserve">Formación: Derecho de Control Interior. Costa Rica. </w:t>
      </w:r>
      <w:r w:rsidRPr="006761C1">
        <w:rPr>
          <w:b/>
          <w:color w:val="212121"/>
          <w:lang w:val="es-ES"/>
        </w:rPr>
        <w:t>Septiembre 2013:</w:t>
      </w:r>
      <w:r w:rsidRPr="006761C1">
        <w:rPr>
          <w:b/>
          <w:color w:val="212121"/>
          <w:lang w:val="es-ES"/>
        </w:rPr>
        <w:tab/>
      </w:r>
      <w:r w:rsidRPr="006761C1">
        <w:rPr>
          <w:color w:val="212121"/>
          <w:lang w:val="es-ES"/>
        </w:rPr>
        <w:t>Curso: Dirección General de Aviación Civil Inducción. Costa Rica.</w:t>
      </w:r>
    </w:p>
    <w:p w14:paraId="5DE792DA" w14:textId="77777777" w:rsidR="009F2265" w:rsidRPr="006761C1" w:rsidRDefault="00235132">
      <w:pPr>
        <w:pStyle w:val="BodyText"/>
        <w:spacing w:line="242" w:lineRule="auto"/>
        <w:ind w:right="424"/>
        <w:jc w:val="both"/>
        <w:rPr>
          <w:lang w:val="es-ES"/>
        </w:rPr>
      </w:pPr>
      <w:r w:rsidRPr="006761C1">
        <w:rPr>
          <w:b/>
          <w:color w:val="212121"/>
          <w:lang w:val="es-ES"/>
        </w:rPr>
        <w:t xml:space="preserve">Noviembre 2011: </w:t>
      </w:r>
      <w:r w:rsidRPr="006761C1">
        <w:rPr>
          <w:color w:val="212121"/>
          <w:lang w:val="es-ES"/>
        </w:rPr>
        <w:t>Curso: Planificación Estratégica, Identificación, Formulación y Evaluación de Proyectos de Inversión Pública. Costa Rica.</w:t>
      </w:r>
    </w:p>
    <w:p w14:paraId="5DE792DB" w14:textId="77777777" w:rsidR="009F2265" w:rsidRPr="006761C1" w:rsidRDefault="009F2265">
      <w:pPr>
        <w:pStyle w:val="BodyText"/>
        <w:spacing w:line="242" w:lineRule="auto"/>
        <w:jc w:val="both"/>
        <w:rPr>
          <w:lang w:val="es-ES"/>
        </w:rPr>
        <w:sectPr w:rsidR="009F2265" w:rsidRPr="006761C1">
          <w:pgSz w:w="11910" w:h="16840"/>
          <w:pgMar w:top="1240" w:right="566" w:bottom="280" w:left="566" w:header="720" w:footer="720" w:gutter="0"/>
          <w:cols w:space="720"/>
        </w:sectPr>
      </w:pPr>
    </w:p>
    <w:p w14:paraId="5DE792DC" w14:textId="77777777" w:rsidR="009F2265" w:rsidRPr="006761C1" w:rsidRDefault="00235132">
      <w:pPr>
        <w:pStyle w:val="BodyText"/>
        <w:tabs>
          <w:tab w:val="left" w:pos="7058"/>
          <w:tab w:val="left" w:pos="7989"/>
          <w:tab w:val="left" w:pos="9092"/>
        </w:tabs>
        <w:spacing w:before="41"/>
        <w:ind w:right="401"/>
        <w:rPr>
          <w:lang w:val="es-ES"/>
        </w:rPr>
      </w:pPr>
      <w:r>
        <w:rPr>
          <w:noProof/>
        </w:rPr>
        <w:lastRenderedPageBreak/>
        <mc:AlternateContent>
          <mc:Choice Requires="wps">
            <w:drawing>
              <wp:anchor distT="0" distB="0" distL="0" distR="0" simplePos="0" relativeHeight="487471616" behindDoc="1" locked="0" layoutInCell="1" allowOverlap="1" wp14:anchorId="5DE7931D" wp14:editId="5DE7931E">
                <wp:simplePos x="0" y="0"/>
                <wp:positionH relativeFrom="page">
                  <wp:posOffset>166071</wp:posOffset>
                </wp:positionH>
                <wp:positionV relativeFrom="page">
                  <wp:posOffset>545439</wp:posOffset>
                </wp:positionV>
                <wp:extent cx="7229475" cy="96024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9475" cy="9602470"/>
                        </a:xfrm>
                        <a:custGeom>
                          <a:avLst/>
                          <a:gdLst/>
                          <a:ahLst/>
                          <a:cxnLst/>
                          <a:rect l="l" t="t" r="r" b="b"/>
                          <a:pathLst>
                            <a:path w="7229475" h="9602470">
                              <a:moveTo>
                                <a:pt x="7229029" y="0"/>
                              </a:moveTo>
                              <a:lnTo>
                                <a:pt x="1091746" y="0"/>
                              </a:lnTo>
                              <a:lnTo>
                                <a:pt x="1047042" y="2320"/>
                              </a:lnTo>
                              <a:lnTo>
                                <a:pt x="1002730" y="9237"/>
                              </a:lnTo>
                              <a:lnTo>
                                <a:pt x="958895" y="20683"/>
                              </a:lnTo>
                              <a:lnTo>
                                <a:pt x="915623" y="36591"/>
                              </a:lnTo>
                              <a:lnTo>
                                <a:pt x="873000" y="56895"/>
                              </a:lnTo>
                              <a:lnTo>
                                <a:pt x="831111" y="81526"/>
                              </a:lnTo>
                              <a:lnTo>
                                <a:pt x="790042" y="110418"/>
                              </a:lnTo>
                              <a:lnTo>
                                <a:pt x="749878" y="143503"/>
                              </a:lnTo>
                              <a:lnTo>
                                <a:pt x="710704" y="180716"/>
                              </a:lnTo>
                              <a:lnTo>
                                <a:pt x="672607" y="221987"/>
                              </a:lnTo>
                              <a:lnTo>
                                <a:pt x="635672" y="267251"/>
                              </a:lnTo>
                              <a:lnTo>
                                <a:pt x="599984" y="316440"/>
                              </a:lnTo>
                              <a:lnTo>
                                <a:pt x="577880" y="349171"/>
                              </a:lnTo>
                              <a:lnTo>
                                <a:pt x="556016" y="383742"/>
                              </a:lnTo>
                              <a:lnTo>
                                <a:pt x="534619" y="420126"/>
                              </a:lnTo>
                              <a:lnTo>
                                <a:pt x="487529" y="507279"/>
                              </a:lnTo>
                              <a:lnTo>
                                <a:pt x="460077" y="553225"/>
                              </a:lnTo>
                              <a:lnTo>
                                <a:pt x="431647" y="596132"/>
                              </a:lnTo>
                              <a:lnTo>
                                <a:pt x="402326" y="635999"/>
                              </a:lnTo>
                              <a:lnTo>
                                <a:pt x="372200" y="672826"/>
                              </a:lnTo>
                              <a:lnTo>
                                <a:pt x="341355" y="706613"/>
                              </a:lnTo>
                              <a:lnTo>
                                <a:pt x="309878" y="737361"/>
                              </a:lnTo>
                              <a:lnTo>
                                <a:pt x="277855" y="765069"/>
                              </a:lnTo>
                              <a:lnTo>
                                <a:pt x="235280" y="797130"/>
                              </a:lnTo>
                              <a:lnTo>
                                <a:pt x="191338" y="823692"/>
                              </a:lnTo>
                              <a:lnTo>
                                <a:pt x="146304" y="844608"/>
                              </a:lnTo>
                              <a:lnTo>
                                <a:pt x="100450" y="859730"/>
                              </a:lnTo>
                              <a:lnTo>
                                <a:pt x="54050" y="868911"/>
                              </a:lnTo>
                              <a:lnTo>
                                <a:pt x="7376" y="872004"/>
                              </a:lnTo>
                              <a:lnTo>
                                <a:pt x="0" y="872004"/>
                              </a:lnTo>
                              <a:lnTo>
                                <a:pt x="0" y="9602187"/>
                              </a:lnTo>
                              <a:lnTo>
                                <a:pt x="2232668" y="9602187"/>
                              </a:lnTo>
                              <a:lnTo>
                                <a:pt x="2279578" y="9599238"/>
                              </a:lnTo>
                              <a:lnTo>
                                <a:pt x="2324741" y="9590626"/>
                              </a:lnTo>
                              <a:lnTo>
                                <a:pt x="2367810" y="9576706"/>
                              </a:lnTo>
                              <a:lnTo>
                                <a:pt x="2408434" y="9557831"/>
                              </a:lnTo>
                              <a:lnTo>
                                <a:pt x="2446265" y="9534354"/>
                              </a:lnTo>
                              <a:lnTo>
                                <a:pt x="2480952" y="9506631"/>
                              </a:lnTo>
                              <a:lnTo>
                                <a:pt x="2512148" y="9475016"/>
                              </a:lnTo>
                              <a:lnTo>
                                <a:pt x="2539503" y="9439861"/>
                              </a:lnTo>
                              <a:lnTo>
                                <a:pt x="2562667" y="9401521"/>
                              </a:lnTo>
                              <a:lnTo>
                                <a:pt x="2581291" y="9360349"/>
                              </a:lnTo>
                              <a:lnTo>
                                <a:pt x="2595026" y="9316701"/>
                              </a:lnTo>
                              <a:lnTo>
                                <a:pt x="2603524" y="9270929"/>
                              </a:lnTo>
                              <a:lnTo>
                                <a:pt x="2606434" y="9223388"/>
                              </a:lnTo>
                              <a:lnTo>
                                <a:pt x="2606434" y="1066545"/>
                              </a:lnTo>
                              <a:lnTo>
                                <a:pt x="2608011" y="1017287"/>
                              </a:lnTo>
                              <a:lnTo>
                                <a:pt x="2612676" y="968871"/>
                              </a:lnTo>
                              <a:lnTo>
                                <a:pt x="2620331" y="921397"/>
                              </a:lnTo>
                              <a:lnTo>
                                <a:pt x="2630879" y="874963"/>
                              </a:lnTo>
                              <a:lnTo>
                                <a:pt x="2644220" y="829669"/>
                              </a:lnTo>
                              <a:lnTo>
                                <a:pt x="2660256" y="785615"/>
                              </a:lnTo>
                              <a:lnTo>
                                <a:pt x="2678890" y="742900"/>
                              </a:lnTo>
                              <a:lnTo>
                                <a:pt x="2700023" y="701624"/>
                              </a:lnTo>
                              <a:lnTo>
                                <a:pt x="2723557" y="661885"/>
                              </a:lnTo>
                              <a:lnTo>
                                <a:pt x="2749394" y="623785"/>
                              </a:lnTo>
                              <a:lnTo>
                                <a:pt x="2777435" y="587421"/>
                              </a:lnTo>
                              <a:lnTo>
                                <a:pt x="2807583" y="552894"/>
                              </a:lnTo>
                              <a:lnTo>
                                <a:pt x="2839738" y="520304"/>
                              </a:lnTo>
                              <a:lnTo>
                                <a:pt x="2873804" y="489748"/>
                              </a:lnTo>
                              <a:lnTo>
                                <a:pt x="2909681" y="461328"/>
                              </a:lnTo>
                              <a:lnTo>
                                <a:pt x="2947271" y="435143"/>
                              </a:lnTo>
                              <a:lnTo>
                                <a:pt x="2986477" y="411291"/>
                              </a:lnTo>
                              <a:lnTo>
                                <a:pt x="3027200" y="389873"/>
                              </a:lnTo>
                              <a:lnTo>
                                <a:pt x="3069342" y="370988"/>
                              </a:lnTo>
                              <a:lnTo>
                                <a:pt x="3112805" y="354735"/>
                              </a:lnTo>
                              <a:lnTo>
                                <a:pt x="3157490" y="341214"/>
                              </a:lnTo>
                              <a:lnTo>
                                <a:pt x="3203299" y="330525"/>
                              </a:lnTo>
                              <a:lnTo>
                                <a:pt x="3250135" y="322766"/>
                              </a:lnTo>
                              <a:lnTo>
                                <a:pt x="3297898" y="318038"/>
                              </a:lnTo>
                              <a:lnTo>
                                <a:pt x="3346491" y="316440"/>
                              </a:lnTo>
                              <a:lnTo>
                                <a:pt x="7229029" y="316440"/>
                              </a:lnTo>
                              <a:lnTo>
                                <a:pt x="7229029" y="0"/>
                              </a:lnTo>
                              <a:close/>
                            </a:path>
                          </a:pathLst>
                        </a:custGeom>
                        <a:solidFill>
                          <a:srgbClr val="EAE8E8"/>
                        </a:solidFill>
                      </wps:spPr>
                      <wps:bodyPr wrap="square" lIns="0" tIns="0" rIns="0" bIns="0" rtlCol="0">
                        <a:prstTxWarp prst="textNoShape">
                          <a:avLst/>
                        </a:prstTxWarp>
                        <a:noAutofit/>
                      </wps:bodyPr>
                    </wps:wsp>
                  </a:graphicData>
                </a:graphic>
              </wp:anchor>
            </w:drawing>
          </mc:Choice>
          <mc:Fallback>
            <w:pict>
              <v:shape w14:anchorId="1FD5CB82" id="Graphic 16" o:spid="_x0000_s1026" style="position:absolute;margin-left:13.1pt;margin-top:42.95pt;width:569.25pt;height:756.1pt;z-index:-15844864;visibility:visible;mso-wrap-style:square;mso-wrap-distance-left:0;mso-wrap-distance-top:0;mso-wrap-distance-right:0;mso-wrap-distance-bottom:0;mso-position-horizontal:absolute;mso-position-horizontal-relative:page;mso-position-vertical:absolute;mso-position-vertical-relative:page;v-text-anchor:top" coordsize="7229475,96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" path="m7229029,l1091746,r-44704,2320l1002730,9237,958895,20683,915623,36591,873000,56895,831111,81526r-41069,28892l749878,143503r-39174,37213l672607,221987r-36935,45264l599984,316440r-22104,32731l556016,383742r-21397,36384l487529,507279r-27452,45946l431647,596132r-29321,39867l372200,672826r-30845,33787l309878,737361r-32023,27708l235280,797130r-43942,26562l146304,844608r-45854,15122l54050,868911,7376,872004r-7376,l,9602187r2232668,l2279578,9599238r45163,-8612l2367810,9576706r40624,-18875l2446265,9534354r34687,-27723l2512148,9475016r27355,-35155l2562667,9401521r18624,-41172l2595026,9316701r8498,-45772l2606434,9223388r,-8156843l2608011,1017287r4665,-48416l2620331,921397r10548,-46434l2644220,829669r16036,-44054l2678890,742900r21133,-41276l2723557,661885r25837,-38100l2777435,587421r30148,-34527l2839738,520304r34066,-30556l2909681,461328r37590,-26185l2986477,411291r40723,-21418l3069342,370988r43463,-16253l3157490,341214r45809,-10689l3250135,322766r47763,-4728l3346491,316440r3882538,l7229029,xe" fillcolor="#eae8e8" stroked="f">
                <v:path arrowok="t"/>
                <w10:wrap anchorx="page" anchory="page"/>
              </v:shape>
            </w:pict>
          </mc:Fallback>
        </mc:AlternateContent>
      </w:r>
      <w:r w:rsidRPr="006761C1">
        <w:rPr>
          <w:b/>
          <w:color w:val="212121"/>
          <w:lang w:val="es-ES"/>
        </w:rPr>
        <w:t xml:space="preserve">Octubre 2009: </w:t>
      </w:r>
      <w:r w:rsidRPr="006761C1">
        <w:rPr>
          <w:color w:val="212121"/>
          <w:lang w:val="es-ES"/>
        </w:rPr>
        <w:t xml:space="preserve">Curso: Operación y Mantenimiento de Estaciones Automáticas Meteorológicas e Hidrológicas. Chile. </w:t>
      </w:r>
      <w:r w:rsidRPr="006761C1">
        <w:rPr>
          <w:b/>
          <w:color w:val="212121"/>
          <w:spacing w:val="-2"/>
          <w:lang w:val="es-ES"/>
        </w:rPr>
        <w:t>Septiembre-Diciembre</w:t>
      </w:r>
      <w:r w:rsidRPr="006761C1">
        <w:rPr>
          <w:b/>
          <w:color w:val="212121"/>
          <w:lang w:val="es-ES"/>
        </w:rPr>
        <w:tab/>
      </w:r>
      <w:r w:rsidRPr="006761C1">
        <w:rPr>
          <w:b/>
          <w:color w:val="212121"/>
          <w:spacing w:val="-2"/>
          <w:lang w:val="es-ES"/>
        </w:rPr>
        <w:t>2006:</w:t>
      </w:r>
      <w:r w:rsidRPr="006761C1">
        <w:rPr>
          <w:b/>
          <w:color w:val="212121"/>
          <w:lang w:val="es-ES"/>
        </w:rPr>
        <w:tab/>
      </w:r>
      <w:r w:rsidRPr="006761C1">
        <w:rPr>
          <w:color w:val="212121"/>
          <w:spacing w:val="-2"/>
          <w:lang w:val="es-ES"/>
        </w:rPr>
        <w:t>Curso:</w:t>
      </w:r>
      <w:r w:rsidRPr="006761C1">
        <w:rPr>
          <w:color w:val="212121"/>
          <w:lang w:val="es-ES"/>
        </w:rPr>
        <w:tab/>
      </w:r>
      <w:r w:rsidRPr="006761C1">
        <w:rPr>
          <w:color w:val="212121"/>
          <w:spacing w:val="-2"/>
          <w:lang w:val="es-ES"/>
        </w:rPr>
        <w:t>Meteorología (Modelos Numéricos, Pronósticos a Largo Plazo y Cambio Climático). Japón.</w:t>
      </w:r>
    </w:p>
    <w:p w14:paraId="5DE792DD" w14:textId="77777777" w:rsidR="009F2265" w:rsidRPr="006761C1" w:rsidRDefault="00235132">
      <w:pPr>
        <w:pStyle w:val="BodyText"/>
        <w:spacing w:before="13" w:line="235" w:lineRule="auto"/>
        <w:rPr>
          <w:lang w:val="es-ES"/>
        </w:rPr>
      </w:pPr>
      <w:r w:rsidRPr="006761C1">
        <w:rPr>
          <w:b/>
          <w:color w:val="212121"/>
          <w:lang w:val="es-ES"/>
        </w:rPr>
        <w:t xml:space="preserve">Noviembre 2005: </w:t>
      </w:r>
      <w:r w:rsidRPr="006761C1">
        <w:rPr>
          <w:color w:val="212121"/>
          <w:lang w:val="es-ES"/>
        </w:rPr>
        <w:t>Foro del Clima III: Foro Climático de Centroamérica. Guatemala.</w:t>
      </w:r>
    </w:p>
    <w:p w14:paraId="5DE792DE" w14:textId="77777777" w:rsidR="009F2265" w:rsidRPr="006761C1" w:rsidRDefault="00235132">
      <w:pPr>
        <w:pStyle w:val="BodyText"/>
        <w:tabs>
          <w:tab w:val="left" w:pos="6387"/>
        </w:tabs>
        <w:spacing w:before="2" w:line="235" w:lineRule="auto"/>
        <w:ind w:right="428"/>
        <w:rPr>
          <w:lang w:val="es-ES"/>
        </w:rPr>
      </w:pPr>
      <w:r w:rsidRPr="006761C1">
        <w:rPr>
          <w:b/>
          <w:color w:val="212121"/>
          <w:lang w:val="es-ES"/>
        </w:rPr>
        <w:t>Noviembre 2005:</w:t>
      </w:r>
      <w:r w:rsidRPr="006761C1">
        <w:rPr>
          <w:b/>
          <w:color w:val="212121"/>
          <w:lang w:val="es-ES"/>
        </w:rPr>
        <w:tab/>
      </w:r>
      <w:r w:rsidRPr="006761C1">
        <w:rPr>
          <w:color w:val="212121"/>
          <w:lang w:val="es-ES"/>
        </w:rPr>
        <w:t>Taller: Sistema de Detección Atmosférica de Rayos. Costa Rica.</w:t>
      </w:r>
    </w:p>
    <w:p w14:paraId="5DE792DF" w14:textId="77777777" w:rsidR="009F2265" w:rsidRPr="006761C1" w:rsidRDefault="00235132">
      <w:pPr>
        <w:tabs>
          <w:tab w:val="left" w:pos="6387"/>
        </w:tabs>
        <w:spacing w:before="18" w:line="235" w:lineRule="auto"/>
        <w:ind w:left="4448" w:right="428"/>
        <w:rPr>
          <w:sz w:val="24"/>
          <w:lang w:val="es-ES"/>
        </w:rPr>
      </w:pPr>
      <w:r w:rsidRPr="006761C1">
        <w:rPr>
          <w:b/>
          <w:color w:val="212121"/>
          <w:sz w:val="24"/>
          <w:lang w:val="es-ES"/>
        </w:rPr>
        <w:t>Noviembre 2004:</w:t>
      </w:r>
      <w:r w:rsidRPr="006761C1">
        <w:rPr>
          <w:b/>
          <w:color w:val="212121"/>
          <w:sz w:val="24"/>
          <w:lang w:val="es-ES"/>
        </w:rPr>
        <w:tab/>
      </w:r>
      <w:r w:rsidRPr="006761C1">
        <w:rPr>
          <w:color w:val="212121"/>
          <w:sz w:val="24"/>
          <w:lang w:val="es-ES"/>
        </w:rPr>
        <w:t>Curso: Meteorología Aeronáutica. El Salvador.</w:t>
      </w:r>
    </w:p>
    <w:p w14:paraId="5DE792E0" w14:textId="77777777" w:rsidR="009F2265" w:rsidRPr="006761C1" w:rsidRDefault="00235132">
      <w:pPr>
        <w:pStyle w:val="BodyText"/>
        <w:ind w:right="415"/>
        <w:jc w:val="both"/>
        <w:rPr>
          <w:lang w:val="es-ES"/>
        </w:rPr>
      </w:pPr>
      <w:r w:rsidRPr="006761C1">
        <w:rPr>
          <w:b/>
          <w:color w:val="212121"/>
          <w:lang w:val="es-ES"/>
        </w:rPr>
        <w:t xml:space="preserve">Abril 2004: </w:t>
      </w:r>
      <w:r w:rsidRPr="006761C1">
        <w:rPr>
          <w:color w:val="212121"/>
          <w:lang w:val="es-ES"/>
        </w:rPr>
        <w:t xml:space="preserve">Taller: Revitalización del Comité Técnico Consultor para Emergencias Aéreas (CATEA). Costa Rica. </w:t>
      </w:r>
      <w:r w:rsidRPr="006761C1">
        <w:rPr>
          <w:b/>
          <w:color w:val="212121"/>
          <w:lang w:val="es-ES"/>
        </w:rPr>
        <w:t xml:space="preserve">Noviembre de 2003: </w:t>
      </w:r>
      <w:r w:rsidRPr="006761C1">
        <w:rPr>
          <w:color w:val="212121"/>
          <w:lang w:val="es-ES"/>
        </w:rPr>
        <w:t>Seminario de Capacitación: Regiones III y IV: Código Controlado por Cartas. Costa Rica.</w:t>
      </w:r>
    </w:p>
    <w:p w14:paraId="5DE792E1" w14:textId="77777777" w:rsidR="009F2265" w:rsidRPr="006761C1" w:rsidRDefault="00235132">
      <w:pPr>
        <w:pStyle w:val="BodyText"/>
        <w:spacing w:before="16" w:line="235" w:lineRule="auto"/>
        <w:ind w:right="405"/>
        <w:jc w:val="both"/>
        <w:rPr>
          <w:lang w:val="es-ES"/>
        </w:rPr>
      </w:pPr>
      <w:r w:rsidRPr="006761C1">
        <w:rPr>
          <w:b/>
          <w:color w:val="212121"/>
          <w:lang w:val="es-ES"/>
        </w:rPr>
        <w:t xml:space="preserve">Noviembre de 2002: </w:t>
      </w:r>
      <w:r w:rsidRPr="006761C1">
        <w:rPr>
          <w:color w:val="212121"/>
          <w:lang w:val="es-ES"/>
        </w:rPr>
        <w:t>Reunión: Seguimiento de las recomendaciones del Proyecto Especial de Implementación (SIP) COM/MET CAR. Belice.</w:t>
      </w:r>
    </w:p>
    <w:p w14:paraId="5DE792E2" w14:textId="77777777" w:rsidR="009F2265" w:rsidRPr="006761C1" w:rsidRDefault="00235132">
      <w:pPr>
        <w:pStyle w:val="BodyText"/>
        <w:spacing w:before="17" w:line="237" w:lineRule="auto"/>
        <w:ind w:right="413"/>
        <w:jc w:val="both"/>
        <w:rPr>
          <w:lang w:val="es-ES"/>
        </w:rPr>
      </w:pPr>
      <w:r w:rsidRPr="006761C1">
        <w:rPr>
          <w:b/>
          <w:color w:val="212121"/>
          <w:lang w:val="es-ES"/>
        </w:rPr>
        <w:t xml:space="preserve">Abril 2002: </w:t>
      </w:r>
      <w:r w:rsidRPr="006761C1">
        <w:rPr>
          <w:color w:val="212121"/>
          <w:lang w:val="es-ES"/>
        </w:rPr>
        <w:t xml:space="preserve">Taller: Comisión Nacional para la Prevención de Riesgos y Atención de Emergencias. Acuerdo para el uso y manejo de la información meteorológica. Costa Rica. </w:t>
      </w:r>
      <w:r w:rsidRPr="006761C1">
        <w:rPr>
          <w:b/>
          <w:color w:val="212121"/>
          <w:lang w:val="es-ES"/>
        </w:rPr>
        <w:t xml:space="preserve">Diciembre de 2001: </w:t>
      </w:r>
      <w:r w:rsidRPr="006761C1">
        <w:rPr>
          <w:color w:val="212121"/>
          <w:lang w:val="es-ES"/>
        </w:rPr>
        <w:t>Seminario regional, Parte III: Capacitación sobre la interpretación de datos satelitales en aplicaciones meteorológicas. Proyecto NOAA/NESDIS. Costa Rica.</w:t>
      </w:r>
    </w:p>
    <w:p w14:paraId="5DE792E3" w14:textId="77777777" w:rsidR="009F2265" w:rsidRPr="006761C1" w:rsidRDefault="00235132">
      <w:pPr>
        <w:pStyle w:val="BodyText"/>
        <w:spacing w:before="3" w:line="249" w:lineRule="auto"/>
        <w:ind w:right="438"/>
        <w:jc w:val="both"/>
        <w:rPr>
          <w:lang w:val="es-ES"/>
        </w:rPr>
      </w:pPr>
      <w:r w:rsidRPr="006761C1">
        <w:rPr>
          <w:b/>
          <w:color w:val="212121"/>
          <w:lang w:val="es-ES"/>
        </w:rPr>
        <w:t xml:space="preserve">Febrero 2001: </w:t>
      </w:r>
      <w:r w:rsidRPr="006761C1">
        <w:rPr>
          <w:color w:val="212121"/>
          <w:lang w:val="es-ES"/>
        </w:rPr>
        <w:t>Curso: Preparación para la Variabilidad Climática y Eventos Extremos en Mesoamérica. Costa Rica.</w:t>
      </w:r>
    </w:p>
    <w:p w14:paraId="5DE792E4" w14:textId="77777777" w:rsidR="009F2265" w:rsidRPr="006761C1" w:rsidRDefault="00235132">
      <w:pPr>
        <w:pStyle w:val="BodyText"/>
        <w:spacing w:line="237" w:lineRule="auto"/>
        <w:ind w:right="428"/>
        <w:jc w:val="both"/>
        <w:rPr>
          <w:lang w:val="es-ES"/>
        </w:rPr>
      </w:pPr>
      <w:r w:rsidRPr="006761C1">
        <w:rPr>
          <w:b/>
          <w:color w:val="212121"/>
          <w:lang w:val="es-ES"/>
        </w:rPr>
        <w:t xml:space="preserve">Noviembre 2000: </w:t>
      </w:r>
      <w:r w:rsidRPr="006761C1">
        <w:rPr>
          <w:color w:val="212121"/>
          <w:lang w:val="es-ES"/>
        </w:rPr>
        <w:t>Curso: Desastres naturales y su impacto social en Centroamérica y México. Costa Rica.</w:t>
      </w:r>
    </w:p>
    <w:p w14:paraId="5DE792E5" w14:textId="77777777" w:rsidR="009F2265" w:rsidRPr="006761C1" w:rsidRDefault="00235132">
      <w:pPr>
        <w:pStyle w:val="BodyText"/>
        <w:spacing w:line="235" w:lineRule="auto"/>
        <w:ind w:right="412"/>
        <w:jc w:val="both"/>
        <w:rPr>
          <w:lang w:val="es-ES"/>
        </w:rPr>
      </w:pPr>
      <w:r w:rsidRPr="006761C1">
        <w:rPr>
          <w:b/>
          <w:color w:val="212121"/>
          <w:lang w:val="es-ES"/>
        </w:rPr>
        <w:t xml:space="preserve">Abril de 2000: </w:t>
      </w:r>
      <w:r w:rsidRPr="006761C1">
        <w:rPr>
          <w:color w:val="212121"/>
          <w:lang w:val="es-ES"/>
        </w:rPr>
        <w:t>Seminario regional, Parte II: Utilización de datos satelitales en aplicaciones meteorológicas para las Zonas III y IV. Proyecto NOAA/NESDIS. Costa Rica.</w:t>
      </w:r>
    </w:p>
    <w:p w14:paraId="5DE792E6" w14:textId="77777777" w:rsidR="009F2265" w:rsidRPr="006761C1" w:rsidRDefault="00235132">
      <w:pPr>
        <w:pStyle w:val="BodyText"/>
        <w:spacing w:before="18" w:line="237" w:lineRule="auto"/>
        <w:rPr>
          <w:lang w:val="es-ES"/>
        </w:rPr>
      </w:pPr>
      <w:r w:rsidRPr="006761C1">
        <w:rPr>
          <w:b/>
          <w:color w:val="212121"/>
          <w:lang w:val="es-ES"/>
        </w:rPr>
        <w:t xml:space="preserve">Diciembre de 1999: </w:t>
      </w:r>
      <w:r w:rsidRPr="006761C1">
        <w:rPr>
          <w:color w:val="212121"/>
          <w:lang w:val="es-ES"/>
        </w:rPr>
        <w:t>Seminario regional, Parte I: Utilización de datos satelitales en aplicaciones meteorológicas para las Áreas III y</w:t>
      </w:r>
    </w:p>
    <w:p w14:paraId="5DE792E7" w14:textId="77777777" w:rsidR="009F2265" w:rsidRPr="006761C1" w:rsidRDefault="00235132">
      <w:pPr>
        <w:pStyle w:val="BodyText"/>
        <w:spacing w:line="287" w:lineRule="exact"/>
        <w:rPr>
          <w:lang w:val="es-ES"/>
        </w:rPr>
      </w:pPr>
      <w:r w:rsidRPr="006761C1">
        <w:rPr>
          <w:color w:val="212121"/>
          <w:lang w:val="es-ES"/>
        </w:rPr>
        <w:t>IV. Proyecto NOAA/NESDIS. Costa Rica.</w:t>
      </w:r>
    </w:p>
    <w:p w14:paraId="5DE792E8" w14:textId="77777777" w:rsidR="009F2265" w:rsidRPr="006761C1" w:rsidRDefault="00235132">
      <w:pPr>
        <w:pStyle w:val="BodyText"/>
        <w:spacing w:before="16" w:line="235" w:lineRule="auto"/>
        <w:ind w:right="406"/>
        <w:jc w:val="both"/>
        <w:rPr>
          <w:lang w:val="es-ES"/>
        </w:rPr>
      </w:pPr>
      <w:r w:rsidRPr="006761C1">
        <w:rPr>
          <w:b/>
          <w:color w:val="212121"/>
          <w:lang w:val="es-ES"/>
        </w:rPr>
        <w:t xml:space="preserve">Noviembre 1999: </w:t>
      </w:r>
      <w:r w:rsidRPr="006761C1">
        <w:rPr>
          <w:color w:val="212121"/>
          <w:lang w:val="es-ES"/>
        </w:rPr>
        <w:t>Taller: Maqueta para un área limitada. Estados Unidos de América.</w:t>
      </w:r>
    </w:p>
    <w:p w14:paraId="5DE792E9" w14:textId="77777777" w:rsidR="009F2265" w:rsidRPr="006761C1" w:rsidRDefault="00235132">
      <w:pPr>
        <w:pStyle w:val="BodyText"/>
        <w:spacing w:line="242" w:lineRule="auto"/>
        <w:ind w:right="423"/>
        <w:jc w:val="both"/>
        <w:rPr>
          <w:lang w:val="es-ES"/>
        </w:rPr>
      </w:pPr>
      <w:r w:rsidRPr="006761C1">
        <w:rPr>
          <w:b/>
          <w:color w:val="212121"/>
          <w:lang w:val="es-ES"/>
        </w:rPr>
        <w:t xml:space="preserve">Julio de 1999: </w:t>
      </w:r>
      <w:r w:rsidRPr="006761C1">
        <w:rPr>
          <w:color w:val="212121"/>
          <w:lang w:val="es-ES"/>
        </w:rPr>
        <w:t>Ponente del X Congreso Técnico y Agropecuario. "El impacto y las consecuencias de El Niño y La Niña en la agrometeorología". Costa Rica.</w:t>
      </w:r>
    </w:p>
    <w:p w14:paraId="5DE792EA" w14:textId="77777777" w:rsidR="009F2265" w:rsidRDefault="00235132">
      <w:pPr>
        <w:pStyle w:val="BodyText"/>
        <w:spacing w:line="286" w:lineRule="exact"/>
        <w:jc w:val="both"/>
      </w:pPr>
      <w:r w:rsidRPr="006761C1">
        <w:rPr>
          <w:b/>
          <w:color w:val="212121"/>
          <w:lang w:val="es-ES"/>
        </w:rPr>
        <w:t xml:space="preserve">Julio de 1998: </w:t>
      </w:r>
      <w:r w:rsidRPr="006761C1">
        <w:rPr>
          <w:color w:val="212121"/>
          <w:lang w:val="es-ES"/>
        </w:rPr>
        <w:t xml:space="preserve">Taller: Rendimiento del sistema: VSAT/Star 4. </w:t>
      </w:r>
      <w:r>
        <w:rPr>
          <w:color w:val="212121"/>
        </w:rPr>
        <w:t>Belice.</w:t>
      </w:r>
    </w:p>
    <w:p w14:paraId="5DE792EB" w14:textId="77777777" w:rsidR="009F2265" w:rsidRDefault="009F2265">
      <w:pPr>
        <w:pStyle w:val="BodyText"/>
        <w:spacing w:before="172"/>
        <w:ind w:left="0"/>
      </w:pPr>
    </w:p>
    <w:p w14:paraId="5DE792EC" w14:textId="77777777" w:rsidR="009F2265" w:rsidRDefault="00235132">
      <w:pPr>
        <w:ind w:left="4448"/>
        <w:jc w:val="both"/>
        <w:rPr>
          <w:rFonts w:ascii="Century Gothic"/>
          <w:b/>
        </w:rPr>
      </w:pPr>
      <w:r>
        <w:rPr>
          <w:rFonts w:ascii="Century Gothic"/>
          <w:b/>
          <w:noProof/>
        </w:rPr>
        <mc:AlternateContent>
          <mc:Choice Requires="wps">
            <w:drawing>
              <wp:anchor distT="0" distB="0" distL="0" distR="0" simplePos="0" relativeHeight="487593472" behindDoc="1" locked="0" layoutInCell="1" allowOverlap="1" wp14:anchorId="5DE7931F" wp14:editId="5DE79320">
                <wp:simplePos x="0" y="0"/>
                <wp:positionH relativeFrom="page">
                  <wp:posOffset>3174110</wp:posOffset>
                </wp:positionH>
                <wp:positionV relativeFrom="paragraph">
                  <wp:posOffset>181382</wp:posOffset>
                </wp:positionV>
                <wp:extent cx="3988435" cy="1016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8435" cy="10160"/>
                        </a:xfrm>
                        <a:custGeom>
                          <a:avLst/>
                          <a:gdLst/>
                          <a:ahLst/>
                          <a:cxnLst/>
                          <a:rect l="l" t="t" r="r" b="b"/>
                          <a:pathLst>
                            <a:path w="3988435" h="10160">
                              <a:moveTo>
                                <a:pt x="3988181" y="0"/>
                              </a:moveTo>
                              <a:lnTo>
                                <a:pt x="0" y="0"/>
                              </a:lnTo>
                              <a:lnTo>
                                <a:pt x="0" y="10159"/>
                              </a:lnTo>
                              <a:lnTo>
                                <a:pt x="3988181" y="10159"/>
                              </a:lnTo>
                              <a:lnTo>
                                <a:pt x="3988181" y="0"/>
                              </a:lnTo>
                              <a:close/>
                            </a:path>
                          </a:pathLst>
                        </a:custGeom>
                        <a:solidFill>
                          <a:srgbClr val="93B6D2"/>
                        </a:solidFill>
                      </wps:spPr>
                      <wps:bodyPr wrap="square" lIns="0" tIns="0" rIns="0" bIns="0" rtlCol="0">
                        <a:prstTxWarp prst="textNoShape">
                          <a:avLst/>
                        </a:prstTxWarp>
                        <a:noAutofit/>
                      </wps:bodyPr>
                    </wps:wsp>
                  </a:graphicData>
                </a:graphic>
              </wp:anchor>
            </w:drawing>
          </mc:Choice>
          <mc:Fallback>
            <w:pict>
              <v:shape w14:anchorId="59944138" id="Graphic 17" o:spid="_x0000_s1026" style="position:absolute;margin-left:249.95pt;margin-top:14.3pt;width:314.05pt;height:.8pt;z-index:-15723008;visibility:visible;mso-wrap-style:square;mso-wrap-distance-left:0;mso-wrap-distance-top:0;mso-wrap-distance-right:0;mso-wrap-distance-bottom:0;mso-position-horizontal:absolute;mso-position-horizontal-relative:page;mso-position-vertical:absolute;mso-position-vertical-relative:text;v-text-anchor:top" coordsize="3988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" path="m3988181,l,,,10159r3988181,l3988181,xe" fillcolor="#93b6d2" stroked="f">
                <v:path arrowok="t"/>
                <w10:wrap type="topAndBottom" anchorx="page"/>
              </v:shape>
            </w:pict>
          </mc:Fallback>
        </mc:AlternateContent>
      </w:r>
      <w:r>
        <w:rPr>
          <w:rFonts w:ascii="Century Gothic"/>
          <w:b/>
        </w:rPr>
        <w:t>EXAMEN DE TESIS</w:t>
      </w:r>
    </w:p>
    <w:p w14:paraId="5DE792ED" w14:textId="77777777" w:rsidR="009F2265" w:rsidRDefault="009F2265">
      <w:pPr>
        <w:pStyle w:val="BodyText"/>
        <w:spacing w:before="53"/>
        <w:ind w:left="0"/>
        <w:rPr>
          <w:rFonts w:ascii="Century Gothic"/>
          <w:b/>
        </w:rPr>
      </w:pPr>
    </w:p>
    <w:p w14:paraId="5DE792EE" w14:textId="77777777" w:rsidR="009F2265" w:rsidRPr="006761C1" w:rsidRDefault="00235132">
      <w:pPr>
        <w:pStyle w:val="BodyText"/>
        <w:spacing w:before="1"/>
        <w:ind w:right="413"/>
        <w:jc w:val="both"/>
        <w:rPr>
          <w:lang w:val="es-ES"/>
        </w:rPr>
      </w:pPr>
      <w:r w:rsidRPr="006761C1">
        <w:rPr>
          <w:lang w:val="es-ES"/>
        </w:rPr>
        <w:t xml:space="preserve">Título de grado. Propuesta metodológica para la implementación de un Sistema de Gestión de Calidad para la Red de Pluviometría del Instituto Nacional de Meteorología, ubicada en la Región Central de Costa Rica. Septiembre, </w:t>
      </w:r>
      <w:r w:rsidRPr="006761C1">
        <w:rPr>
          <w:lang w:val="es-ES"/>
        </w:rPr>
        <w:lastRenderedPageBreak/>
        <w:t>2022.</w:t>
      </w:r>
    </w:p>
    <w:p w14:paraId="5DE792EF" w14:textId="77777777" w:rsidR="009F2265" w:rsidRPr="006761C1" w:rsidRDefault="009F2265">
      <w:pPr>
        <w:pStyle w:val="BodyText"/>
        <w:jc w:val="both"/>
        <w:rPr>
          <w:lang w:val="es-ES"/>
        </w:rPr>
        <w:sectPr w:rsidR="009F2265" w:rsidRPr="006761C1">
          <w:pgSz w:w="11910" w:h="16840"/>
          <w:pgMar w:top="1240" w:right="566" w:bottom="280" w:left="566" w:header="720" w:footer="720" w:gutter="0"/>
          <w:cols w:space="720"/>
        </w:sectPr>
      </w:pPr>
    </w:p>
    <w:p w14:paraId="5DE792F0" w14:textId="77777777" w:rsidR="009F2265" w:rsidRPr="006761C1" w:rsidRDefault="00235132">
      <w:pPr>
        <w:pStyle w:val="BodyText"/>
        <w:spacing w:before="41"/>
        <w:ind w:right="408"/>
        <w:jc w:val="both"/>
        <w:rPr>
          <w:lang w:val="es-ES"/>
        </w:rPr>
      </w:pPr>
      <w:r>
        <w:rPr>
          <w:noProof/>
        </w:rPr>
        <w:lastRenderedPageBreak/>
        <mc:AlternateContent>
          <mc:Choice Requires="wps">
            <w:drawing>
              <wp:anchor distT="0" distB="0" distL="0" distR="0" simplePos="0" relativeHeight="487473152" behindDoc="1" locked="0" layoutInCell="1" allowOverlap="1" wp14:anchorId="5DE79321" wp14:editId="5DE79322">
                <wp:simplePos x="0" y="0"/>
                <wp:positionH relativeFrom="page">
                  <wp:posOffset>166071</wp:posOffset>
                </wp:positionH>
                <wp:positionV relativeFrom="page">
                  <wp:posOffset>545439</wp:posOffset>
                </wp:positionV>
                <wp:extent cx="7229475" cy="96024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9475" cy="9602470"/>
                        </a:xfrm>
                        <a:custGeom>
                          <a:avLst/>
                          <a:gdLst/>
                          <a:ahLst/>
                          <a:cxnLst/>
                          <a:rect l="l" t="t" r="r" b="b"/>
                          <a:pathLst>
                            <a:path w="7229475" h="9602470">
                              <a:moveTo>
                                <a:pt x="7229029" y="0"/>
                              </a:moveTo>
                              <a:lnTo>
                                <a:pt x="1091746" y="0"/>
                              </a:lnTo>
                              <a:lnTo>
                                <a:pt x="1047042" y="2320"/>
                              </a:lnTo>
                              <a:lnTo>
                                <a:pt x="1002730" y="9237"/>
                              </a:lnTo>
                              <a:lnTo>
                                <a:pt x="958895" y="20683"/>
                              </a:lnTo>
                              <a:lnTo>
                                <a:pt x="915623" y="36591"/>
                              </a:lnTo>
                              <a:lnTo>
                                <a:pt x="873000" y="56895"/>
                              </a:lnTo>
                              <a:lnTo>
                                <a:pt x="831111" y="81526"/>
                              </a:lnTo>
                              <a:lnTo>
                                <a:pt x="790042" y="110418"/>
                              </a:lnTo>
                              <a:lnTo>
                                <a:pt x="749878" y="143503"/>
                              </a:lnTo>
                              <a:lnTo>
                                <a:pt x="710704" y="180716"/>
                              </a:lnTo>
                              <a:lnTo>
                                <a:pt x="672607" y="221987"/>
                              </a:lnTo>
                              <a:lnTo>
                                <a:pt x="635672" y="267251"/>
                              </a:lnTo>
                              <a:lnTo>
                                <a:pt x="599984" y="316440"/>
                              </a:lnTo>
                              <a:lnTo>
                                <a:pt x="577880" y="349171"/>
                              </a:lnTo>
                              <a:lnTo>
                                <a:pt x="556016" y="383742"/>
                              </a:lnTo>
                              <a:lnTo>
                                <a:pt x="534619" y="420126"/>
                              </a:lnTo>
                              <a:lnTo>
                                <a:pt x="487529" y="507279"/>
                              </a:lnTo>
                              <a:lnTo>
                                <a:pt x="460077" y="553225"/>
                              </a:lnTo>
                              <a:lnTo>
                                <a:pt x="431647" y="596132"/>
                              </a:lnTo>
                              <a:lnTo>
                                <a:pt x="402326" y="635999"/>
                              </a:lnTo>
                              <a:lnTo>
                                <a:pt x="372200" y="672826"/>
                              </a:lnTo>
                              <a:lnTo>
                                <a:pt x="341355" y="706613"/>
                              </a:lnTo>
                              <a:lnTo>
                                <a:pt x="309878" y="737361"/>
                              </a:lnTo>
                              <a:lnTo>
                                <a:pt x="277855" y="765069"/>
                              </a:lnTo>
                              <a:lnTo>
                                <a:pt x="235280" y="797130"/>
                              </a:lnTo>
                              <a:lnTo>
                                <a:pt x="191338" y="823692"/>
                              </a:lnTo>
                              <a:lnTo>
                                <a:pt x="146304" y="844608"/>
                              </a:lnTo>
                              <a:lnTo>
                                <a:pt x="100450" y="859730"/>
                              </a:lnTo>
                              <a:lnTo>
                                <a:pt x="54050" y="868911"/>
                              </a:lnTo>
                              <a:lnTo>
                                <a:pt x="7376" y="872004"/>
                              </a:lnTo>
                              <a:lnTo>
                                <a:pt x="0" y="872004"/>
                              </a:lnTo>
                              <a:lnTo>
                                <a:pt x="0" y="9602187"/>
                              </a:lnTo>
                              <a:lnTo>
                                <a:pt x="2232668" y="9602187"/>
                              </a:lnTo>
                              <a:lnTo>
                                <a:pt x="2279578" y="9599238"/>
                              </a:lnTo>
                              <a:lnTo>
                                <a:pt x="2324741" y="9590626"/>
                              </a:lnTo>
                              <a:lnTo>
                                <a:pt x="2367810" y="9576706"/>
                              </a:lnTo>
                              <a:lnTo>
                                <a:pt x="2408434" y="9557831"/>
                              </a:lnTo>
                              <a:lnTo>
                                <a:pt x="2446265" y="9534354"/>
                              </a:lnTo>
                              <a:lnTo>
                                <a:pt x="2480952" y="9506631"/>
                              </a:lnTo>
                              <a:lnTo>
                                <a:pt x="2512148" y="9475016"/>
                              </a:lnTo>
                              <a:lnTo>
                                <a:pt x="2539503" y="9439861"/>
                              </a:lnTo>
                              <a:lnTo>
                                <a:pt x="2562667" y="9401521"/>
                              </a:lnTo>
                              <a:lnTo>
                                <a:pt x="2581291" y="9360349"/>
                              </a:lnTo>
                              <a:lnTo>
                                <a:pt x="2595026" y="9316701"/>
                              </a:lnTo>
                              <a:lnTo>
                                <a:pt x="2603524" y="9270929"/>
                              </a:lnTo>
                              <a:lnTo>
                                <a:pt x="2606434" y="9223388"/>
                              </a:lnTo>
                              <a:lnTo>
                                <a:pt x="2606434" y="1066545"/>
                              </a:lnTo>
                              <a:lnTo>
                                <a:pt x="2608011" y="1017287"/>
                              </a:lnTo>
                              <a:lnTo>
                                <a:pt x="2612676" y="968871"/>
                              </a:lnTo>
                              <a:lnTo>
                                <a:pt x="2620331" y="921397"/>
                              </a:lnTo>
                              <a:lnTo>
                                <a:pt x="2630879" y="874963"/>
                              </a:lnTo>
                              <a:lnTo>
                                <a:pt x="2644220" y="829669"/>
                              </a:lnTo>
                              <a:lnTo>
                                <a:pt x="2660256" y="785615"/>
                              </a:lnTo>
                              <a:lnTo>
                                <a:pt x="2678890" y="742900"/>
                              </a:lnTo>
                              <a:lnTo>
                                <a:pt x="2700023" y="701624"/>
                              </a:lnTo>
                              <a:lnTo>
                                <a:pt x="2723557" y="661885"/>
                              </a:lnTo>
                              <a:lnTo>
                                <a:pt x="2749394" y="623785"/>
                              </a:lnTo>
                              <a:lnTo>
                                <a:pt x="2777435" y="587421"/>
                              </a:lnTo>
                              <a:lnTo>
                                <a:pt x="2807583" y="552894"/>
                              </a:lnTo>
                              <a:lnTo>
                                <a:pt x="2839738" y="520304"/>
                              </a:lnTo>
                              <a:lnTo>
                                <a:pt x="2873804" y="489748"/>
                              </a:lnTo>
                              <a:lnTo>
                                <a:pt x="2909681" y="461328"/>
                              </a:lnTo>
                              <a:lnTo>
                                <a:pt x="2947271" y="435143"/>
                              </a:lnTo>
                              <a:lnTo>
                                <a:pt x="2986477" y="411291"/>
                              </a:lnTo>
                              <a:lnTo>
                                <a:pt x="3027200" y="389873"/>
                              </a:lnTo>
                              <a:lnTo>
                                <a:pt x="3069342" y="370988"/>
                              </a:lnTo>
                              <a:lnTo>
                                <a:pt x="3112805" y="354735"/>
                              </a:lnTo>
                              <a:lnTo>
                                <a:pt x="3157490" y="341214"/>
                              </a:lnTo>
                              <a:lnTo>
                                <a:pt x="3203299" y="330525"/>
                              </a:lnTo>
                              <a:lnTo>
                                <a:pt x="3250135" y="322766"/>
                              </a:lnTo>
                              <a:lnTo>
                                <a:pt x="3297898" y="318038"/>
                              </a:lnTo>
                              <a:lnTo>
                                <a:pt x="3346491" y="316440"/>
                              </a:lnTo>
                              <a:lnTo>
                                <a:pt x="7229029" y="316440"/>
                              </a:lnTo>
                              <a:lnTo>
                                <a:pt x="7229029" y="0"/>
                              </a:lnTo>
                              <a:close/>
                            </a:path>
                          </a:pathLst>
                        </a:custGeom>
                        <a:solidFill>
                          <a:srgbClr val="EAE8E8"/>
                        </a:solidFill>
                      </wps:spPr>
                      <wps:bodyPr wrap="square" lIns="0" tIns="0" rIns="0" bIns="0" rtlCol="0">
                        <a:prstTxWarp prst="textNoShape">
                          <a:avLst/>
                        </a:prstTxWarp>
                        <a:noAutofit/>
                      </wps:bodyPr>
                    </wps:wsp>
                  </a:graphicData>
                </a:graphic>
              </wp:anchor>
            </w:drawing>
          </mc:Choice>
          <mc:Fallback>
            <w:pict>
              <v:shape w14:anchorId="20F1CAE6" id="Graphic 18" o:spid="_x0000_s1026" style="position:absolute;margin-left:13.1pt;margin-top:42.95pt;width:569.25pt;height:756.1pt;z-index:-15843328;visibility:visible;mso-wrap-style:square;mso-wrap-distance-left:0;mso-wrap-distance-top:0;mso-wrap-distance-right:0;mso-wrap-distance-bottom:0;mso-position-horizontal:absolute;mso-position-horizontal-relative:page;mso-position-vertical:absolute;mso-position-vertical-relative:page;v-text-anchor:top" coordsize="7229475,96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" path="m7229029,l1091746,r-44704,2320l1002730,9237,958895,20683,915623,36591,873000,56895,831111,81526r-41069,28892l749878,143503r-39174,37213l672607,221987r-36935,45264l599984,316440r-22104,32731l556016,383742r-21397,36384l487529,507279r-27452,45946l431647,596132r-29321,39867l372200,672826r-30845,33787l309878,737361r-32023,27708l235280,797130r-43942,26562l146304,844608r-45854,15122l54050,868911,7376,872004r-7376,l,9602187r2232668,l2279578,9599238r45163,-8612l2367810,9576706r40624,-18875l2446265,9534354r34687,-27723l2512148,9475016r27355,-35155l2562667,9401521r18624,-41172l2595026,9316701r8498,-45772l2606434,9223388r,-8156843l2608011,1017287r4665,-48416l2620331,921397r10548,-46434l2644220,829669r16036,-44054l2678890,742900r21133,-41276l2723557,661885r25837,-38100l2777435,587421r30148,-34527l2839738,520304r34066,-30556l2909681,461328r37590,-26185l2986477,411291r40723,-21418l3069342,370988r43463,-16253l3157490,341214r45809,-10689l3250135,322766r47763,-4728l3346491,316440r3882538,l7229029,xe" fillcolor="#eae8e8" stroked="f">
                <v:path arrowok="t"/>
                <w10:wrap anchorx="page" anchory="page"/>
              </v:shape>
            </w:pict>
          </mc:Fallback>
        </mc:AlternateContent>
      </w:r>
      <w:r w:rsidRPr="006761C1">
        <w:rPr>
          <w:lang w:val="es-ES"/>
        </w:rPr>
        <w:t>Título de grado. Recolección, almacenamiento, control de calidad y alertas automatizadas de datos meteorológicos obtenidos de estaciones meteorológicas automáticas operadas por el Instituto Nacional de Meteorología de Costa Rica. Septiembre, 2024.</w:t>
      </w:r>
    </w:p>
    <w:p w14:paraId="5DE792F1" w14:textId="77777777" w:rsidR="009F2265" w:rsidRPr="006761C1" w:rsidRDefault="009F2265">
      <w:pPr>
        <w:pStyle w:val="BodyText"/>
        <w:spacing w:before="255"/>
        <w:ind w:left="0"/>
        <w:rPr>
          <w:lang w:val="es-ES"/>
        </w:rPr>
      </w:pPr>
    </w:p>
    <w:p w14:paraId="5DE792F2" w14:textId="77777777" w:rsidR="009F2265" w:rsidRPr="006761C1" w:rsidRDefault="00235132">
      <w:pPr>
        <w:tabs>
          <w:tab w:val="left" w:pos="10713"/>
        </w:tabs>
        <w:spacing w:before="1"/>
        <w:ind w:left="4432"/>
        <w:rPr>
          <w:rFonts w:ascii="Century Gothic"/>
          <w:b/>
          <w:lang w:val="es-ES"/>
        </w:rPr>
      </w:pPr>
      <w:r w:rsidRPr="006761C1">
        <w:rPr>
          <w:rFonts w:ascii="Century Gothic"/>
          <w:b/>
          <w:spacing w:val="-44"/>
          <w:u w:val="single" w:color="93B6D2"/>
          <w:lang w:val="es-ES"/>
        </w:rPr>
        <w:t xml:space="preserve"> REPRESENTACIONES DE LA OMM</w:t>
      </w:r>
      <w:r w:rsidRPr="006761C1">
        <w:rPr>
          <w:rFonts w:ascii="Century Gothic"/>
          <w:b/>
          <w:u w:val="single" w:color="93B6D2"/>
          <w:lang w:val="es-ES"/>
        </w:rPr>
        <w:tab/>
      </w:r>
    </w:p>
    <w:p w14:paraId="5DE792F3" w14:textId="77777777" w:rsidR="009F2265" w:rsidRPr="006761C1" w:rsidRDefault="00235132">
      <w:pPr>
        <w:pStyle w:val="BodyText"/>
        <w:spacing w:before="139" w:line="276" w:lineRule="auto"/>
        <w:ind w:right="1503"/>
        <w:rPr>
          <w:lang w:val="es-ES"/>
        </w:rPr>
      </w:pPr>
      <w:r w:rsidRPr="006761C1">
        <w:rPr>
          <w:lang w:val="es-ES"/>
        </w:rPr>
        <w:t>Red de Expertos, Comisión Técnica Mixta. Contacto de la GAW en el país, Junta de Investigación.</w:t>
      </w:r>
    </w:p>
    <w:p w14:paraId="5DE792F4" w14:textId="77777777" w:rsidR="009F2265" w:rsidRPr="006761C1" w:rsidRDefault="00235132">
      <w:pPr>
        <w:pStyle w:val="BodyText"/>
        <w:spacing w:line="276" w:lineRule="exact"/>
        <w:rPr>
          <w:lang w:val="es-ES"/>
        </w:rPr>
      </w:pPr>
      <w:r w:rsidRPr="006761C1">
        <w:rPr>
          <w:lang w:val="es-ES"/>
        </w:rPr>
        <w:t>Puntos focales nacionales para los códigos y la representación de datos</w:t>
      </w:r>
    </w:p>
    <w:p w14:paraId="5DE792F5" w14:textId="77777777" w:rsidR="009F2265" w:rsidRPr="006761C1" w:rsidRDefault="00235132">
      <w:pPr>
        <w:pStyle w:val="BodyText"/>
        <w:spacing w:before="12"/>
        <w:rPr>
          <w:lang w:val="es-ES"/>
        </w:rPr>
      </w:pPr>
      <w:r w:rsidRPr="006761C1">
        <w:rPr>
          <w:spacing w:val="-2"/>
          <w:lang w:val="es-ES"/>
        </w:rPr>
        <w:t>Asuntos,INFCOM.</w:t>
      </w:r>
    </w:p>
    <w:p w14:paraId="5DE792F6" w14:textId="77777777" w:rsidR="009F2265" w:rsidRPr="006761C1" w:rsidRDefault="00235132">
      <w:pPr>
        <w:pStyle w:val="BodyText"/>
        <w:tabs>
          <w:tab w:val="left" w:pos="6096"/>
          <w:tab w:val="left" w:pos="7409"/>
          <w:tab w:val="left" w:pos="8832"/>
          <w:tab w:val="left" w:pos="9936"/>
        </w:tabs>
        <w:spacing w:before="31" w:line="235" w:lineRule="auto"/>
        <w:ind w:right="69"/>
        <w:rPr>
          <w:lang w:val="es-ES"/>
        </w:rPr>
      </w:pPr>
      <w:r w:rsidRPr="006761C1">
        <w:rPr>
          <w:spacing w:val="-2"/>
          <w:lang w:val="es-ES"/>
        </w:rPr>
        <w:t>Nacional</w:t>
      </w:r>
      <w:r w:rsidRPr="006761C1">
        <w:rPr>
          <w:lang w:val="es-ES"/>
        </w:rPr>
        <w:tab/>
      </w:r>
      <w:r w:rsidRPr="006761C1">
        <w:rPr>
          <w:spacing w:val="-4"/>
          <w:lang w:val="es-ES"/>
        </w:rPr>
        <w:t>Focal</w:t>
      </w:r>
      <w:r w:rsidRPr="006761C1">
        <w:rPr>
          <w:lang w:val="es-ES"/>
        </w:rPr>
        <w:tab/>
      </w:r>
      <w:r w:rsidRPr="006761C1">
        <w:rPr>
          <w:spacing w:val="-2"/>
          <w:lang w:val="es-ES"/>
        </w:rPr>
        <w:t>Puntos</w:t>
      </w:r>
      <w:r w:rsidRPr="006761C1">
        <w:rPr>
          <w:lang w:val="es-ES"/>
        </w:rPr>
        <w:tab/>
      </w:r>
      <w:r w:rsidRPr="006761C1">
        <w:rPr>
          <w:spacing w:val="-4"/>
          <w:lang w:val="es-ES"/>
        </w:rPr>
        <w:t>para</w:t>
      </w:r>
      <w:r w:rsidRPr="006761C1">
        <w:rPr>
          <w:lang w:val="es-ES"/>
        </w:rPr>
        <w:tab/>
      </w:r>
      <w:r w:rsidRPr="006761C1">
        <w:rPr>
          <w:spacing w:val="-2"/>
          <w:lang w:val="es-ES"/>
        </w:rPr>
        <w:t>WIGOS, INFCOM.</w:t>
      </w:r>
    </w:p>
    <w:p w14:paraId="5DE792F7" w14:textId="77777777" w:rsidR="009F2265" w:rsidRPr="006761C1" w:rsidRDefault="00235132">
      <w:pPr>
        <w:pStyle w:val="BodyText"/>
        <w:spacing w:before="51" w:line="235" w:lineRule="auto"/>
        <w:rPr>
          <w:lang w:val="es-ES"/>
        </w:rPr>
      </w:pPr>
      <w:r w:rsidRPr="006761C1">
        <w:rPr>
          <w:lang w:val="es-ES"/>
        </w:rPr>
        <w:t>Centros nacionales de coordinación del sistema de seguimiento de la calidad de los datos del WIGOS, INFCOM.</w:t>
      </w:r>
    </w:p>
    <w:p w14:paraId="5DE792F8" w14:textId="77777777" w:rsidR="009F2265" w:rsidRPr="006761C1" w:rsidRDefault="00235132">
      <w:pPr>
        <w:pStyle w:val="BodyText"/>
        <w:spacing w:before="46"/>
        <w:rPr>
          <w:lang w:val="es-ES"/>
        </w:rPr>
      </w:pPr>
      <w:r w:rsidRPr="006761C1">
        <w:rPr>
          <w:lang w:val="es-ES"/>
        </w:rPr>
        <w:t>Puntos Focales Nacionales sobre Asuntos de WIS, INFCOM.</w:t>
      </w:r>
    </w:p>
    <w:p w14:paraId="5DE792F9" w14:textId="77777777" w:rsidR="009F2265" w:rsidRPr="006761C1" w:rsidRDefault="00235132">
      <w:pPr>
        <w:pStyle w:val="BodyText"/>
        <w:spacing w:before="27" w:line="261" w:lineRule="auto"/>
        <w:rPr>
          <w:lang w:val="es-ES"/>
        </w:rPr>
      </w:pPr>
      <w:r w:rsidRPr="006761C1">
        <w:rPr>
          <w:lang w:val="es-ES"/>
        </w:rPr>
        <w:t>Programa de Instrumentos y Métodos de Observación (IMOP). Centro Regional de WIGOS, Gerente, AR IV, INFCOM.</w:t>
      </w:r>
    </w:p>
    <w:p w14:paraId="5DE792FA" w14:textId="77777777" w:rsidR="009F2265" w:rsidRPr="006761C1" w:rsidRDefault="00235132">
      <w:pPr>
        <w:pStyle w:val="BodyText"/>
        <w:spacing w:before="18"/>
        <w:jc w:val="both"/>
        <w:rPr>
          <w:lang w:val="es-ES"/>
        </w:rPr>
      </w:pPr>
      <w:r w:rsidRPr="006761C1">
        <w:rPr>
          <w:lang w:val="es-ES"/>
        </w:rPr>
        <w:t>Vicepresidente: Comité de Infraestructura de la AR IV.</w:t>
      </w:r>
    </w:p>
    <w:p w14:paraId="5DE792FB" w14:textId="77777777" w:rsidR="009F2265" w:rsidRPr="006761C1" w:rsidRDefault="00235132">
      <w:pPr>
        <w:pStyle w:val="BodyText"/>
        <w:spacing w:before="27"/>
        <w:jc w:val="both"/>
        <w:rPr>
          <w:lang w:val="es-ES"/>
        </w:rPr>
      </w:pPr>
      <w:r w:rsidRPr="006761C1">
        <w:rPr>
          <w:lang w:val="es-ES"/>
        </w:rPr>
        <w:t>Equipo de Trabajo sobre Clasificaciones (Clase TT): Miembro.</w:t>
      </w:r>
    </w:p>
    <w:p w14:paraId="5DE792FC" w14:textId="77777777" w:rsidR="009F2265" w:rsidRPr="006761C1" w:rsidRDefault="009F2265">
      <w:pPr>
        <w:pStyle w:val="BodyText"/>
        <w:spacing w:before="286"/>
        <w:ind w:left="0"/>
        <w:rPr>
          <w:lang w:val="es-ES"/>
        </w:rPr>
      </w:pPr>
    </w:p>
    <w:p w14:paraId="5DE792FD" w14:textId="77777777" w:rsidR="009F2265" w:rsidRDefault="00235132">
      <w:pPr>
        <w:spacing w:before="1"/>
        <w:ind w:left="4448"/>
        <w:rPr>
          <w:rFonts w:ascii="Century Gothic"/>
          <w:b/>
        </w:rPr>
      </w:pPr>
      <w:r>
        <w:rPr>
          <w:rFonts w:ascii="Century Gothic"/>
          <w:b/>
          <w:noProof/>
        </w:rPr>
        <mc:AlternateContent>
          <mc:Choice Requires="wps">
            <w:drawing>
              <wp:anchor distT="0" distB="0" distL="0" distR="0" simplePos="0" relativeHeight="487594496" behindDoc="1" locked="0" layoutInCell="1" allowOverlap="1" wp14:anchorId="5DE79323" wp14:editId="5DE79324">
                <wp:simplePos x="0" y="0"/>
                <wp:positionH relativeFrom="page">
                  <wp:posOffset>3174110</wp:posOffset>
                </wp:positionH>
                <wp:positionV relativeFrom="paragraph">
                  <wp:posOffset>181671</wp:posOffset>
                </wp:positionV>
                <wp:extent cx="3988435" cy="1016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8435" cy="10160"/>
                        </a:xfrm>
                        <a:custGeom>
                          <a:avLst/>
                          <a:gdLst/>
                          <a:ahLst/>
                          <a:cxnLst/>
                          <a:rect l="l" t="t" r="r" b="b"/>
                          <a:pathLst>
                            <a:path w="3988435" h="10160">
                              <a:moveTo>
                                <a:pt x="3988181" y="0"/>
                              </a:moveTo>
                              <a:lnTo>
                                <a:pt x="0" y="0"/>
                              </a:lnTo>
                              <a:lnTo>
                                <a:pt x="0" y="10160"/>
                              </a:lnTo>
                              <a:lnTo>
                                <a:pt x="3988181" y="10160"/>
                              </a:lnTo>
                              <a:lnTo>
                                <a:pt x="3988181" y="0"/>
                              </a:lnTo>
                              <a:close/>
                            </a:path>
                          </a:pathLst>
                        </a:custGeom>
                        <a:solidFill>
                          <a:srgbClr val="93B6D2"/>
                        </a:solidFill>
                      </wps:spPr>
                      <wps:bodyPr wrap="square" lIns="0" tIns="0" rIns="0" bIns="0" rtlCol="0">
                        <a:prstTxWarp prst="textNoShape">
                          <a:avLst/>
                        </a:prstTxWarp>
                        <a:noAutofit/>
                      </wps:bodyPr>
                    </wps:wsp>
                  </a:graphicData>
                </a:graphic>
              </wp:anchor>
            </w:drawing>
          </mc:Choice>
          <mc:Fallback>
            <w:pict>
              <v:shape w14:anchorId="1C5863F7" id="Graphic 19" o:spid="_x0000_s1026" style="position:absolute;margin-left:249.95pt;margin-top:14.3pt;width:314.05pt;height:.8pt;z-index:-15721984;visibility:visible;mso-wrap-style:square;mso-wrap-distance-left:0;mso-wrap-distance-top:0;mso-wrap-distance-right:0;mso-wrap-distance-bottom:0;mso-position-horizontal:absolute;mso-position-horizontal-relative:page;mso-position-vertical:absolute;mso-position-vertical-relative:text;v-text-anchor:top" coordsize="3988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" path="m3988181,l,,,10160r3988181,l3988181,xe" fillcolor="#93b6d2" stroked="f">
                <v:path arrowok="t"/>
                <w10:wrap type="topAndBottom" anchorx="page"/>
              </v:shape>
            </w:pict>
          </mc:Fallback>
        </mc:AlternateContent>
      </w:r>
      <w:r>
        <w:rPr>
          <w:rFonts w:ascii="Century Gothic"/>
          <w:b/>
          <w:spacing w:val="-2"/>
        </w:rPr>
        <w:t>APTITUDES</w:t>
      </w:r>
    </w:p>
    <w:p w14:paraId="5DE792FE" w14:textId="77777777" w:rsidR="009F2265" w:rsidRPr="006761C1" w:rsidRDefault="00235132">
      <w:pPr>
        <w:pStyle w:val="ListParagraph"/>
        <w:numPr>
          <w:ilvl w:val="0"/>
          <w:numId w:val="1"/>
        </w:numPr>
        <w:tabs>
          <w:tab w:val="left" w:pos="5280"/>
        </w:tabs>
        <w:spacing w:before="124"/>
        <w:ind w:left="5280" w:hanging="127"/>
        <w:jc w:val="left"/>
        <w:rPr>
          <w:sz w:val="24"/>
          <w:lang w:val="es-ES"/>
        </w:rPr>
      </w:pPr>
      <w:r w:rsidRPr="006761C1">
        <w:rPr>
          <w:sz w:val="24"/>
          <w:lang w:val="es-ES"/>
        </w:rPr>
        <w:t>Liderazgo y trabajo en equipo.</w:t>
      </w:r>
    </w:p>
    <w:p w14:paraId="5DE792FF" w14:textId="77777777" w:rsidR="009F2265" w:rsidRPr="006761C1" w:rsidRDefault="00235132">
      <w:pPr>
        <w:pStyle w:val="ListParagraph"/>
        <w:numPr>
          <w:ilvl w:val="0"/>
          <w:numId w:val="1"/>
        </w:numPr>
        <w:tabs>
          <w:tab w:val="left" w:pos="5280"/>
        </w:tabs>
        <w:spacing w:before="43"/>
        <w:ind w:left="5280" w:hanging="127"/>
        <w:jc w:val="left"/>
        <w:rPr>
          <w:sz w:val="24"/>
          <w:lang w:val="es-ES"/>
        </w:rPr>
      </w:pPr>
      <w:r w:rsidRPr="006761C1">
        <w:rPr>
          <w:sz w:val="24"/>
          <w:lang w:val="es-ES"/>
        </w:rPr>
        <w:t>Capacidad para trabajar bajo presión.</w:t>
      </w:r>
    </w:p>
    <w:p w14:paraId="5DE79300" w14:textId="77777777" w:rsidR="009F2265" w:rsidRPr="006761C1" w:rsidRDefault="00235132">
      <w:pPr>
        <w:pStyle w:val="ListParagraph"/>
        <w:numPr>
          <w:ilvl w:val="0"/>
          <w:numId w:val="1"/>
        </w:numPr>
        <w:tabs>
          <w:tab w:val="left" w:pos="5280"/>
        </w:tabs>
        <w:spacing w:before="43"/>
        <w:ind w:left="5280" w:hanging="127"/>
        <w:jc w:val="left"/>
        <w:rPr>
          <w:sz w:val="24"/>
          <w:lang w:val="es-ES"/>
        </w:rPr>
      </w:pPr>
      <w:r w:rsidRPr="006761C1">
        <w:rPr>
          <w:sz w:val="24"/>
          <w:lang w:val="es-ES"/>
        </w:rPr>
        <w:t>Gestión del cambio y capacidad organizativa.</w:t>
      </w:r>
    </w:p>
    <w:p w14:paraId="5DE79301" w14:textId="77777777" w:rsidR="009F2265" w:rsidRPr="006761C1" w:rsidRDefault="00235132">
      <w:pPr>
        <w:pStyle w:val="ListParagraph"/>
        <w:numPr>
          <w:ilvl w:val="0"/>
          <w:numId w:val="1"/>
        </w:numPr>
        <w:tabs>
          <w:tab w:val="left" w:pos="5280"/>
        </w:tabs>
        <w:spacing w:before="43"/>
        <w:ind w:left="5280" w:hanging="127"/>
        <w:jc w:val="left"/>
        <w:rPr>
          <w:sz w:val="24"/>
          <w:lang w:val="es-ES"/>
        </w:rPr>
      </w:pPr>
      <w:r w:rsidRPr="006761C1">
        <w:rPr>
          <w:sz w:val="24"/>
          <w:lang w:val="es-ES"/>
        </w:rPr>
        <w:t>Juicio crítico y métodos de trabajo disciplinados.</w:t>
      </w:r>
    </w:p>
    <w:p w14:paraId="5DE79302" w14:textId="77777777" w:rsidR="009F2265" w:rsidRPr="006761C1" w:rsidRDefault="00235132">
      <w:pPr>
        <w:spacing w:before="260"/>
        <w:ind w:left="4448"/>
        <w:rPr>
          <w:rFonts w:ascii="Century Gothic"/>
          <w:b/>
          <w:lang w:val="es-ES"/>
        </w:rPr>
      </w:pPr>
      <w:r>
        <w:rPr>
          <w:rFonts w:ascii="Century Gothic"/>
          <w:b/>
          <w:noProof/>
        </w:rPr>
        <mc:AlternateContent>
          <mc:Choice Requires="wps">
            <w:drawing>
              <wp:anchor distT="0" distB="0" distL="0" distR="0" simplePos="0" relativeHeight="487595008" behindDoc="1" locked="0" layoutInCell="1" allowOverlap="1" wp14:anchorId="5DE79325" wp14:editId="5DE79326">
                <wp:simplePos x="0" y="0"/>
                <wp:positionH relativeFrom="page">
                  <wp:posOffset>3174110</wp:posOffset>
                </wp:positionH>
                <wp:positionV relativeFrom="paragraph">
                  <wp:posOffset>346154</wp:posOffset>
                </wp:positionV>
                <wp:extent cx="3988435" cy="1016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8435" cy="10160"/>
                        </a:xfrm>
                        <a:custGeom>
                          <a:avLst/>
                          <a:gdLst/>
                          <a:ahLst/>
                          <a:cxnLst/>
                          <a:rect l="l" t="t" r="r" b="b"/>
                          <a:pathLst>
                            <a:path w="3988435" h="10160">
                              <a:moveTo>
                                <a:pt x="3988181" y="0"/>
                              </a:moveTo>
                              <a:lnTo>
                                <a:pt x="0" y="0"/>
                              </a:lnTo>
                              <a:lnTo>
                                <a:pt x="0" y="10159"/>
                              </a:lnTo>
                              <a:lnTo>
                                <a:pt x="3988181" y="10159"/>
                              </a:lnTo>
                              <a:lnTo>
                                <a:pt x="3988181" y="0"/>
                              </a:lnTo>
                              <a:close/>
                            </a:path>
                          </a:pathLst>
                        </a:custGeom>
                        <a:solidFill>
                          <a:srgbClr val="93B6D2"/>
                        </a:solidFill>
                      </wps:spPr>
                      <wps:bodyPr wrap="square" lIns="0" tIns="0" rIns="0" bIns="0" rtlCol="0">
                        <a:prstTxWarp prst="textNoShape">
                          <a:avLst/>
                        </a:prstTxWarp>
                        <a:noAutofit/>
                      </wps:bodyPr>
                    </wps:wsp>
                  </a:graphicData>
                </a:graphic>
              </wp:anchor>
            </w:drawing>
          </mc:Choice>
          <mc:Fallback>
            <w:pict>
              <v:shape w14:anchorId="113071F8" id="Graphic 20" o:spid="_x0000_s1026" style="position:absolute;margin-left:249.95pt;margin-top:27.25pt;width:314.05pt;height:.8pt;z-index:-15721472;visibility:visible;mso-wrap-style:square;mso-wrap-distance-left:0;mso-wrap-distance-top:0;mso-wrap-distance-right:0;mso-wrap-distance-bottom:0;mso-position-horizontal:absolute;mso-position-horizontal-relative:page;mso-position-vertical:absolute;mso-position-vertical-relative:text;v-text-anchor:top" coordsize="3988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" path="m3988181,l,,,10159r3988181,l3988181,xe" fillcolor="#93b6d2" stroked="f">
                <v:path arrowok="t"/>
                <w10:wrap type="topAndBottom" anchorx="page"/>
              </v:shape>
            </w:pict>
          </mc:Fallback>
        </mc:AlternateContent>
      </w:r>
      <w:r w:rsidRPr="006761C1">
        <w:rPr>
          <w:rFonts w:ascii="Century Gothic"/>
          <w:b/>
          <w:spacing w:val="-2"/>
          <w:lang w:val="es-ES"/>
        </w:rPr>
        <w:t>REFERENCIAS</w:t>
      </w:r>
    </w:p>
    <w:p w14:paraId="5DE79303" w14:textId="77777777" w:rsidR="009F2265" w:rsidRPr="006761C1" w:rsidRDefault="00235132">
      <w:pPr>
        <w:pStyle w:val="BodyText"/>
        <w:spacing w:before="123"/>
        <w:ind w:right="412"/>
        <w:jc w:val="both"/>
        <w:rPr>
          <w:lang w:val="es-ES"/>
        </w:rPr>
      </w:pPr>
      <w:r w:rsidRPr="006761C1">
        <w:rPr>
          <w:lang w:val="es-ES"/>
        </w:rPr>
        <w:t xml:space="preserve">Dr. Humberto Miranda Rivas, Director Académico de Posgrado, Instituto Centroamericano de Administración Pública (CAIPA), correo electrónico: </w:t>
      </w:r>
      <w:hyperlink r:id="rId7">
        <w:r w:rsidRPr="006761C1">
          <w:rPr>
            <w:lang w:val="es-ES"/>
          </w:rPr>
          <w:t>hmiranda@icap.ac.</w:t>
        </w:r>
      </w:hyperlink>
      <w:r w:rsidRPr="006761C1">
        <w:rPr>
          <w:spacing w:val="-14"/>
          <w:lang w:val="es-ES"/>
        </w:rPr>
        <w:t xml:space="preserve"> CR, teléfono: 506-60626369.</w:t>
      </w:r>
    </w:p>
    <w:p w14:paraId="5DE79304" w14:textId="77777777" w:rsidR="009F2265" w:rsidRPr="006761C1" w:rsidRDefault="009F2265">
      <w:pPr>
        <w:pStyle w:val="BodyText"/>
        <w:spacing w:before="9"/>
        <w:ind w:left="0"/>
        <w:rPr>
          <w:lang w:val="es-ES"/>
        </w:rPr>
      </w:pPr>
    </w:p>
    <w:p w14:paraId="5DE79305" w14:textId="77777777" w:rsidR="009F2265" w:rsidRPr="006761C1" w:rsidRDefault="00235132">
      <w:pPr>
        <w:pStyle w:val="BodyText"/>
        <w:spacing w:line="261" w:lineRule="auto"/>
        <w:ind w:right="409"/>
        <w:jc w:val="both"/>
        <w:rPr>
          <w:lang w:val="es-ES"/>
        </w:rPr>
      </w:pPr>
      <w:r w:rsidRPr="006761C1">
        <w:rPr>
          <w:lang w:val="es-ES"/>
        </w:rPr>
        <w:t xml:space="preserve">Dr. Marcial Garbanzo Salas, Universidad de Costa Rica, Centro de Ciencias Planetarias y Geofísicas-Investigaciones Espaciales, e-mail: </w:t>
      </w:r>
      <w:hyperlink r:id="rId8">
        <w:r w:rsidRPr="006761C1">
          <w:rPr>
            <w:u w:val="single"/>
            <w:lang w:val="es-ES"/>
          </w:rPr>
          <w:t>mgarbanzopcm@gmail.com</w:t>
        </w:r>
        <w:r w:rsidRPr="006761C1">
          <w:rPr>
            <w:lang w:val="es-ES"/>
          </w:rPr>
          <w:t>,</w:t>
        </w:r>
      </w:hyperlink>
      <w:r w:rsidRPr="006761C1">
        <w:rPr>
          <w:spacing w:val="40"/>
          <w:lang w:val="es-ES"/>
        </w:rPr>
        <w:t xml:space="preserve"> teléfono: 506-84739762.</w:t>
      </w:r>
    </w:p>
    <w:p w14:paraId="5DE79306" w14:textId="6A22836A" w:rsidR="009F2265" w:rsidRPr="006761C1" w:rsidRDefault="00235132">
      <w:pPr>
        <w:pStyle w:val="BodyText"/>
        <w:spacing w:before="147" w:line="261" w:lineRule="auto"/>
        <w:ind w:right="409"/>
        <w:jc w:val="both"/>
        <w:rPr>
          <w:lang w:val="es-ES"/>
        </w:rPr>
      </w:pPr>
      <w:r w:rsidRPr="006761C1">
        <w:rPr>
          <w:lang w:val="es-ES"/>
        </w:rPr>
        <w:t xml:space="preserve">Inspector Manuel Protti Ramírez, Dirección General de Aeronáutica Civil (GDCA), Unidad de Operaciones Aeronáuticas, correo electrónico: </w:t>
      </w:r>
      <w:hyperlink r:id="rId9">
        <w:r w:rsidRPr="006761C1">
          <w:rPr>
            <w:u w:val="single"/>
            <w:lang w:val="es-ES"/>
          </w:rPr>
          <w:t>mprottiramirez@gmail.com</w:t>
        </w:r>
        <w:r w:rsidRPr="006761C1">
          <w:rPr>
            <w:lang w:val="es-ES"/>
          </w:rPr>
          <w:t>,</w:t>
        </w:r>
      </w:hyperlink>
      <w:r w:rsidRPr="006761C1">
        <w:rPr>
          <w:spacing w:val="40"/>
          <w:lang w:val="es-ES"/>
        </w:rPr>
        <w:t xml:space="preserve"> teléfono: 506-85673941.</w:t>
      </w:r>
    </w:p>
    <w:sectPr w:rsidR="009F2265" w:rsidRPr="006761C1">
      <w:pgSz w:w="11910" w:h="16840"/>
      <w:pgMar w:top="124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F06"/>
    <w:multiLevelType w:val="hybridMultilevel"/>
    <w:tmpl w:val="04F80A66"/>
    <w:lvl w:ilvl="0" w:tplc="6CD6E9DC">
      <w:numFmt w:val="bullet"/>
      <w:lvlText w:val="-"/>
      <w:lvlJc w:val="left"/>
      <w:pPr>
        <w:ind w:left="5282" w:hanging="129"/>
      </w:pPr>
      <w:rPr>
        <w:rFonts w:ascii="Calibri" w:eastAsia="Calibri" w:hAnsi="Calibri" w:cs="Calibri" w:hint="default"/>
        <w:b w:val="0"/>
        <w:bCs w:val="0"/>
        <w:i w:val="0"/>
        <w:iCs w:val="0"/>
        <w:spacing w:val="0"/>
        <w:w w:val="100"/>
        <w:sz w:val="24"/>
        <w:szCs w:val="24"/>
        <w:lang w:val="en-US" w:eastAsia="en-US" w:bidi="ar-SA"/>
      </w:rPr>
    </w:lvl>
    <w:lvl w:ilvl="1" w:tplc="2E667A46">
      <w:numFmt w:val="bullet"/>
      <w:lvlText w:val="•"/>
      <w:lvlJc w:val="left"/>
      <w:pPr>
        <w:ind w:left="5829" w:hanging="129"/>
      </w:pPr>
      <w:rPr>
        <w:rFonts w:hint="default"/>
        <w:lang w:val="en-US" w:eastAsia="en-US" w:bidi="ar-SA"/>
      </w:rPr>
    </w:lvl>
    <w:lvl w:ilvl="2" w:tplc="3A9A855A">
      <w:numFmt w:val="bullet"/>
      <w:lvlText w:val="•"/>
      <w:lvlJc w:val="left"/>
      <w:pPr>
        <w:ind w:left="6378" w:hanging="129"/>
      </w:pPr>
      <w:rPr>
        <w:rFonts w:hint="default"/>
        <w:lang w:val="en-US" w:eastAsia="en-US" w:bidi="ar-SA"/>
      </w:rPr>
    </w:lvl>
    <w:lvl w:ilvl="3" w:tplc="338C00F4">
      <w:numFmt w:val="bullet"/>
      <w:lvlText w:val="•"/>
      <w:lvlJc w:val="left"/>
      <w:pPr>
        <w:ind w:left="6927" w:hanging="129"/>
      </w:pPr>
      <w:rPr>
        <w:rFonts w:hint="default"/>
        <w:lang w:val="en-US" w:eastAsia="en-US" w:bidi="ar-SA"/>
      </w:rPr>
    </w:lvl>
    <w:lvl w:ilvl="4" w:tplc="CB88A596">
      <w:numFmt w:val="bullet"/>
      <w:lvlText w:val="•"/>
      <w:lvlJc w:val="left"/>
      <w:pPr>
        <w:ind w:left="7476" w:hanging="129"/>
      </w:pPr>
      <w:rPr>
        <w:rFonts w:hint="default"/>
        <w:lang w:val="en-US" w:eastAsia="en-US" w:bidi="ar-SA"/>
      </w:rPr>
    </w:lvl>
    <w:lvl w:ilvl="5" w:tplc="E874697C">
      <w:numFmt w:val="bullet"/>
      <w:lvlText w:val="•"/>
      <w:lvlJc w:val="left"/>
      <w:pPr>
        <w:ind w:left="8026" w:hanging="129"/>
      </w:pPr>
      <w:rPr>
        <w:rFonts w:hint="default"/>
        <w:lang w:val="en-US" w:eastAsia="en-US" w:bidi="ar-SA"/>
      </w:rPr>
    </w:lvl>
    <w:lvl w:ilvl="6" w:tplc="165ADC6C">
      <w:numFmt w:val="bullet"/>
      <w:lvlText w:val="•"/>
      <w:lvlJc w:val="left"/>
      <w:pPr>
        <w:ind w:left="8575" w:hanging="129"/>
      </w:pPr>
      <w:rPr>
        <w:rFonts w:hint="default"/>
        <w:lang w:val="en-US" w:eastAsia="en-US" w:bidi="ar-SA"/>
      </w:rPr>
    </w:lvl>
    <w:lvl w:ilvl="7" w:tplc="9F26F9E2">
      <w:numFmt w:val="bullet"/>
      <w:lvlText w:val="•"/>
      <w:lvlJc w:val="left"/>
      <w:pPr>
        <w:ind w:left="9124" w:hanging="129"/>
      </w:pPr>
      <w:rPr>
        <w:rFonts w:hint="default"/>
        <w:lang w:val="en-US" w:eastAsia="en-US" w:bidi="ar-SA"/>
      </w:rPr>
    </w:lvl>
    <w:lvl w:ilvl="8" w:tplc="E3328B4A">
      <w:numFmt w:val="bullet"/>
      <w:lvlText w:val="•"/>
      <w:lvlJc w:val="left"/>
      <w:pPr>
        <w:ind w:left="9673" w:hanging="129"/>
      </w:pPr>
      <w:rPr>
        <w:rFonts w:hint="default"/>
        <w:lang w:val="en-US" w:eastAsia="en-US" w:bidi="ar-SA"/>
      </w:rPr>
    </w:lvl>
  </w:abstractNum>
  <w:abstractNum w:abstractNumId="1" w15:restartNumberingAfterBreak="0">
    <w:nsid w:val="72EE5AEF"/>
    <w:multiLevelType w:val="hybridMultilevel"/>
    <w:tmpl w:val="98F8C662"/>
    <w:lvl w:ilvl="0" w:tplc="59C67B1E">
      <w:numFmt w:val="bullet"/>
      <w:lvlText w:val=""/>
      <w:lvlJc w:val="left"/>
      <w:pPr>
        <w:ind w:left="843" w:hanging="353"/>
      </w:pPr>
      <w:rPr>
        <w:rFonts w:ascii="Symbol" w:eastAsia="Symbol" w:hAnsi="Symbol" w:cs="Symbol" w:hint="default"/>
        <w:b w:val="0"/>
        <w:bCs w:val="0"/>
        <w:i w:val="0"/>
        <w:iCs w:val="0"/>
        <w:spacing w:val="0"/>
        <w:w w:val="99"/>
        <w:sz w:val="21"/>
        <w:szCs w:val="21"/>
        <w:lang w:val="en-US" w:eastAsia="en-US" w:bidi="ar-SA"/>
      </w:rPr>
    </w:lvl>
    <w:lvl w:ilvl="1" w:tplc="9F7E4276">
      <w:numFmt w:val="bullet"/>
      <w:lvlText w:val=""/>
      <w:lvlJc w:val="left"/>
      <w:pPr>
        <w:ind w:left="5169" w:hanging="353"/>
      </w:pPr>
      <w:rPr>
        <w:rFonts w:ascii="Symbol" w:eastAsia="Symbol" w:hAnsi="Symbol" w:cs="Symbol" w:hint="default"/>
        <w:b w:val="0"/>
        <w:bCs w:val="0"/>
        <w:i w:val="0"/>
        <w:iCs w:val="0"/>
        <w:spacing w:val="0"/>
        <w:w w:val="99"/>
        <w:sz w:val="21"/>
        <w:szCs w:val="21"/>
        <w:lang w:val="en-US" w:eastAsia="en-US" w:bidi="ar-SA"/>
      </w:rPr>
    </w:lvl>
    <w:lvl w:ilvl="2" w:tplc="31B0954C">
      <w:numFmt w:val="bullet"/>
      <w:lvlText w:val="o"/>
      <w:lvlJc w:val="left"/>
      <w:pPr>
        <w:ind w:left="5890" w:hanging="353"/>
      </w:pPr>
      <w:rPr>
        <w:rFonts w:ascii="Courier New" w:eastAsia="Courier New" w:hAnsi="Courier New" w:cs="Courier New" w:hint="default"/>
        <w:b w:val="0"/>
        <w:bCs w:val="0"/>
        <w:i w:val="0"/>
        <w:iCs w:val="0"/>
        <w:spacing w:val="0"/>
        <w:w w:val="99"/>
        <w:sz w:val="21"/>
        <w:szCs w:val="21"/>
        <w:lang w:val="en-US" w:eastAsia="en-US" w:bidi="ar-SA"/>
      </w:rPr>
    </w:lvl>
    <w:lvl w:ilvl="3" w:tplc="EC1814D6">
      <w:numFmt w:val="bullet"/>
      <w:lvlText w:val="•"/>
      <w:lvlJc w:val="left"/>
      <w:pPr>
        <w:ind w:left="5968" w:hanging="353"/>
      </w:pPr>
      <w:rPr>
        <w:rFonts w:hint="default"/>
        <w:lang w:val="en-US" w:eastAsia="en-US" w:bidi="ar-SA"/>
      </w:rPr>
    </w:lvl>
    <w:lvl w:ilvl="4" w:tplc="9E62A2F6">
      <w:numFmt w:val="bullet"/>
      <w:lvlText w:val="•"/>
      <w:lvlJc w:val="left"/>
      <w:pPr>
        <w:ind w:left="6036" w:hanging="353"/>
      </w:pPr>
      <w:rPr>
        <w:rFonts w:hint="default"/>
        <w:lang w:val="en-US" w:eastAsia="en-US" w:bidi="ar-SA"/>
      </w:rPr>
    </w:lvl>
    <w:lvl w:ilvl="5" w:tplc="5608E012">
      <w:numFmt w:val="bullet"/>
      <w:lvlText w:val="•"/>
      <w:lvlJc w:val="left"/>
      <w:pPr>
        <w:ind w:left="6104" w:hanging="353"/>
      </w:pPr>
      <w:rPr>
        <w:rFonts w:hint="default"/>
        <w:lang w:val="en-US" w:eastAsia="en-US" w:bidi="ar-SA"/>
      </w:rPr>
    </w:lvl>
    <w:lvl w:ilvl="6" w:tplc="D728CB4C">
      <w:numFmt w:val="bullet"/>
      <w:lvlText w:val="•"/>
      <w:lvlJc w:val="left"/>
      <w:pPr>
        <w:ind w:left="6173" w:hanging="353"/>
      </w:pPr>
      <w:rPr>
        <w:rFonts w:hint="default"/>
        <w:lang w:val="en-US" w:eastAsia="en-US" w:bidi="ar-SA"/>
      </w:rPr>
    </w:lvl>
    <w:lvl w:ilvl="7" w:tplc="B6A8DEB6">
      <w:numFmt w:val="bullet"/>
      <w:lvlText w:val="•"/>
      <w:lvlJc w:val="left"/>
      <w:pPr>
        <w:ind w:left="6241" w:hanging="353"/>
      </w:pPr>
      <w:rPr>
        <w:rFonts w:hint="default"/>
        <w:lang w:val="en-US" w:eastAsia="en-US" w:bidi="ar-SA"/>
      </w:rPr>
    </w:lvl>
    <w:lvl w:ilvl="8" w:tplc="8EB2B81A">
      <w:numFmt w:val="bullet"/>
      <w:lvlText w:val="•"/>
      <w:lvlJc w:val="left"/>
      <w:pPr>
        <w:ind w:left="6309" w:hanging="353"/>
      </w:pPr>
      <w:rPr>
        <w:rFonts w:hint="default"/>
        <w:lang w:val="en-US" w:eastAsia="en-US" w:bidi="ar-SA"/>
      </w:rPr>
    </w:lvl>
  </w:abstractNum>
  <w:num w:numId="1" w16cid:durableId="378745287">
    <w:abstractNumId w:val="0"/>
  </w:num>
  <w:num w:numId="2" w16cid:durableId="688217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65"/>
    <w:rsid w:val="001A6421"/>
    <w:rsid w:val="00235132"/>
    <w:rsid w:val="006761C1"/>
    <w:rsid w:val="009F2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925D"/>
  <w15:docId w15:val="{7312CE75-90D1-44D7-B0A2-85776F20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1"/>
      <w:ind w:left="123" w:right="78"/>
      <w:outlineLvl w:val="0"/>
    </w:pPr>
    <w:rPr>
      <w:rFonts w:ascii="Georgia" w:eastAsia="Georgia" w:hAnsi="Georgia" w:cs="Georgia"/>
      <w:b/>
      <w:bCs/>
      <w:sz w:val="29"/>
      <w:szCs w:val="29"/>
    </w:rPr>
  </w:style>
  <w:style w:type="paragraph" w:styleId="Heading2">
    <w:name w:val="heading 2"/>
    <w:basedOn w:val="Normal"/>
    <w:uiPriority w:val="9"/>
    <w:unhideWhenUsed/>
    <w:qFormat/>
    <w:pPr>
      <w:ind w:left="123"/>
      <w:outlineLvl w:val="1"/>
    </w:pPr>
    <w:rPr>
      <w:rFonts w:ascii="Georgia" w:eastAsia="Georgia" w:hAnsi="Georgia" w:cs="Georgia"/>
      <w:sz w:val="29"/>
      <w:szCs w:val="29"/>
    </w:rPr>
  </w:style>
  <w:style w:type="paragraph" w:styleId="Heading3">
    <w:name w:val="heading 3"/>
    <w:basedOn w:val="Normal"/>
    <w:uiPriority w:val="9"/>
    <w:unhideWhenUsed/>
    <w:qFormat/>
    <w:pPr>
      <w:ind w:left="4448" w:hanging="35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48"/>
    </w:pPr>
    <w:rPr>
      <w:sz w:val="24"/>
      <w:szCs w:val="24"/>
    </w:rPr>
  </w:style>
  <w:style w:type="paragraph" w:styleId="ListParagraph">
    <w:name w:val="List Paragraph"/>
    <w:basedOn w:val="Normal"/>
    <w:uiPriority w:val="1"/>
    <w:qFormat/>
    <w:pPr>
      <w:ind w:left="5169" w:hanging="353"/>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761C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garbanzopcm@gmail.com" TargetMode="External"/><Relationship Id="rId3" Type="http://schemas.openxmlformats.org/officeDocument/2006/relationships/settings" Target="settings.xml"/><Relationship Id="rId7" Type="http://schemas.openxmlformats.org/officeDocument/2006/relationships/hyperlink" Target="mailto:hmiranda@icap.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rottiramire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DellDatos</dc:creator>
  <cp:lastModifiedBy>Jose Noboa</cp:lastModifiedBy>
  <cp:revision>1</cp:revision>
  <dcterms:created xsi:type="dcterms:W3CDTF">2025-03-26T16:16:00Z</dcterms:created>
  <dcterms:modified xsi:type="dcterms:W3CDTF">2025-03-26T18:03:00Z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2019</vt:lpwstr>
  </property>
  <property fmtid="{D5CDD505-2E9C-101B-9397-08002B2CF9AE}" pid="4" name="LastSaved">
    <vt:filetime>2025-03-26T00:00:00Z</vt:filetime>
  </property>
  <property fmtid="{D5CDD505-2E9C-101B-9397-08002B2CF9AE}" pid="5" name="Producer">
    <vt:lpwstr>Microsoft® Word 2019</vt:lpwstr>
  </property>
</Properties>
</file>